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62961" w14:textId="77777777" w:rsidR="0069187A" w:rsidRDefault="001944F8" w:rsidP="005063E7">
      <w:pPr>
        <w:pStyle w:val="BodyText"/>
        <w:ind w:left="7797"/>
        <w:rPr>
          <w:rFonts w:ascii="Times New Roman"/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62D3F" wp14:editId="40762D40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3CF6EA" id="Line 80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xQKIRs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4A1D78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1" wp14:editId="40762D42">
            <wp:extent cx="1687822" cy="49298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2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3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4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5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6" w14:textId="07A10367" w:rsidR="0069187A" w:rsidRPr="00B6279F" w:rsidRDefault="00631037" w:rsidP="00A76EA7">
      <w:pPr>
        <w:spacing w:before="47"/>
        <w:ind w:right="-10"/>
        <w:jc w:val="center"/>
        <w:rPr>
          <w:rFonts w:ascii="Times New Roman" w:hAnsi="Times New Roman" w:cs="Times New Roman"/>
          <w:sz w:val="124"/>
          <w:szCs w:val="124"/>
        </w:rPr>
      </w:pPr>
      <w:bookmarkStart w:id="0" w:name="June_Activity_Pack_1.pdf"/>
      <w:bookmarkEnd w:id="0"/>
      <w:r>
        <w:rPr>
          <w:rFonts w:ascii="Times New Roman" w:hAnsi="Times New Roman" w:cs="Times New Roman"/>
          <w:color w:val="6C2C9F"/>
          <w:sz w:val="124"/>
          <w:szCs w:val="124"/>
        </w:rPr>
        <w:t>November</w:t>
      </w:r>
    </w:p>
    <w:p w14:paraId="40762967" w14:textId="77777777" w:rsidR="005063E7" w:rsidRDefault="004A1D78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  <w:r w:rsidRPr="00B6279F">
        <w:rPr>
          <w:rFonts w:ascii="Times New Roman" w:hAnsi="Times New Roman" w:cs="Times New Roman"/>
          <w:color w:val="6C2C9F"/>
          <w:sz w:val="124"/>
          <w:szCs w:val="124"/>
        </w:rPr>
        <w:t>Activity</w:t>
      </w:r>
      <w:r w:rsidR="005063E7" w:rsidRPr="00B6279F">
        <w:rPr>
          <w:rFonts w:ascii="Times New Roman" w:hAnsi="Times New Roman" w:cs="Times New Roman"/>
          <w:color w:val="6C2C9F"/>
          <w:sz w:val="124"/>
          <w:szCs w:val="124"/>
        </w:rPr>
        <w:t xml:space="preserve"> Pack</w:t>
      </w:r>
    </w:p>
    <w:p w14:paraId="40762968" w14:textId="77777777" w:rsidR="00B6279F" w:rsidRPr="00B6279F" w:rsidRDefault="00B6279F" w:rsidP="005063E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  <w:r>
        <w:rPr>
          <w:rFonts w:ascii="Times New Roman" w:hAnsi="Times New Roman" w:cs="Times New Roman"/>
          <w:noProof/>
          <w:color w:val="6C2C9F"/>
          <w:sz w:val="32"/>
          <w:szCs w:val="32"/>
          <w:lang w:val="en-IE" w:eastAsia="en-IE"/>
        </w:rPr>
        <w:drawing>
          <wp:inline distT="0" distB="0" distL="0" distR="0" wp14:anchorId="40762D43" wp14:editId="40762D44">
            <wp:extent cx="4587903" cy="3344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43" cy="3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9" w14:textId="77777777" w:rsid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14:paraId="4076296A" w14:textId="77777777" w:rsidR="00B6279F" w:rsidRP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14:paraId="4076296B" w14:textId="1548EC24" w:rsidR="00B6279F" w:rsidRPr="005063E7" w:rsidRDefault="008B07DB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  <w:sectPr w:rsidR="00B6279F" w:rsidRPr="005063E7" w:rsidSect="005063E7">
          <w:footerReference w:type="default" r:id="rId11"/>
          <w:type w:val="continuous"/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  <w:r>
        <w:rPr>
          <w:rFonts w:ascii="Times New Roman" w:hAnsi="Times New Roman" w:cs="Times New Roman"/>
          <w:noProof/>
          <w:sz w:val="144"/>
          <w:szCs w:val="144"/>
          <w:lang w:val="en-IE" w:eastAsia="en-IE"/>
        </w:rPr>
        <w:drawing>
          <wp:inline distT="0" distB="0" distL="0" distR="0" wp14:anchorId="2997ED95" wp14:editId="6520528D">
            <wp:extent cx="6292020" cy="3065930"/>
            <wp:effectExtent l="0" t="0" r="0" b="1270"/>
            <wp:docPr id="26" name="Picture 26" descr="A picture containing draw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rawing,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439" cy="30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C" w14:textId="77777777" w:rsidR="0069187A" w:rsidRDefault="00070248" w:rsidP="00070248">
      <w:pPr>
        <w:pStyle w:val="BodyText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7" wp14:editId="40762D48">
            <wp:extent cx="1675555" cy="489398"/>
            <wp:effectExtent l="0" t="0" r="1270" b="635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D" w14:textId="77777777" w:rsidR="0069187A" w:rsidRDefault="0069187A">
      <w:pPr>
        <w:pStyle w:val="BodyText"/>
        <w:rPr>
          <w:b/>
          <w:sz w:val="20"/>
        </w:rPr>
      </w:pPr>
    </w:p>
    <w:p w14:paraId="4076296E" w14:textId="77777777" w:rsidR="00981A59" w:rsidRDefault="00981A59" w:rsidP="000E0501">
      <w:pPr>
        <w:spacing w:line="280" w:lineRule="auto"/>
        <w:ind w:left="851" w:right="1082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14:paraId="4076296F" w14:textId="77777777" w:rsidR="00A23BCB" w:rsidRPr="00981A59" w:rsidRDefault="00A23BCB" w:rsidP="00A740B6">
      <w:pPr>
        <w:spacing w:line="276" w:lineRule="auto"/>
        <w:ind w:left="851" w:right="1082"/>
        <w:rPr>
          <w:sz w:val="36"/>
          <w:szCs w:val="36"/>
        </w:rPr>
      </w:pPr>
    </w:p>
    <w:p w14:paraId="40762972" w14:textId="1D7914E1" w:rsidR="00DC0EC1" w:rsidRDefault="0093554D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We know this had been a long year </w:t>
      </w:r>
      <w:r w:rsidR="00EC5B29">
        <w:rPr>
          <w:sz w:val="36"/>
          <w:szCs w:val="36"/>
        </w:rPr>
        <w:t xml:space="preserve">for many of </w:t>
      </w:r>
      <w:r w:rsidR="00744C5A">
        <w:rPr>
          <w:sz w:val="36"/>
          <w:szCs w:val="36"/>
        </w:rPr>
        <w:t>us,</w:t>
      </w:r>
      <w:r w:rsidR="00EC5B29">
        <w:rPr>
          <w:sz w:val="36"/>
          <w:szCs w:val="36"/>
        </w:rPr>
        <w:t xml:space="preserve"> but we want you to know that </w:t>
      </w:r>
      <w:r w:rsidR="00744C5A">
        <w:rPr>
          <w:sz w:val="36"/>
          <w:szCs w:val="36"/>
        </w:rPr>
        <w:t xml:space="preserve">you are never </w:t>
      </w:r>
      <w:r w:rsidR="003C44BF">
        <w:rPr>
          <w:sz w:val="36"/>
          <w:szCs w:val="36"/>
        </w:rPr>
        <w:t>truly</w:t>
      </w:r>
      <w:r w:rsidR="00744C5A">
        <w:rPr>
          <w:sz w:val="36"/>
          <w:szCs w:val="36"/>
        </w:rPr>
        <w:t xml:space="preserve"> alone</w:t>
      </w:r>
      <w:r w:rsidR="00DC0EC1">
        <w:rPr>
          <w:sz w:val="36"/>
          <w:szCs w:val="36"/>
        </w:rPr>
        <w:t>.</w:t>
      </w:r>
      <w:r w:rsidR="00744C5A">
        <w:rPr>
          <w:sz w:val="36"/>
          <w:szCs w:val="36"/>
        </w:rPr>
        <w:t xml:space="preserve"> </w:t>
      </w:r>
    </w:p>
    <w:p w14:paraId="45FFBFB0" w14:textId="494B451F" w:rsidR="00B00E20" w:rsidRDefault="00744C5A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As households begin to decorate for the </w:t>
      </w:r>
      <w:r w:rsidR="00D70461">
        <w:rPr>
          <w:sz w:val="36"/>
          <w:szCs w:val="36"/>
        </w:rPr>
        <w:t>holidays,</w:t>
      </w:r>
      <w:r>
        <w:rPr>
          <w:sz w:val="36"/>
          <w:szCs w:val="36"/>
        </w:rPr>
        <w:t xml:space="preserve"> we see </w:t>
      </w:r>
      <w:r w:rsidR="00411448">
        <w:rPr>
          <w:sz w:val="36"/>
          <w:szCs w:val="36"/>
        </w:rPr>
        <w:t xml:space="preserve">beautiful twinkling fairy lights </w:t>
      </w:r>
      <w:r w:rsidR="00D70461">
        <w:rPr>
          <w:sz w:val="36"/>
          <w:szCs w:val="36"/>
        </w:rPr>
        <w:t>on trees</w:t>
      </w:r>
      <w:r w:rsidR="00411448">
        <w:rPr>
          <w:sz w:val="36"/>
          <w:szCs w:val="36"/>
        </w:rPr>
        <w:t xml:space="preserve">, candles being lit </w:t>
      </w:r>
      <w:r w:rsidR="00D70461">
        <w:rPr>
          <w:sz w:val="36"/>
          <w:szCs w:val="36"/>
        </w:rPr>
        <w:t xml:space="preserve">in windows </w:t>
      </w:r>
      <w:r w:rsidR="00411448">
        <w:rPr>
          <w:sz w:val="36"/>
          <w:szCs w:val="36"/>
        </w:rPr>
        <w:t xml:space="preserve">and </w:t>
      </w:r>
      <w:r w:rsidR="00B00E20">
        <w:rPr>
          <w:sz w:val="36"/>
          <w:szCs w:val="36"/>
        </w:rPr>
        <w:t>the warmth of fires roaring in the hearth.</w:t>
      </w:r>
    </w:p>
    <w:p w14:paraId="0F8588EE" w14:textId="77777777" w:rsidR="00B00E20" w:rsidRDefault="00B00E20" w:rsidP="00A740B6">
      <w:pPr>
        <w:spacing w:line="276" w:lineRule="auto"/>
        <w:ind w:left="851" w:right="449"/>
        <w:rPr>
          <w:sz w:val="36"/>
          <w:szCs w:val="36"/>
        </w:rPr>
      </w:pPr>
    </w:p>
    <w:p w14:paraId="6B0AA66B" w14:textId="34EC6594" w:rsidR="00744C5A" w:rsidRDefault="00B00E20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We ask you to be kind to yourself, to keep warm</w:t>
      </w:r>
      <w:r w:rsidR="00E879F9">
        <w:rPr>
          <w:sz w:val="36"/>
          <w:szCs w:val="36"/>
        </w:rPr>
        <w:t>,</w:t>
      </w:r>
      <w:r>
        <w:rPr>
          <w:sz w:val="36"/>
          <w:szCs w:val="36"/>
        </w:rPr>
        <w:t xml:space="preserve"> and to enjoy the simpl</w:t>
      </w:r>
      <w:r w:rsidR="00E879F9">
        <w:rPr>
          <w:sz w:val="36"/>
          <w:szCs w:val="36"/>
        </w:rPr>
        <w:t>e</w:t>
      </w:r>
      <w:r>
        <w:rPr>
          <w:sz w:val="36"/>
          <w:szCs w:val="36"/>
        </w:rPr>
        <w:t xml:space="preserve"> pleasures that can be found in the crisp winter’s air </w:t>
      </w:r>
      <w:r w:rsidR="00E879F9">
        <w:rPr>
          <w:sz w:val="36"/>
          <w:szCs w:val="36"/>
        </w:rPr>
        <w:t>and the comforting heat of a cup of tea.</w:t>
      </w:r>
      <w:r w:rsidR="00411448">
        <w:rPr>
          <w:sz w:val="36"/>
          <w:szCs w:val="36"/>
        </w:rPr>
        <w:t xml:space="preserve"> </w:t>
      </w:r>
      <w:r w:rsidR="003C44BF">
        <w:rPr>
          <w:sz w:val="36"/>
          <w:szCs w:val="36"/>
        </w:rPr>
        <w:t>Take your time to peruse this collection of activities</w:t>
      </w:r>
      <w:r w:rsidR="00C2714E">
        <w:rPr>
          <w:sz w:val="36"/>
          <w:szCs w:val="36"/>
        </w:rPr>
        <w:t xml:space="preserve"> at your own pace and </w:t>
      </w:r>
      <w:r w:rsidR="004A1080">
        <w:rPr>
          <w:sz w:val="36"/>
          <w:szCs w:val="36"/>
        </w:rPr>
        <w:t xml:space="preserve">to share in them with your loved ones. </w:t>
      </w:r>
    </w:p>
    <w:p w14:paraId="40762973" w14:textId="77777777" w:rsidR="00DC0EC1" w:rsidRDefault="00DC0EC1" w:rsidP="00A740B6">
      <w:pPr>
        <w:spacing w:line="276" w:lineRule="auto"/>
        <w:ind w:left="851" w:right="449"/>
        <w:rPr>
          <w:sz w:val="36"/>
          <w:szCs w:val="36"/>
        </w:rPr>
      </w:pPr>
    </w:p>
    <w:p w14:paraId="40762974" w14:textId="29EA5675" w:rsidR="00981A59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Remember, t</w:t>
      </w:r>
      <w:r w:rsidR="00820411">
        <w:rPr>
          <w:sz w:val="36"/>
          <w:szCs w:val="36"/>
        </w:rPr>
        <w:t>he</w:t>
      </w:r>
      <w:r w:rsidR="00A22D83">
        <w:rPr>
          <w:sz w:val="36"/>
          <w:szCs w:val="36"/>
        </w:rPr>
        <w:t xml:space="preserve"> ASI are just a phone call away if you ever need us. Our </w:t>
      </w:r>
      <w:r w:rsidR="0093554D">
        <w:rPr>
          <w:sz w:val="36"/>
          <w:szCs w:val="36"/>
        </w:rPr>
        <w:t>helpline</w:t>
      </w:r>
      <w:r w:rsidR="00A22D83">
        <w:rPr>
          <w:sz w:val="36"/>
          <w:szCs w:val="36"/>
        </w:rPr>
        <w:t xml:space="preserve"> number is 1800 341 341, with trained staff on the other end to listen to and support you. </w:t>
      </w:r>
    </w:p>
    <w:p w14:paraId="40762975" w14:textId="77777777" w:rsidR="00A23BCB" w:rsidRDefault="00A23BCB" w:rsidP="000E0501">
      <w:pPr>
        <w:ind w:left="851" w:right="449"/>
        <w:rPr>
          <w:sz w:val="36"/>
          <w:szCs w:val="36"/>
        </w:rPr>
      </w:pPr>
    </w:p>
    <w:p w14:paraId="40762976" w14:textId="25A1C9D5" w:rsidR="000E0501" w:rsidRDefault="00981A59" w:rsidP="000E0501">
      <w:pPr>
        <w:ind w:left="851"/>
        <w:rPr>
          <w:sz w:val="36"/>
          <w:szCs w:val="36"/>
        </w:rPr>
      </w:pPr>
      <w:r w:rsidRPr="00981A59">
        <w:rPr>
          <w:sz w:val="36"/>
          <w:szCs w:val="36"/>
        </w:rPr>
        <w:t>We hope y</w:t>
      </w:r>
      <w:r w:rsidR="00936812">
        <w:rPr>
          <w:sz w:val="36"/>
          <w:szCs w:val="36"/>
        </w:rPr>
        <w:t xml:space="preserve">ou all enjoy this </w:t>
      </w:r>
      <w:r w:rsidR="00523420">
        <w:rPr>
          <w:sz w:val="36"/>
          <w:szCs w:val="36"/>
        </w:rPr>
        <w:t>November</w:t>
      </w:r>
      <w:r w:rsidR="00DC0EC1">
        <w:rPr>
          <w:sz w:val="36"/>
          <w:szCs w:val="36"/>
        </w:rPr>
        <w:t>’s</w:t>
      </w:r>
      <w:r w:rsidR="00A740B6">
        <w:rPr>
          <w:sz w:val="36"/>
          <w:szCs w:val="36"/>
        </w:rPr>
        <w:t xml:space="preserve"> Activity Pack!</w:t>
      </w:r>
    </w:p>
    <w:p w14:paraId="40762977" w14:textId="77777777" w:rsidR="00A740B6" w:rsidRDefault="00A740B6" w:rsidP="000E0501">
      <w:pPr>
        <w:ind w:left="851"/>
        <w:rPr>
          <w:sz w:val="36"/>
          <w:szCs w:val="36"/>
        </w:rPr>
      </w:pPr>
    </w:p>
    <w:p w14:paraId="40762978" w14:textId="77777777" w:rsidR="002D67A8" w:rsidRDefault="000E0501" w:rsidP="000E0501">
      <w:pPr>
        <w:ind w:left="118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noProof/>
          <w:sz w:val="24"/>
          <w:lang w:val="en-IE" w:eastAsia="en-IE"/>
        </w:rPr>
        <w:drawing>
          <wp:inline distT="0" distB="0" distL="0" distR="0" wp14:anchorId="40762D49" wp14:editId="40762D4A">
            <wp:extent cx="4790941" cy="349278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44" cy="3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0642" w14:textId="77777777" w:rsidR="00523420" w:rsidRDefault="00523420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</w:p>
    <w:p w14:paraId="36BE9B30" w14:textId="21DDA45B" w:rsidR="00631037" w:rsidRDefault="00820411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“</w:t>
      </w:r>
      <w:r w:rsidR="00631037"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A friend hears the song in my heart</w:t>
      </w:r>
    </w:p>
    <w:p w14:paraId="71D76D23" w14:textId="17189A85" w:rsidR="00631037" w:rsidRDefault="00631037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and sings it to me</w:t>
      </w:r>
    </w:p>
    <w:p w14:paraId="4076297E" w14:textId="7FE04510" w:rsidR="002D67A8" w:rsidRDefault="00631037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when my memory fails</w:t>
      </w:r>
      <w:r w:rsidR="00820411" w:rsidRPr="00820411"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.</w:t>
      </w:r>
      <w:r w:rsidR="00820411"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”</w:t>
      </w:r>
    </w:p>
    <w:p w14:paraId="4076297F" w14:textId="42428F3B" w:rsidR="00820411" w:rsidRDefault="00523420" w:rsidP="00A23BCB">
      <w:pPr>
        <w:jc w:val="center"/>
        <w:rPr>
          <w:rFonts w:asciiTheme="minorHAnsi" w:hAnsiTheme="minorHAnsi" w:cstheme="minorHAnsi"/>
          <w:b/>
          <w:i/>
          <w:color w:val="1F497D" w:themeColor="text2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b/>
          <w:i/>
          <w:color w:val="1F497D" w:themeColor="text2"/>
          <w:sz w:val="40"/>
          <w:szCs w:val="40"/>
          <w:shd w:val="clear" w:color="auto" w:fill="FFFFFF"/>
        </w:rPr>
        <w:t>Pioneer Girls’ Handbook</w:t>
      </w:r>
    </w:p>
    <w:p w14:paraId="40762980" w14:textId="77777777" w:rsidR="00DC0EC1" w:rsidRPr="00820411" w:rsidRDefault="00DC0EC1" w:rsidP="00A23BCB">
      <w:pPr>
        <w:jc w:val="center"/>
        <w:rPr>
          <w:rFonts w:asciiTheme="minorHAnsi" w:hAnsiTheme="minorHAnsi" w:cstheme="minorHAnsi"/>
          <w:b/>
          <w:i/>
          <w:color w:val="1F497D" w:themeColor="text2"/>
          <w:sz w:val="40"/>
          <w:szCs w:val="40"/>
          <w:shd w:val="clear" w:color="auto" w:fill="FFFFFF"/>
        </w:rPr>
      </w:pPr>
    </w:p>
    <w:p w14:paraId="40762981" w14:textId="77777777" w:rsidR="00820411" w:rsidRPr="000E0501" w:rsidRDefault="00820411" w:rsidP="00A23BCB">
      <w:pPr>
        <w:jc w:val="center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14:paraId="40762982" w14:textId="77777777" w:rsidR="002D67A8" w:rsidRPr="000E0501" w:rsidRDefault="002D67A8" w:rsidP="00070248">
      <w:pPr>
        <w:jc w:val="center"/>
        <w:rPr>
          <w:b/>
          <w:sz w:val="40"/>
          <w:szCs w:val="40"/>
          <w:u w:val="single"/>
        </w:rPr>
      </w:pPr>
      <w:r w:rsidRPr="000E0501">
        <w:rPr>
          <w:b/>
          <w:sz w:val="40"/>
          <w:szCs w:val="40"/>
          <w:u w:val="single"/>
        </w:rPr>
        <w:t>Useful Resources:</w:t>
      </w:r>
    </w:p>
    <w:p w14:paraId="40762983" w14:textId="77777777" w:rsidR="002D67A8" w:rsidRDefault="002D67A8" w:rsidP="00070248">
      <w:pPr>
        <w:jc w:val="center"/>
        <w:rPr>
          <w:sz w:val="36"/>
          <w:szCs w:val="36"/>
        </w:rPr>
      </w:pPr>
    </w:p>
    <w:p w14:paraId="40762984" w14:textId="77777777" w:rsidR="00783256" w:rsidRDefault="0007024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Our </w:t>
      </w:r>
      <w:r w:rsidR="001506F8" w:rsidRPr="00783256">
        <w:rPr>
          <w:sz w:val="36"/>
          <w:szCs w:val="36"/>
        </w:rPr>
        <w:t>F</w:t>
      </w:r>
      <w:r w:rsidRPr="00783256">
        <w:rPr>
          <w:sz w:val="36"/>
          <w:szCs w:val="36"/>
        </w:rPr>
        <w:t>ree Help</w:t>
      </w:r>
      <w:r w:rsidR="001506F8" w:rsidRPr="00783256">
        <w:rPr>
          <w:sz w:val="36"/>
          <w:szCs w:val="36"/>
        </w:rPr>
        <w:t>l</w:t>
      </w:r>
      <w:r w:rsidRPr="00783256">
        <w:rPr>
          <w:sz w:val="36"/>
          <w:szCs w:val="36"/>
        </w:rPr>
        <w:t>ine and Dementia Nurse Support L</w:t>
      </w:r>
      <w:r w:rsidR="007234BD" w:rsidRPr="00783256">
        <w:rPr>
          <w:sz w:val="36"/>
          <w:szCs w:val="36"/>
        </w:rPr>
        <w:t>ine are</w:t>
      </w:r>
      <w:r w:rsidRPr="00783256">
        <w:rPr>
          <w:sz w:val="36"/>
          <w:szCs w:val="36"/>
        </w:rPr>
        <w:t xml:space="preserve"> available </w:t>
      </w:r>
      <w:r w:rsidR="001506F8" w:rsidRPr="00783256">
        <w:rPr>
          <w:sz w:val="36"/>
          <w:szCs w:val="36"/>
        </w:rPr>
        <w:t>at</w:t>
      </w:r>
      <w:r w:rsidR="00783256">
        <w:rPr>
          <w:sz w:val="36"/>
          <w:szCs w:val="36"/>
        </w:rPr>
        <w:t>:</w:t>
      </w:r>
    </w:p>
    <w:p w14:paraId="40762985" w14:textId="77777777" w:rsidR="00070248" w:rsidRPr="00EF6C5F" w:rsidRDefault="00EF6C5F" w:rsidP="00EF6C5F">
      <w:pPr>
        <w:ind w:firstLine="720"/>
        <w:rPr>
          <w:sz w:val="36"/>
          <w:szCs w:val="36"/>
        </w:rPr>
      </w:pPr>
      <w:r>
        <w:rPr>
          <w:sz w:val="36"/>
          <w:szCs w:val="36"/>
        </w:rPr>
        <w:t>P</w:t>
      </w:r>
      <w:r w:rsidR="001506F8" w:rsidRPr="00EF6C5F">
        <w:rPr>
          <w:sz w:val="36"/>
          <w:szCs w:val="36"/>
        </w:rPr>
        <w:t xml:space="preserve">hone: </w:t>
      </w:r>
      <w:r w:rsidR="00070248" w:rsidRPr="00C22916">
        <w:rPr>
          <w:b/>
          <w:color w:val="1F497D" w:themeColor="text2"/>
          <w:sz w:val="36"/>
          <w:szCs w:val="36"/>
        </w:rPr>
        <w:t>1800 341 341</w:t>
      </w:r>
      <w:r w:rsidR="002D67A8" w:rsidRPr="00C22916">
        <w:rPr>
          <w:color w:val="1F497D" w:themeColor="text2"/>
          <w:sz w:val="36"/>
          <w:szCs w:val="36"/>
        </w:rPr>
        <w:t xml:space="preserve"> </w:t>
      </w:r>
      <w:r w:rsidR="002D67A8" w:rsidRPr="00EF6C5F">
        <w:rPr>
          <w:sz w:val="36"/>
          <w:szCs w:val="36"/>
        </w:rPr>
        <w:t xml:space="preserve">and </w:t>
      </w:r>
      <w:r w:rsidR="00783256" w:rsidRPr="00EF6C5F">
        <w:rPr>
          <w:sz w:val="36"/>
          <w:szCs w:val="36"/>
        </w:rPr>
        <w:t>E</w:t>
      </w:r>
      <w:r w:rsidR="001506F8" w:rsidRPr="00EF6C5F">
        <w:rPr>
          <w:sz w:val="36"/>
          <w:szCs w:val="36"/>
        </w:rPr>
        <w:t xml:space="preserve">mail: </w:t>
      </w:r>
      <w:r w:rsidR="001506F8" w:rsidRPr="00C22916">
        <w:rPr>
          <w:b/>
          <w:color w:val="1F497D" w:themeColor="text2"/>
          <w:sz w:val="36"/>
          <w:szCs w:val="36"/>
        </w:rPr>
        <w:t>helpline@alzheimer.ie</w:t>
      </w:r>
    </w:p>
    <w:p w14:paraId="40762986" w14:textId="77777777" w:rsidR="002D67A8" w:rsidRPr="002D67A8" w:rsidRDefault="002D67A8" w:rsidP="000E0501">
      <w:pPr>
        <w:ind w:left="284"/>
        <w:rPr>
          <w:sz w:val="36"/>
          <w:szCs w:val="36"/>
        </w:rPr>
      </w:pPr>
    </w:p>
    <w:p w14:paraId="40762987" w14:textId="77777777" w:rsidR="002D67A8" w:rsidRDefault="002D67A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We are hosting a number of </w:t>
      </w:r>
      <w:r w:rsidR="000E0501" w:rsidRPr="00783256">
        <w:rPr>
          <w:sz w:val="36"/>
          <w:szCs w:val="36"/>
        </w:rPr>
        <w:t xml:space="preserve">Virtual Cafes. They are a place to come together, share a </w:t>
      </w:r>
      <w:proofErr w:type="spellStart"/>
      <w:r w:rsidR="000E0501" w:rsidRPr="00783256">
        <w:rPr>
          <w:sz w:val="36"/>
          <w:szCs w:val="36"/>
        </w:rPr>
        <w:t>cuppa</w:t>
      </w:r>
      <w:proofErr w:type="spellEnd"/>
      <w:r w:rsidR="000E0501" w:rsidRPr="00783256">
        <w:rPr>
          <w:sz w:val="36"/>
          <w:szCs w:val="36"/>
        </w:rPr>
        <w:t xml:space="preserve"> and listen to our amazing guest speakers. For information on how to attend visit: </w:t>
      </w:r>
      <w:hyperlink r:id="rId13" w:history="1">
        <w:r w:rsidR="000E0501" w:rsidRPr="00783256">
          <w:rPr>
            <w:rStyle w:val="Hyperlink"/>
            <w:sz w:val="36"/>
            <w:szCs w:val="36"/>
          </w:rPr>
          <w:t>https://alzheimer.ie/service/alzheimer-cafe/</w:t>
        </w:r>
      </w:hyperlink>
    </w:p>
    <w:p w14:paraId="40762988" w14:textId="77777777" w:rsidR="00C22916" w:rsidRDefault="00C22916" w:rsidP="00C22916">
      <w:pPr>
        <w:pStyle w:val="ListParagraph"/>
        <w:ind w:left="720" w:firstLine="0"/>
        <w:rPr>
          <w:sz w:val="36"/>
          <w:szCs w:val="36"/>
        </w:rPr>
      </w:pPr>
    </w:p>
    <w:p w14:paraId="40762989" w14:textId="77777777" w:rsidR="00C22916" w:rsidRDefault="00C22916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ASI also have a huge library of fac</w:t>
      </w:r>
      <w:r w:rsidR="00F428C3">
        <w:rPr>
          <w:sz w:val="36"/>
          <w:szCs w:val="36"/>
        </w:rPr>
        <w:t>t</w:t>
      </w:r>
      <w:r>
        <w:rPr>
          <w:sz w:val="36"/>
          <w:szCs w:val="36"/>
        </w:rPr>
        <w:t>sheets and resources available on:</w:t>
      </w:r>
      <w:r w:rsidRPr="00C22916">
        <w:rPr>
          <w:sz w:val="36"/>
          <w:szCs w:val="36"/>
        </w:rPr>
        <w:t xml:space="preserve"> </w:t>
      </w:r>
      <w:hyperlink r:id="rId14" w:history="1">
        <w:r w:rsidRPr="00C22916">
          <w:rPr>
            <w:rStyle w:val="Hyperlink"/>
            <w:sz w:val="36"/>
            <w:szCs w:val="36"/>
          </w:rPr>
          <w:t>https://alzheimer.ie/get-support/resources-and-factsheets/</w:t>
        </w:r>
      </w:hyperlink>
    </w:p>
    <w:p w14:paraId="4076298A" w14:textId="77777777" w:rsidR="00783256" w:rsidRDefault="00783256" w:rsidP="00783256">
      <w:pPr>
        <w:pStyle w:val="ListParagraph"/>
        <w:ind w:left="1004" w:firstLine="0"/>
        <w:rPr>
          <w:sz w:val="36"/>
          <w:szCs w:val="36"/>
        </w:rPr>
      </w:pPr>
    </w:p>
    <w:p w14:paraId="4076298B" w14:textId="77777777" w:rsidR="00EF6C5F" w:rsidRDefault="00373D09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M4</w:t>
      </w:r>
      <w:r w:rsidR="009F7C04">
        <w:rPr>
          <w:sz w:val="36"/>
          <w:szCs w:val="36"/>
        </w:rPr>
        <w:t>D</w:t>
      </w:r>
      <w:r>
        <w:rPr>
          <w:sz w:val="36"/>
          <w:szCs w:val="36"/>
        </w:rPr>
        <w:t xml:space="preserve"> Radio is a 24/7 online radio station with songs spe</w:t>
      </w:r>
      <w:r w:rsidR="009F7C04">
        <w:rPr>
          <w:sz w:val="36"/>
          <w:szCs w:val="36"/>
        </w:rPr>
        <w:t>ci</w:t>
      </w:r>
      <w:r>
        <w:rPr>
          <w:sz w:val="36"/>
          <w:szCs w:val="36"/>
        </w:rPr>
        <w:t>fically pic</w:t>
      </w:r>
      <w:r w:rsidR="009F7C04">
        <w:rPr>
          <w:sz w:val="36"/>
          <w:szCs w:val="36"/>
        </w:rPr>
        <w:t>ked</w:t>
      </w:r>
      <w:r>
        <w:rPr>
          <w:sz w:val="36"/>
          <w:szCs w:val="36"/>
        </w:rPr>
        <w:t xml:space="preserve"> to evoke memories and </w:t>
      </w:r>
      <w:r w:rsidR="009F7C04">
        <w:rPr>
          <w:sz w:val="36"/>
          <w:szCs w:val="36"/>
        </w:rPr>
        <w:t xml:space="preserve">aid </w:t>
      </w:r>
      <w:r>
        <w:rPr>
          <w:sz w:val="36"/>
          <w:szCs w:val="36"/>
        </w:rPr>
        <w:t>reminiscence. To find out more and to list</w:t>
      </w:r>
      <w:r w:rsidR="009F7C04">
        <w:rPr>
          <w:sz w:val="36"/>
          <w:szCs w:val="36"/>
        </w:rPr>
        <w:t>en,</w:t>
      </w:r>
      <w:r>
        <w:rPr>
          <w:sz w:val="36"/>
          <w:szCs w:val="36"/>
        </w:rPr>
        <w:t xml:space="preserve"> please visit: </w:t>
      </w:r>
      <w:hyperlink r:id="rId15" w:history="1">
        <w:r w:rsidRPr="00217BC7">
          <w:rPr>
            <w:rStyle w:val="Hyperlink"/>
            <w:sz w:val="36"/>
            <w:szCs w:val="36"/>
          </w:rPr>
          <w:t>https://m4dradio.com/</w:t>
        </w:r>
      </w:hyperlink>
    </w:p>
    <w:p w14:paraId="4076298C" w14:textId="77777777" w:rsidR="00373D09" w:rsidRPr="00373D09" w:rsidRDefault="00373D09" w:rsidP="00373D09">
      <w:pPr>
        <w:pStyle w:val="ListParagraph"/>
        <w:rPr>
          <w:sz w:val="36"/>
          <w:szCs w:val="36"/>
        </w:rPr>
      </w:pPr>
    </w:p>
    <w:p w14:paraId="4076298D" w14:textId="14E269C2" w:rsidR="00EF6C5F" w:rsidRPr="00373D09" w:rsidRDefault="00373D09" w:rsidP="00F73946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sz w:val="36"/>
          <w:szCs w:val="36"/>
        </w:rPr>
        <w:t>From now until January IMMA are running “Armchair Azure” online gallery tours f</w:t>
      </w:r>
      <w:r w:rsidR="00523420">
        <w:rPr>
          <w:sz w:val="36"/>
          <w:szCs w:val="36"/>
        </w:rPr>
        <w:t>or</w:t>
      </w:r>
      <w:r>
        <w:rPr>
          <w:sz w:val="36"/>
          <w:szCs w:val="36"/>
        </w:rPr>
        <w:t xml:space="preserve"> those living with dementia. For more information visit: </w:t>
      </w:r>
      <w:hyperlink r:id="rId16" w:history="1">
        <w:r w:rsidRPr="00217BC7">
          <w:rPr>
            <w:rStyle w:val="Hyperlink"/>
            <w:sz w:val="36"/>
            <w:szCs w:val="36"/>
          </w:rPr>
          <w:t>https://imma.ie/whats-on/armchair-azure-programme/</w:t>
        </w:r>
      </w:hyperlink>
    </w:p>
    <w:p w14:paraId="4076298E" w14:textId="77777777" w:rsidR="00373D09" w:rsidRPr="00373D09" w:rsidRDefault="00373D09" w:rsidP="00373D09">
      <w:pPr>
        <w:pStyle w:val="ListParagraph"/>
        <w:rPr>
          <w:b/>
          <w:sz w:val="36"/>
          <w:szCs w:val="36"/>
        </w:rPr>
      </w:pPr>
    </w:p>
    <w:p w14:paraId="4076298F" w14:textId="4CFFE4F5" w:rsidR="00EF6C5F" w:rsidRDefault="00A740B6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During November v</w:t>
      </w:r>
      <w:r w:rsidR="00EF6C5F" w:rsidRPr="00EF6C5F">
        <w:rPr>
          <w:sz w:val="36"/>
          <w:szCs w:val="36"/>
        </w:rPr>
        <w:t xml:space="preserve">ocalist Liz Ryan </w:t>
      </w:r>
      <w:r>
        <w:rPr>
          <w:sz w:val="36"/>
          <w:szCs w:val="36"/>
        </w:rPr>
        <w:t>will run</w:t>
      </w:r>
      <w:r w:rsidR="00EF6C5F" w:rsidRPr="00EF6C5F">
        <w:rPr>
          <w:sz w:val="36"/>
          <w:szCs w:val="36"/>
        </w:rPr>
        <w:t xml:space="preserve"> a weekly online Tea Dance from the National Concert Hall. Tickets are free and available from the “What’s On” section of: </w:t>
      </w:r>
      <w:hyperlink r:id="rId17" w:history="1">
        <w:r w:rsidR="00EF6C5F" w:rsidRPr="00EF6C5F">
          <w:rPr>
            <w:rStyle w:val="Hyperlink"/>
            <w:sz w:val="36"/>
            <w:szCs w:val="36"/>
          </w:rPr>
          <w:t>https://www.nch.ie/Online/default.asp</w:t>
        </w:r>
      </w:hyperlink>
    </w:p>
    <w:p w14:paraId="40762990" w14:textId="77777777" w:rsidR="00013BFC" w:rsidRPr="00013BFC" w:rsidRDefault="00013BFC" w:rsidP="00013BFC">
      <w:pPr>
        <w:pStyle w:val="ListParagraph"/>
        <w:rPr>
          <w:sz w:val="36"/>
          <w:szCs w:val="36"/>
        </w:rPr>
      </w:pPr>
    </w:p>
    <w:p w14:paraId="40762991" w14:textId="77777777" w:rsidR="00013BFC" w:rsidRDefault="00013BFC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Emergency Response Numbers: </w:t>
      </w:r>
      <w:r w:rsidRPr="00936812">
        <w:rPr>
          <w:color w:val="1F497D" w:themeColor="text2"/>
          <w:sz w:val="36"/>
          <w:szCs w:val="36"/>
        </w:rPr>
        <w:t>999 or 112</w:t>
      </w:r>
    </w:p>
    <w:p w14:paraId="40762992" w14:textId="77777777" w:rsidR="00013BFC" w:rsidRPr="00013BFC" w:rsidRDefault="00013BFC" w:rsidP="00013BFC">
      <w:pPr>
        <w:pStyle w:val="ListParagraph"/>
        <w:rPr>
          <w:sz w:val="36"/>
          <w:szCs w:val="36"/>
        </w:rPr>
      </w:pPr>
    </w:p>
    <w:p w14:paraId="40762993" w14:textId="77777777" w:rsidR="00013BFC" w:rsidRDefault="00013BFC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HSE 24/7 Your Mental Health</w:t>
      </w:r>
      <w:r w:rsidR="00936812">
        <w:rPr>
          <w:sz w:val="36"/>
          <w:szCs w:val="36"/>
        </w:rPr>
        <w:t xml:space="preserve"> Information</w:t>
      </w:r>
      <w:r>
        <w:rPr>
          <w:sz w:val="36"/>
          <w:szCs w:val="36"/>
        </w:rPr>
        <w:t xml:space="preserve"> Helpline: </w:t>
      </w:r>
      <w:r w:rsidRPr="00936812">
        <w:rPr>
          <w:color w:val="1F497D" w:themeColor="text2"/>
          <w:sz w:val="36"/>
          <w:szCs w:val="36"/>
        </w:rPr>
        <w:t>1800 111 888</w:t>
      </w:r>
    </w:p>
    <w:p w14:paraId="40762994" w14:textId="77777777" w:rsidR="00531EA1" w:rsidRDefault="00531EA1" w:rsidP="00531EA1">
      <w:pPr>
        <w:rPr>
          <w:sz w:val="36"/>
          <w:szCs w:val="36"/>
        </w:rPr>
      </w:pPr>
    </w:p>
    <w:p w14:paraId="40762995" w14:textId="77777777" w:rsidR="00013BFC" w:rsidRDefault="00013BFC" w:rsidP="00CF4CB0">
      <w:pPr>
        <w:pStyle w:val="BodyText"/>
        <w:tabs>
          <w:tab w:val="left" w:pos="0"/>
        </w:tabs>
        <w:ind w:left="7797"/>
        <w:rPr>
          <w:sz w:val="20"/>
        </w:rPr>
      </w:pPr>
    </w:p>
    <w:p w14:paraId="40762996" w14:textId="77777777" w:rsidR="0069187A" w:rsidRDefault="001944F8" w:rsidP="00CF4CB0">
      <w:pPr>
        <w:pStyle w:val="BodyText"/>
        <w:tabs>
          <w:tab w:val="left" w:pos="0"/>
        </w:tabs>
        <w:ind w:left="77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62D4B" wp14:editId="40762D4C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D0CA41" id="Line 75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kj3y5c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D" wp14:editId="40762D4E">
            <wp:extent cx="1687822" cy="492981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97" w14:textId="77777777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  <w:r w:rsidRPr="00ED1CD0">
        <w:rPr>
          <w:b/>
          <w:sz w:val="40"/>
          <w:szCs w:val="40"/>
          <w:u w:val="single"/>
        </w:rPr>
        <w:t>Table of Contents</w:t>
      </w:r>
    </w:p>
    <w:p w14:paraId="40762998" w14:textId="77777777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tbl>
      <w:tblPr>
        <w:tblStyle w:val="LightGrid-Accent5"/>
        <w:tblW w:w="9922" w:type="dxa"/>
        <w:tblInd w:w="675" w:type="dxa"/>
        <w:tblLook w:val="04A0" w:firstRow="1" w:lastRow="0" w:firstColumn="1" w:lastColumn="0" w:noHBand="0" w:noVBand="1"/>
      </w:tblPr>
      <w:tblGrid>
        <w:gridCol w:w="7229"/>
        <w:gridCol w:w="2693"/>
      </w:tblGrid>
      <w:tr w:rsidR="00ED1CD0" w14:paraId="4076299C" w14:textId="77777777" w:rsidTr="00ED1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9" w14:textId="77777777" w:rsidR="00ED1CD0" w:rsidRPr="004E3D5D" w:rsidRDefault="00ED1CD0" w:rsidP="00ED1CD0">
            <w:pPr>
              <w:spacing w:line="419" w:lineRule="exact"/>
              <w:ind w:left="34" w:hanging="1"/>
              <w:jc w:val="center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Activity</w:t>
            </w:r>
          </w:p>
        </w:tc>
        <w:tc>
          <w:tcPr>
            <w:tcW w:w="2693" w:type="dxa"/>
          </w:tcPr>
          <w:p w14:paraId="4076299A" w14:textId="77777777" w:rsidR="00ED1CD0" w:rsidRDefault="00ED1CD0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Page</w:t>
            </w:r>
            <w:r w:rsidR="004E3D5D">
              <w:rPr>
                <w:i/>
                <w:sz w:val="40"/>
                <w:szCs w:val="40"/>
                <w:u w:val="single"/>
              </w:rPr>
              <w:t>s</w:t>
            </w:r>
          </w:p>
          <w:p w14:paraId="4076299B" w14:textId="77777777" w:rsidR="004E3D5D" w:rsidRPr="004E3D5D" w:rsidRDefault="004E3D5D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</w:p>
        </w:tc>
      </w:tr>
      <w:tr w:rsidR="00ED1CD0" w14:paraId="4076299F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D" w14:textId="74E3A6C2" w:rsidR="00ED1CD0" w:rsidRPr="00ED1CD0" w:rsidRDefault="00B92B10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Wintery</w:t>
            </w:r>
            <w:r w:rsidR="00B91BC4">
              <w:rPr>
                <w:b w:val="0"/>
                <w:sz w:val="40"/>
                <w:szCs w:val="40"/>
              </w:rPr>
              <w:t xml:space="preserve"> Quiz</w:t>
            </w:r>
          </w:p>
        </w:tc>
        <w:tc>
          <w:tcPr>
            <w:tcW w:w="2693" w:type="dxa"/>
          </w:tcPr>
          <w:p w14:paraId="4076299E" w14:textId="77777777" w:rsidR="00B91BC4" w:rsidRPr="00ED1CD0" w:rsidRDefault="00B91BC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5-6</w:t>
            </w:r>
          </w:p>
        </w:tc>
      </w:tr>
      <w:tr w:rsidR="00ED1CD0" w14:paraId="407629A2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0" w14:textId="27281473" w:rsidR="00ED1CD0" w:rsidRPr="00ED1CD0" w:rsidRDefault="008E5E57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Winter </w:t>
            </w:r>
            <w:r w:rsidR="00B91BC4">
              <w:rPr>
                <w:b w:val="0"/>
                <w:sz w:val="40"/>
                <w:szCs w:val="40"/>
              </w:rPr>
              <w:t>Bookmark Designing</w:t>
            </w:r>
          </w:p>
        </w:tc>
        <w:tc>
          <w:tcPr>
            <w:tcW w:w="2693" w:type="dxa"/>
          </w:tcPr>
          <w:p w14:paraId="407629A1" w14:textId="77777777" w:rsidR="00ED1CD0" w:rsidRPr="00ED1CD0" w:rsidRDefault="00B91BC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</w:t>
            </w:r>
          </w:p>
        </w:tc>
      </w:tr>
      <w:tr w:rsidR="00ED1CD0" w14:paraId="407629A5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3" w14:textId="77777777" w:rsidR="00ED1CD0" w:rsidRPr="00ED1CD0" w:rsidRDefault="00B91BC4" w:rsidP="00327610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Pages to Colour</w:t>
            </w:r>
          </w:p>
        </w:tc>
        <w:tc>
          <w:tcPr>
            <w:tcW w:w="2693" w:type="dxa"/>
          </w:tcPr>
          <w:p w14:paraId="407629A4" w14:textId="77777777" w:rsidR="00ED1CD0" w:rsidRPr="00ED1CD0" w:rsidRDefault="00B91BC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8-12</w:t>
            </w:r>
          </w:p>
        </w:tc>
      </w:tr>
      <w:tr w:rsidR="00ED1CD0" w14:paraId="407629A8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6" w14:textId="32DB58CB" w:rsidR="00ED1CD0" w:rsidRPr="00ED1CD0" w:rsidRDefault="004A20D2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Song of Wandering A</w:t>
            </w:r>
            <w:r w:rsidR="008960EC">
              <w:rPr>
                <w:b w:val="0"/>
                <w:sz w:val="40"/>
                <w:szCs w:val="40"/>
              </w:rPr>
              <w:t>engus</w:t>
            </w:r>
          </w:p>
        </w:tc>
        <w:tc>
          <w:tcPr>
            <w:tcW w:w="2693" w:type="dxa"/>
          </w:tcPr>
          <w:p w14:paraId="407629A7" w14:textId="7D912F5D" w:rsidR="00ED1CD0" w:rsidRPr="00ED1CD0" w:rsidRDefault="00B91BC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13</w:t>
            </w:r>
          </w:p>
        </w:tc>
      </w:tr>
      <w:tr w:rsidR="00ED1CD0" w14:paraId="407629AB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9" w14:textId="532CD378" w:rsidR="00ED1CD0" w:rsidRPr="00ED1CD0" w:rsidRDefault="008F58B1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Winter Time </w:t>
            </w:r>
            <w:r w:rsidR="00B91BC4">
              <w:rPr>
                <w:b w:val="0"/>
                <w:sz w:val="40"/>
                <w:szCs w:val="40"/>
              </w:rPr>
              <w:t>Poem</w:t>
            </w:r>
          </w:p>
        </w:tc>
        <w:tc>
          <w:tcPr>
            <w:tcW w:w="2693" w:type="dxa"/>
          </w:tcPr>
          <w:p w14:paraId="407629AA" w14:textId="5C54BB15" w:rsidR="00AF371D" w:rsidRPr="00ED1CD0" w:rsidRDefault="00B91BC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  <w:r w:rsidR="008F58B1">
              <w:rPr>
                <w:b/>
                <w:sz w:val="40"/>
                <w:szCs w:val="40"/>
              </w:rPr>
              <w:t>4</w:t>
            </w:r>
          </w:p>
        </w:tc>
      </w:tr>
      <w:tr w:rsidR="00ED1CD0" w14:paraId="407629AE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C" w14:textId="77777777" w:rsidR="00ED1CD0" w:rsidRPr="00ED1CD0" w:rsidRDefault="001010E0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Trio of Limericks</w:t>
            </w:r>
          </w:p>
        </w:tc>
        <w:tc>
          <w:tcPr>
            <w:tcW w:w="2693" w:type="dxa"/>
          </w:tcPr>
          <w:p w14:paraId="407629AD" w14:textId="59E3853C" w:rsidR="00ED1CD0" w:rsidRPr="00ED1CD0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  <w:r w:rsidR="008F58B1">
              <w:rPr>
                <w:b/>
                <w:sz w:val="40"/>
                <w:szCs w:val="40"/>
              </w:rPr>
              <w:t>5</w:t>
            </w:r>
          </w:p>
        </w:tc>
      </w:tr>
      <w:tr w:rsidR="004E3D5D" w14:paraId="407629BA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8" w14:textId="689BFC6B" w:rsidR="004E3D5D" w:rsidRPr="00ED1CD0" w:rsidRDefault="00FB35D8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Great Grand-Mother’s Wish</w:t>
            </w:r>
          </w:p>
        </w:tc>
        <w:tc>
          <w:tcPr>
            <w:tcW w:w="2693" w:type="dxa"/>
          </w:tcPr>
          <w:p w14:paraId="407629B9" w14:textId="3A8D24F7" w:rsidR="004E3D5D" w:rsidRPr="00ED1CD0" w:rsidRDefault="00FB35D8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16-17</w:t>
            </w:r>
          </w:p>
        </w:tc>
      </w:tr>
      <w:tr w:rsidR="00795495" w14:paraId="407629BD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B" w14:textId="32C4527E" w:rsidR="00795495" w:rsidRDefault="00FB35D8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The Granny Song</w:t>
            </w:r>
          </w:p>
        </w:tc>
        <w:tc>
          <w:tcPr>
            <w:tcW w:w="2693" w:type="dxa"/>
          </w:tcPr>
          <w:p w14:paraId="407629BC" w14:textId="336D008B" w:rsidR="00795495" w:rsidRDefault="00FB35D8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18-20</w:t>
            </w:r>
          </w:p>
        </w:tc>
      </w:tr>
      <w:tr w:rsidR="009B35CA" w14:paraId="407629C0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E" w14:textId="3C37EF4E" w:rsidR="009B35CA" w:rsidRDefault="008B2029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Wordsearches</w:t>
            </w:r>
          </w:p>
        </w:tc>
        <w:tc>
          <w:tcPr>
            <w:tcW w:w="2693" w:type="dxa"/>
          </w:tcPr>
          <w:p w14:paraId="407629BF" w14:textId="49B55CCB" w:rsidR="009B35CA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</w:t>
            </w:r>
            <w:r w:rsidR="00FB35D8">
              <w:rPr>
                <w:b/>
                <w:sz w:val="40"/>
                <w:szCs w:val="40"/>
              </w:rPr>
              <w:t>1-23</w:t>
            </w:r>
          </w:p>
        </w:tc>
      </w:tr>
      <w:tr w:rsidR="009B35CA" w14:paraId="407629C3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1" w14:textId="2EFC1972" w:rsidR="009B35CA" w:rsidRDefault="008B2029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Spot the Difference</w:t>
            </w:r>
          </w:p>
        </w:tc>
        <w:tc>
          <w:tcPr>
            <w:tcW w:w="2693" w:type="dxa"/>
          </w:tcPr>
          <w:p w14:paraId="407629C2" w14:textId="5F9CF815" w:rsidR="009B35CA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</w:t>
            </w:r>
          </w:p>
        </w:tc>
      </w:tr>
      <w:tr w:rsidR="009B35CA" w14:paraId="407629C6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4" w14:textId="6505EECB" w:rsidR="009B35CA" w:rsidRDefault="00314FF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Sing-Along: A Daisy A Day </w:t>
            </w:r>
          </w:p>
        </w:tc>
        <w:tc>
          <w:tcPr>
            <w:tcW w:w="2693" w:type="dxa"/>
          </w:tcPr>
          <w:p w14:paraId="407629C5" w14:textId="35AAC08B" w:rsidR="009B35CA" w:rsidRDefault="008B2029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25-</w:t>
            </w:r>
            <w:r w:rsidR="001010E0">
              <w:rPr>
                <w:b/>
                <w:sz w:val="40"/>
                <w:szCs w:val="40"/>
              </w:rPr>
              <w:t>26</w:t>
            </w:r>
          </w:p>
        </w:tc>
      </w:tr>
      <w:tr w:rsidR="009B35CA" w14:paraId="407629C9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7" w14:textId="077FE4C4" w:rsidR="009B35CA" w:rsidRDefault="00314FF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Sing-Along: Avondale</w:t>
            </w:r>
          </w:p>
        </w:tc>
        <w:tc>
          <w:tcPr>
            <w:tcW w:w="2693" w:type="dxa"/>
          </w:tcPr>
          <w:p w14:paraId="407629C8" w14:textId="77777777" w:rsidR="009B35CA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27</w:t>
            </w:r>
          </w:p>
        </w:tc>
      </w:tr>
      <w:tr w:rsidR="001010E0" w14:paraId="407629CC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A" w14:textId="77777777" w:rsidR="001010E0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Mindful Meditation</w:t>
            </w:r>
          </w:p>
        </w:tc>
        <w:tc>
          <w:tcPr>
            <w:tcW w:w="2693" w:type="dxa"/>
          </w:tcPr>
          <w:p w14:paraId="407629CB" w14:textId="77777777" w:rsidR="001010E0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28-30</w:t>
            </w:r>
          </w:p>
        </w:tc>
      </w:tr>
    </w:tbl>
    <w:p w14:paraId="407629CD" w14:textId="77777777" w:rsidR="00ED1CD0" w:rsidRPr="00ED1CD0" w:rsidRDefault="00ED1CD0" w:rsidP="006527CE">
      <w:pPr>
        <w:spacing w:line="419" w:lineRule="exact"/>
        <w:rPr>
          <w:b/>
          <w:sz w:val="40"/>
          <w:szCs w:val="40"/>
          <w:u w:val="single"/>
        </w:rPr>
        <w:sectPr w:rsidR="00ED1CD0" w:rsidRPr="00ED1CD0" w:rsidSect="00981A59"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407629CE" w14:textId="6470E735" w:rsidR="00A63C71" w:rsidRDefault="00B92B1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 xml:space="preserve">A </w:t>
      </w:r>
      <w:r w:rsidR="00F75E3C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>Winter</w:t>
      </w:r>
      <w:r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>y</w:t>
      </w:r>
      <w:r w:rsidR="00710A06" w:rsidRPr="00710A06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 xml:space="preserve"> Quiz</w:t>
      </w:r>
      <w:r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 xml:space="preserve"> -</w:t>
      </w:r>
      <w:r w:rsidR="00B504AC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 xml:space="preserve"> Questions</w:t>
      </w:r>
    </w:p>
    <w:p w14:paraId="407629CF" w14:textId="1F9C5DB5" w:rsidR="00730774" w:rsidRDefault="00730774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</w:p>
    <w:p w14:paraId="0905574C" w14:textId="77777777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The Winter Palace can be visited in which city?</w:t>
      </w:r>
    </w:p>
    <w:p w14:paraId="2CF2B083" w14:textId="77777777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Which James Bond actor made his film debut in the 1968 historical period drama </w:t>
      </w:r>
      <w:r w:rsidRPr="00877EAB">
        <w:rPr>
          <w:rFonts w:asciiTheme="minorHAnsi" w:eastAsia="Times New Roman" w:hAnsiTheme="minorHAnsi" w:cstheme="minorHAnsi"/>
          <w:i/>
          <w:iCs/>
          <w:color w:val="000000"/>
          <w:sz w:val="36"/>
          <w:szCs w:val="36"/>
          <w:bdr w:val="none" w:sz="0" w:space="0" w:color="auto" w:frame="1"/>
          <w:lang w:val="en-IE" w:eastAsia="en-IE"/>
        </w:rPr>
        <w:t>The Lion in Winter</w:t>
      </w: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?</w:t>
      </w:r>
    </w:p>
    <w:p w14:paraId="756A6A60" w14:textId="77777777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Which fruit has a variety called 'Winter Banana'?</w:t>
      </w:r>
    </w:p>
    <w:p w14:paraId="0E7FEE72" w14:textId="77777777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Which country has won the most medals throughout Winter Olympic history?</w:t>
      </w:r>
    </w:p>
    <w:p w14:paraId="5CEB51C5" w14:textId="77777777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'Christmas won't be Christmas without any presents!' is the opening line of what classic novel?</w:t>
      </w:r>
    </w:p>
    <w:p w14:paraId="4AACE1E9" w14:textId="77777777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Which simple sled differs from most sleds or sleighs in that it has no runners or skis (or only low ones) on the underside?</w:t>
      </w:r>
    </w:p>
    <w:p w14:paraId="65637E56" w14:textId="6B121F7C" w:rsidR="00877EAB" w:rsidRPr="00877EAB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In fiction, where is the land of talking animals and mythical creatures that one White Witch has ruled for 100 years of deep winter?</w:t>
      </w:r>
      <w:r w:rsidR="00A65229" w:rsidRPr="006F2E52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 xml:space="preserve"> (Clue: there</w:t>
      </w:r>
      <w:r w:rsidR="00426FF2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 xml:space="preserve"> </w:t>
      </w:r>
      <w:r w:rsidR="00A65229" w:rsidRPr="006F2E52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was a Lion, a Witch and a Wardrobe)</w:t>
      </w:r>
    </w:p>
    <w:p w14:paraId="34F28927" w14:textId="1A3C3CFB" w:rsidR="00877EAB" w:rsidRPr="006F2E52" w:rsidRDefault="00877EAB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877EAB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Which winter sport is sometimes known as "the roaring game"?</w:t>
      </w:r>
    </w:p>
    <w:p w14:paraId="687CD4B3" w14:textId="77777777" w:rsidR="00B504AC" w:rsidRDefault="006F2E52" w:rsidP="00F73946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6F2E52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Which zodiac sign runs from November 22 to December 21?</w:t>
      </w:r>
    </w:p>
    <w:p w14:paraId="29DAEDF3" w14:textId="354A6736" w:rsidR="006F2E52" w:rsidRPr="006F2E52" w:rsidRDefault="00B92B10" w:rsidP="00B92B10">
      <w:pPr>
        <w:widowControl/>
        <w:shd w:val="clear" w:color="auto" w:fill="FFFFFF"/>
        <w:autoSpaceDE/>
        <w:autoSpaceDN/>
        <w:spacing w:before="120" w:after="180" w:line="360" w:lineRule="auto"/>
        <w:ind w:left="360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10.</w:t>
      </w:r>
      <w:r w:rsidR="006F2E52" w:rsidRPr="006F2E52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"Now is the winter of our discontent" is the opening line from which William Shakespeare play?</w:t>
      </w:r>
    </w:p>
    <w:p w14:paraId="407629EC" w14:textId="77777777" w:rsidR="00710A06" w:rsidRPr="00710A06" w:rsidRDefault="00730774" w:rsidP="00710A06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Answers:</w:t>
      </w:r>
    </w:p>
    <w:p w14:paraId="407629ED" w14:textId="0877318B" w:rsidR="00A72970" w:rsidRDefault="00A72970" w:rsidP="00710A06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14:paraId="400FFBF6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Saint Petersburg</w:t>
      </w:r>
    </w:p>
    <w:p w14:paraId="64D5D76E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Timothy Dalton</w:t>
      </w:r>
    </w:p>
    <w:p w14:paraId="7AB6863A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Apple</w:t>
      </w:r>
    </w:p>
    <w:p w14:paraId="47485528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Norway</w:t>
      </w:r>
    </w:p>
    <w:p w14:paraId="3CF7C390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Little Women</w:t>
      </w:r>
    </w:p>
    <w:p w14:paraId="08163199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 toboggan</w:t>
      </w:r>
    </w:p>
    <w:p w14:paraId="56797C98" w14:textId="77777777" w:rsidR="00D70EAD" w:rsidRPr="00D70EAD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Narnia (in </w:t>
      </w:r>
      <w:r w:rsidRPr="00D70EAD">
        <w:rPr>
          <w:rFonts w:asciiTheme="minorHAnsi" w:eastAsia="Times New Roman" w:hAnsiTheme="minorHAnsi" w:cstheme="minorHAnsi"/>
          <w:i/>
          <w:iCs/>
          <w:color w:val="000000"/>
          <w:sz w:val="36"/>
          <w:szCs w:val="36"/>
          <w:bdr w:val="none" w:sz="0" w:space="0" w:color="auto" w:frame="1"/>
          <w:lang w:val="en-IE" w:eastAsia="en-IE"/>
        </w:rPr>
        <w:t>The Lion, the Witch and the Wardrobe</w:t>
      </w: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)</w:t>
      </w:r>
    </w:p>
    <w:p w14:paraId="0DADAE09" w14:textId="74367E46" w:rsidR="00D70EAD" w:rsidRPr="00B504AC" w:rsidRDefault="00D70EAD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70EAD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Curling</w:t>
      </w:r>
    </w:p>
    <w:p w14:paraId="7143282F" w14:textId="77777777" w:rsidR="005C32E0" w:rsidRPr="005C32E0" w:rsidRDefault="005C32E0" w:rsidP="00F73946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20" w:after="180" w:line="360" w:lineRule="auto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5C32E0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Sagittarius</w:t>
      </w:r>
    </w:p>
    <w:p w14:paraId="38699813" w14:textId="7087CA18" w:rsidR="005C32E0" w:rsidRDefault="00B92B10" w:rsidP="00B92B10">
      <w:pPr>
        <w:widowControl/>
        <w:shd w:val="clear" w:color="auto" w:fill="FFFFFF"/>
        <w:autoSpaceDE/>
        <w:autoSpaceDN/>
        <w:spacing w:before="120" w:after="180" w:line="360" w:lineRule="auto"/>
        <w:ind w:left="360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10.</w:t>
      </w:r>
      <w:r w:rsidR="005C32E0" w:rsidRPr="00B92B10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Richard III</w:t>
      </w:r>
    </w:p>
    <w:p w14:paraId="2460E2F2" w14:textId="77777777" w:rsidR="00B92B10" w:rsidRPr="00B92B10" w:rsidRDefault="00B92B10" w:rsidP="00B92B10">
      <w:pPr>
        <w:widowControl/>
        <w:shd w:val="clear" w:color="auto" w:fill="FFFFFF"/>
        <w:autoSpaceDE/>
        <w:autoSpaceDN/>
        <w:spacing w:before="120" w:after="180" w:line="360" w:lineRule="auto"/>
        <w:ind w:left="360"/>
        <w:textAlignment w:val="baseline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</w:p>
    <w:p w14:paraId="69973757" w14:textId="1A23EF0C" w:rsidR="00D70EAD" w:rsidRPr="00D70EAD" w:rsidRDefault="00B92B10" w:rsidP="00B92B10">
      <w:pPr>
        <w:widowControl/>
        <w:shd w:val="clear" w:color="auto" w:fill="FFFFFF"/>
        <w:autoSpaceDE/>
        <w:autoSpaceDN/>
        <w:spacing w:before="120" w:after="180" w:line="372" w:lineRule="atLeast"/>
        <w:ind w:left="360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val="en-IE" w:eastAsia="en-IE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val="en-IE" w:eastAsia="en-IE"/>
        </w:rPr>
        <w:drawing>
          <wp:inline distT="0" distB="0" distL="0" distR="0" wp14:anchorId="6F965049" wp14:editId="04815433">
            <wp:extent cx="5029200" cy="1115568"/>
            <wp:effectExtent l="0" t="0" r="0" b="8890"/>
            <wp:docPr id="27" name="Picture 2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ransport, whee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4B28" w14:textId="77777777" w:rsidR="006F2E52" w:rsidRDefault="006F2E52" w:rsidP="006F2E52">
      <w:pPr>
        <w:spacing w:line="276" w:lineRule="auto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14:paraId="407629EE" w14:textId="77777777" w:rsidR="00A72970" w:rsidRPr="00730774" w:rsidRDefault="00A72970" w:rsidP="00730774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407629FD" w14:textId="73C2F187" w:rsidR="00A72970" w:rsidRDefault="00A72970" w:rsidP="006F2E52">
      <w:pPr>
        <w:pStyle w:val="ListParagraph"/>
        <w:spacing w:line="480" w:lineRule="auto"/>
        <w:ind w:left="1080" w:firstLine="0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14:paraId="407629FE" w14:textId="77777777" w:rsidR="00A72970" w:rsidRDefault="00730774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 w:rsidRPr="00730774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Print and Decorate Your Own Bookmarks:</w:t>
      </w:r>
    </w:p>
    <w:p w14:paraId="407629FF" w14:textId="4AC62355" w:rsidR="00730774" w:rsidRDefault="004D4212" w:rsidP="00730774">
      <w:pPr>
        <w:spacing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z w:val="36"/>
          <w:szCs w:val="36"/>
        </w:rPr>
        <w:t>Open a book by the fireplace as night’s grow cold and dive into another world as the story unfolds.</w:t>
      </w:r>
    </w:p>
    <w:p w14:paraId="40762A00" w14:textId="77777777" w:rsidR="00730774" w:rsidRDefault="00730774" w:rsidP="00730774">
      <w:pPr>
        <w:spacing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z w:val="36"/>
          <w:szCs w:val="36"/>
        </w:rPr>
        <w:t>Below are two bookmarks for you to cut out and keep and blank one for you to design your own!</w:t>
      </w:r>
    </w:p>
    <w:p w14:paraId="40762A01" w14:textId="77777777" w:rsidR="004A0E5B" w:rsidRDefault="004A0E5B" w:rsidP="00730774">
      <w:pPr>
        <w:spacing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40762A02" w14:textId="77777777" w:rsidR="00A72970" w:rsidRDefault="004A0E5B" w:rsidP="004A0E5B">
      <w:pPr>
        <w:spacing w:line="276" w:lineRule="auto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noProof/>
          <w:color w:val="000000" w:themeColor="text1"/>
          <w:sz w:val="36"/>
          <w:szCs w:val="36"/>
          <w:lang w:val="en-IE" w:eastAsia="en-IE"/>
        </w:rPr>
        <w:drawing>
          <wp:inline distT="0" distB="0" distL="0" distR="0" wp14:anchorId="40762D4F" wp14:editId="7F80AB36">
            <wp:extent cx="2038965" cy="6408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65" cy="64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BC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    </w:t>
      </w:r>
      <w:r w:rsidR="00B13BC3"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 wp14:anchorId="40762D51" wp14:editId="4E86A489">
            <wp:extent cx="2035666" cy="6410018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666" cy="641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BC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  </w:t>
      </w:r>
      <w:r w:rsidR="00B13BC3"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 wp14:anchorId="40762D53" wp14:editId="40762D54">
            <wp:extent cx="1778896" cy="63492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60" cy="63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03" w14:textId="77777777"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14:paraId="40762A04" w14:textId="261A5C0E"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14:paraId="40762A05" w14:textId="53BECAF5" w:rsidR="00A72970" w:rsidRDefault="008E5E57" w:rsidP="008E5E57">
      <w:pPr>
        <w:spacing w:line="276" w:lineRule="auto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lastRenderedPageBreak/>
        <w:drawing>
          <wp:inline distT="0" distB="0" distL="0" distR="0" wp14:anchorId="597D056D" wp14:editId="74A865A4">
            <wp:extent cx="6390640" cy="9039225"/>
            <wp:effectExtent l="0" t="0" r="0" b="9525"/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06" w14:textId="19345C8C" w:rsidR="001975A9" w:rsidRDefault="005E7746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lastRenderedPageBreak/>
        <w:drawing>
          <wp:inline distT="0" distB="0" distL="0" distR="0" wp14:anchorId="08CF32EA" wp14:editId="36B6AD4F">
            <wp:extent cx="6390640" cy="9039225"/>
            <wp:effectExtent l="0" t="0" r="0" b="952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07" w14:textId="519C7335" w:rsidR="00A72970" w:rsidRDefault="008E5E57" w:rsidP="008E5E57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lastRenderedPageBreak/>
        <w:drawing>
          <wp:inline distT="0" distB="0" distL="0" distR="0" wp14:anchorId="79FC9649" wp14:editId="3E35C118">
            <wp:extent cx="5674659" cy="9566910"/>
            <wp:effectExtent l="0" t="0" r="2540" b="0"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154" cy="958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08" w14:textId="77777777"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</w:p>
    <w:p w14:paraId="40762A09" w14:textId="77777777"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 wp14:anchorId="40762D59" wp14:editId="40762D5A">
            <wp:extent cx="6387921" cy="8744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 flowers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921" cy="874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0A" w14:textId="77777777"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</w:p>
    <w:p w14:paraId="40762A0B" w14:textId="5808965D" w:rsidR="001975A9" w:rsidRDefault="008E5E57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 wp14:anchorId="5C7D545C" wp14:editId="487F3D9B">
            <wp:extent cx="4353112" cy="8778397"/>
            <wp:effectExtent l="0" t="0" r="9525" b="3810"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83" cy="87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022F" w14:textId="59B2F31D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  <w:r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lastRenderedPageBreak/>
        <w:t>T</w:t>
      </w:r>
      <w:r w:rsidR="00866D27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>he</w:t>
      </w:r>
      <w:r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 S</w:t>
      </w:r>
      <w:r w:rsidR="00866D27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>ong</w:t>
      </w:r>
      <w:r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 </w:t>
      </w:r>
      <w:r w:rsidR="00F06375"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>of</w:t>
      </w:r>
      <w:r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 W</w:t>
      </w:r>
      <w:r w:rsidR="00866D27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>andering</w:t>
      </w:r>
      <w:r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 A</w:t>
      </w:r>
      <w:r w:rsidR="00866D27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>engus</w:t>
      </w:r>
      <w:r w:rsidRPr="00BB30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 by W. B. Yeats</w:t>
      </w:r>
    </w:p>
    <w:p w14:paraId="7070A8E0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</w:p>
    <w:p w14:paraId="2D0B977B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 went out to the hazel wood,</w:t>
      </w:r>
    </w:p>
    <w:p w14:paraId="30BF1823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Because a fire was in my head,</w:t>
      </w:r>
    </w:p>
    <w:p w14:paraId="2E0DB103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cut and peeled a hazel wand,</w:t>
      </w:r>
    </w:p>
    <w:p w14:paraId="5E4C7FB4" w14:textId="17C0C5D3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hooked a berry to a thread.</w:t>
      </w:r>
    </w:p>
    <w:p w14:paraId="37CBFE66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when white moths were on the wing,</w:t>
      </w:r>
    </w:p>
    <w:p w14:paraId="27EB5903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moth-like stars were flickering out,</w:t>
      </w:r>
    </w:p>
    <w:p w14:paraId="0AC28649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 dropped the berry in a stream</w:t>
      </w:r>
    </w:p>
    <w:p w14:paraId="63A648DA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caught a little silver trout.</w:t>
      </w:r>
    </w:p>
    <w:p w14:paraId="7D45C515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78A6BA6D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When I had laid it on the floor</w:t>
      </w:r>
    </w:p>
    <w:p w14:paraId="2F4AD4EB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 went to blow the fire aflame,</w:t>
      </w:r>
    </w:p>
    <w:p w14:paraId="64D715CF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But something rustled on the floor,</w:t>
      </w:r>
    </w:p>
    <w:p w14:paraId="2A6C8942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someone called me by my name:</w:t>
      </w:r>
    </w:p>
    <w:p w14:paraId="20DA6166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It had become a glimmering girl</w:t>
      </w:r>
    </w:p>
    <w:p w14:paraId="74D75746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With apple blossom in her hair</w:t>
      </w:r>
    </w:p>
    <w:p w14:paraId="043C14BD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Who called me by my name and ran</w:t>
      </w:r>
    </w:p>
    <w:p w14:paraId="0FF45754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faded through the brightening air.</w:t>
      </w:r>
    </w:p>
    <w:p w14:paraId="2BC6DBA0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06E4661D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Though I am old with wandering</w:t>
      </w:r>
    </w:p>
    <w:p w14:paraId="032E29FA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Through hollow lands and hilly lands,</w:t>
      </w:r>
    </w:p>
    <w:p w14:paraId="1D0CFB38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 will find out where she has gone,</w:t>
      </w:r>
    </w:p>
    <w:p w14:paraId="160E4AF2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kiss her lips and take her hands;</w:t>
      </w:r>
    </w:p>
    <w:p w14:paraId="3D5DE7DA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walk among long dappled grass,</w:t>
      </w:r>
    </w:p>
    <w:p w14:paraId="56946A0A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pluck till time and times are done</w:t>
      </w:r>
    </w:p>
    <w:p w14:paraId="16B4E54A" w14:textId="77777777" w:rsidR="00BB309F" w:rsidRPr="00BB309F" w:rsidRDefault="00BB309F" w:rsidP="00BB309F">
      <w:pPr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The silver apples of the moon,</w:t>
      </w:r>
    </w:p>
    <w:p w14:paraId="40762A46" w14:textId="0EE3102D" w:rsidR="001975A9" w:rsidRPr="00BB309F" w:rsidRDefault="00BB309F" w:rsidP="00BB309F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B30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The golden apples of the sun</w:t>
      </w:r>
      <w:r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.</w:t>
      </w:r>
    </w:p>
    <w:p w14:paraId="2BD36CF4" w14:textId="4C500FF7" w:rsidR="00866D27" w:rsidRPr="00866D27" w:rsidRDefault="00F06375" w:rsidP="00866D27">
      <w:pPr>
        <w:pStyle w:val="Normal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</w:pPr>
      <w:r w:rsidRPr="00866D27"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lastRenderedPageBreak/>
        <w:t>Winter</w:t>
      </w:r>
      <w:r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t xml:space="preserve"> T</w:t>
      </w:r>
      <w:r w:rsidRPr="00866D27"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t>ime</w:t>
      </w:r>
      <w:r w:rsidR="00866D27"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t xml:space="preserve"> by </w:t>
      </w:r>
      <w:r w:rsidR="00866D27" w:rsidRPr="00866D27"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t>Robert Louis Stevenson</w:t>
      </w:r>
    </w:p>
    <w:p w14:paraId="47EF40F6" w14:textId="77777777" w:rsidR="005D5E65" w:rsidRDefault="005D5E65" w:rsidP="005D5E65">
      <w:pPr>
        <w:rPr>
          <w:sz w:val="36"/>
          <w:szCs w:val="36"/>
        </w:rPr>
      </w:pPr>
    </w:p>
    <w:p w14:paraId="6907868F" w14:textId="409BE839" w:rsidR="00866D27" w:rsidRDefault="00866D27" w:rsidP="005D5E65">
      <w:pPr>
        <w:rPr>
          <w:sz w:val="36"/>
          <w:szCs w:val="36"/>
        </w:rPr>
      </w:pPr>
      <w:r w:rsidRPr="005D5E65">
        <w:rPr>
          <w:sz w:val="36"/>
          <w:szCs w:val="36"/>
        </w:rPr>
        <w:t>Late lies the wintry sun a-bed,</w:t>
      </w:r>
      <w:r w:rsidRPr="005D5E65">
        <w:rPr>
          <w:sz w:val="36"/>
          <w:szCs w:val="36"/>
        </w:rPr>
        <w:br/>
        <w:t>A frosty, fiery sleepy-head;</w:t>
      </w:r>
      <w:r w:rsidRPr="005D5E65">
        <w:rPr>
          <w:sz w:val="36"/>
          <w:szCs w:val="36"/>
        </w:rPr>
        <w:br/>
        <w:t>Blinks but an hour or two; and then,</w:t>
      </w:r>
      <w:r w:rsidRPr="005D5E65">
        <w:rPr>
          <w:sz w:val="36"/>
          <w:szCs w:val="36"/>
        </w:rPr>
        <w:br/>
        <w:t>A blood-red orange, sets again.</w:t>
      </w:r>
    </w:p>
    <w:p w14:paraId="382897CB" w14:textId="77777777" w:rsidR="005D5E65" w:rsidRPr="005D5E65" w:rsidRDefault="005D5E65" w:rsidP="005D5E65">
      <w:pPr>
        <w:rPr>
          <w:sz w:val="36"/>
          <w:szCs w:val="36"/>
        </w:rPr>
      </w:pPr>
    </w:p>
    <w:p w14:paraId="60C20572" w14:textId="08540C5C" w:rsidR="00866D27" w:rsidRDefault="00866D27" w:rsidP="005D5E65">
      <w:pPr>
        <w:rPr>
          <w:sz w:val="36"/>
          <w:szCs w:val="36"/>
        </w:rPr>
      </w:pPr>
      <w:r w:rsidRPr="005D5E65">
        <w:rPr>
          <w:sz w:val="36"/>
          <w:szCs w:val="36"/>
        </w:rPr>
        <w:t>Before the stars have left the skies,</w:t>
      </w:r>
      <w:r w:rsidRPr="005D5E65">
        <w:rPr>
          <w:sz w:val="36"/>
          <w:szCs w:val="36"/>
        </w:rPr>
        <w:br/>
        <w:t>At morning in the dark I rise;</w:t>
      </w:r>
      <w:r w:rsidRPr="005D5E65">
        <w:rPr>
          <w:sz w:val="36"/>
          <w:szCs w:val="36"/>
        </w:rPr>
        <w:br/>
        <w:t>And shivering in my nakedness,</w:t>
      </w:r>
      <w:r w:rsidRPr="005D5E65">
        <w:rPr>
          <w:sz w:val="36"/>
          <w:szCs w:val="36"/>
        </w:rPr>
        <w:br/>
        <w:t>By the cold candle, bathe and dress.</w:t>
      </w:r>
    </w:p>
    <w:p w14:paraId="1B6ACF16" w14:textId="77777777" w:rsidR="005D5E65" w:rsidRPr="005D5E65" w:rsidRDefault="005D5E65" w:rsidP="005D5E65">
      <w:pPr>
        <w:rPr>
          <w:sz w:val="36"/>
          <w:szCs w:val="36"/>
        </w:rPr>
      </w:pPr>
    </w:p>
    <w:p w14:paraId="0E57DD07" w14:textId="6B97322A" w:rsidR="00866D27" w:rsidRDefault="00866D27" w:rsidP="005D5E65">
      <w:pPr>
        <w:rPr>
          <w:sz w:val="36"/>
          <w:szCs w:val="36"/>
        </w:rPr>
      </w:pPr>
      <w:r w:rsidRPr="005D5E65">
        <w:rPr>
          <w:sz w:val="36"/>
          <w:szCs w:val="36"/>
        </w:rPr>
        <w:t>Close by the jolly fire I sit,</w:t>
      </w:r>
      <w:r w:rsidRPr="005D5E65">
        <w:rPr>
          <w:sz w:val="36"/>
          <w:szCs w:val="36"/>
        </w:rPr>
        <w:br/>
        <w:t>To warm my frozen bones a bit;</w:t>
      </w:r>
      <w:r w:rsidRPr="005D5E65">
        <w:rPr>
          <w:sz w:val="36"/>
          <w:szCs w:val="36"/>
        </w:rPr>
        <w:br/>
        <w:t>Or with a reindeer-sled, explore</w:t>
      </w:r>
      <w:r w:rsidRPr="005D5E65">
        <w:rPr>
          <w:sz w:val="36"/>
          <w:szCs w:val="36"/>
        </w:rPr>
        <w:br/>
        <w:t>The colder countries round the door.</w:t>
      </w:r>
    </w:p>
    <w:p w14:paraId="226C77C9" w14:textId="77777777" w:rsidR="005D5E65" w:rsidRPr="005D5E65" w:rsidRDefault="005D5E65" w:rsidP="005D5E65">
      <w:pPr>
        <w:rPr>
          <w:sz w:val="36"/>
          <w:szCs w:val="36"/>
        </w:rPr>
      </w:pPr>
    </w:p>
    <w:p w14:paraId="5BC71D9F" w14:textId="363C1DAE" w:rsidR="00866D27" w:rsidRDefault="00866D27" w:rsidP="005D5E65">
      <w:pPr>
        <w:rPr>
          <w:sz w:val="36"/>
          <w:szCs w:val="36"/>
        </w:rPr>
      </w:pPr>
      <w:r w:rsidRPr="005D5E65">
        <w:rPr>
          <w:sz w:val="36"/>
          <w:szCs w:val="36"/>
        </w:rPr>
        <w:t>When to go out, my nurse doth wrap</w:t>
      </w:r>
      <w:r w:rsidRPr="005D5E65">
        <w:rPr>
          <w:sz w:val="36"/>
          <w:szCs w:val="36"/>
        </w:rPr>
        <w:br/>
        <w:t>Me in my comforter and cap,</w:t>
      </w:r>
      <w:r w:rsidRPr="005D5E65">
        <w:rPr>
          <w:sz w:val="36"/>
          <w:szCs w:val="36"/>
        </w:rPr>
        <w:br/>
        <w:t>The cold wind burns my face, and blows</w:t>
      </w:r>
      <w:r w:rsidRPr="005D5E65">
        <w:rPr>
          <w:sz w:val="36"/>
          <w:szCs w:val="36"/>
        </w:rPr>
        <w:br/>
        <w:t>Its frosty pepper up my nose.</w:t>
      </w:r>
    </w:p>
    <w:p w14:paraId="3B4B76E0" w14:textId="77777777" w:rsidR="005D5E65" w:rsidRPr="005D5E65" w:rsidRDefault="005D5E65" w:rsidP="005D5E65">
      <w:pPr>
        <w:rPr>
          <w:sz w:val="36"/>
          <w:szCs w:val="36"/>
        </w:rPr>
      </w:pPr>
    </w:p>
    <w:p w14:paraId="00C852EE" w14:textId="5840B6E4" w:rsidR="00866D27" w:rsidRDefault="00866D27" w:rsidP="005D5E65">
      <w:pPr>
        <w:rPr>
          <w:sz w:val="36"/>
          <w:szCs w:val="36"/>
        </w:rPr>
      </w:pPr>
      <w:r w:rsidRPr="005D5E65">
        <w:rPr>
          <w:sz w:val="36"/>
          <w:szCs w:val="36"/>
        </w:rPr>
        <w:t>Black are my steps on silver sod;</w:t>
      </w:r>
      <w:r w:rsidRPr="005D5E65">
        <w:rPr>
          <w:sz w:val="36"/>
          <w:szCs w:val="36"/>
        </w:rPr>
        <w:br/>
        <w:t>Thick blows my frosty breath abroad;</w:t>
      </w:r>
      <w:r w:rsidRPr="005D5E65">
        <w:rPr>
          <w:sz w:val="36"/>
          <w:szCs w:val="36"/>
        </w:rPr>
        <w:br/>
        <w:t>And tree and house, and hill and lake,</w:t>
      </w:r>
      <w:r w:rsidRPr="005D5E65">
        <w:rPr>
          <w:sz w:val="36"/>
          <w:szCs w:val="36"/>
        </w:rPr>
        <w:br/>
        <w:t>Are frosted like a wedding-cake.</w:t>
      </w:r>
    </w:p>
    <w:p w14:paraId="45B51D59" w14:textId="77777777" w:rsidR="00E55618" w:rsidRDefault="00E55618" w:rsidP="005D5E65">
      <w:pPr>
        <w:rPr>
          <w:sz w:val="36"/>
          <w:szCs w:val="36"/>
        </w:rPr>
      </w:pPr>
    </w:p>
    <w:p w14:paraId="2BF562E1" w14:textId="77777777" w:rsidR="005D5E65" w:rsidRPr="005D5E65" w:rsidRDefault="00F06375" w:rsidP="00F0637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n-IE" w:eastAsia="en-IE"/>
        </w:rPr>
        <w:drawing>
          <wp:inline distT="0" distB="0" distL="0" distR="0" wp14:anchorId="176C87FA" wp14:editId="101D89EB">
            <wp:extent cx="3266338" cy="1274861"/>
            <wp:effectExtent l="0" t="0" r="0" b="1905"/>
            <wp:docPr id="32" name="Picture 32" descr="A picture containing fruit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fruit, food,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40" cy="12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51" w14:textId="77777777" w:rsidR="00F66755" w:rsidRDefault="00F66755" w:rsidP="00F66755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  <w:r w:rsidRPr="00F66755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lastRenderedPageBreak/>
        <w:t>A Trio of Limericks to Make You Smile</w:t>
      </w:r>
    </w:p>
    <w:p w14:paraId="40762A52" w14:textId="77777777" w:rsidR="00F66755" w:rsidRPr="00F66755" w:rsidRDefault="00F66755" w:rsidP="00F66755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</w:p>
    <w:p w14:paraId="76EA9AA5" w14:textId="77777777" w:rsidR="00B946B9" w:rsidRPr="00B946B9" w:rsidRDefault="00B946B9" w:rsidP="00B946B9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946B9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Limericks I cannot compose,</w:t>
      </w:r>
    </w:p>
    <w:p w14:paraId="213BAC39" w14:textId="77777777" w:rsidR="00B946B9" w:rsidRPr="00B946B9" w:rsidRDefault="00B946B9" w:rsidP="00B946B9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946B9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With noxious smells in my nose.</w:t>
      </w:r>
    </w:p>
    <w:p w14:paraId="094AB8FD" w14:textId="77777777" w:rsidR="00B946B9" w:rsidRPr="00B946B9" w:rsidRDefault="00B946B9" w:rsidP="00B946B9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946B9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But this one was easy,</w:t>
      </w:r>
    </w:p>
    <w:p w14:paraId="12A770D2" w14:textId="77777777" w:rsidR="00B946B9" w:rsidRPr="00B946B9" w:rsidRDefault="00B946B9" w:rsidP="00B946B9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946B9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 only felt queasy,</w:t>
      </w:r>
    </w:p>
    <w:p w14:paraId="40762A58" w14:textId="5A0F9346" w:rsidR="00F66755" w:rsidRDefault="00B946B9" w:rsidP="00B946B9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B946B9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Because I was sniffing my toes.</w:t>
      </w:r>
    </w:p>
    <w:p w14:paraId="2291C22B" w14:textId="77777777" w:rsidR="00B946B9" w:rsidRDefault="00B946B9" w:rsidP="00B946B9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40762A59" w14:textId="77777777"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 wp14:anchorId="40762D63" wp14:editId="7A829571">
            <wp:extent cx="3865591" cy="477582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591" cy="4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76FE" w14:textId="77777777" w:rsidR="00021C71" w:rsidRDefault="00021C71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200A1A09" w14:textId="77777777" w:rsidR="00C11F7C" w:rsidRDefault="00C11F7C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5792E56D" w14:textId="23DAE82F" w:rsidR="00021C71" w:rsidRPr="00021C71" w:rsidRDefault="00021C71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021C71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There was an odd fellow named Gus,</w:t>
      </w:r>
    </w:p>
    <w:p w14:paraId="39785CFE" w14:textId="77777777" w:rsidR="00021C71" w:rsidRPr="00021C71" w:rsidRDefault="00021C71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021C71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When travelling he made such a fuss.</w:t>
      </w:r>
    </w:p>
    <w:p w14:paraId="5994404F" w14:textId="77777777" w:rsidR="00021C71" w:rsidRPr="00021C71" w:rsidRDefault="00021C71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021C71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He was banned from the train,</w:t>
      </w:r>
    </w:p>
    <w:p w14:paraId="2773EDD8" w14:textId="77777777" w:rsidR="00021C71" w:rsidRPr="00021C71" w:rsidRDefault="00021C71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021C71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Not allowed on a plane,</w:t>
      </w:r>
    </w:p>
    <w:p w14:paraId="40762A5F" w14:textId="25783476" w:rsidR="00F66755" w:rsidRDefault="00021C71" w:rsidP="00021C71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021C71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And now travels only by bus.</w:t>
      </w:r>
    </w:p>
    <w:p w14:paraId="40762A60" w14:textId="77777777" w:rsidR="00F66755" w:rsidRPr="00F66755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 wp14:anchorId="40762D65" wp14:editId="574908BA">
            <wp:extent cx="4625483" cy="61585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483" cy="6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A66" w14:textId="77777777" w:rsidR="009D010C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08405628" w14:textId="77777777" w:rsidR="00C11F7C" w:rsidRDefault="00C11F7C" w:rsidP="00C11F7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74C434AC" w14:textId="3E957F45" w:rsidR="00C11F7C" w:rsidRPr="00C11F7C" w:rsidRDefault="00C11F7C" w:rsidP="00C11F7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C11F7C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There once was a farmer from Leeds,</w:t>
      </w:r>
    </w:p>
    <w:p w14:paraId="2625AD9C" w14:textId="77777777" w:rsidR="00C11F7C" w:rsidRPr="00C11F7C" w:rsidRDefault="00C11F7C" w:rsidP="00C11F7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C11F7C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 xml:space="preserve">Who swallowed a packet of </w:t>
      </w:r>
      <w:proofErr w:type="gramStart"/>
      <w:r w:rsidRPr="00C11F7C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seeds.</w:t>
      </w:r>
      <w:proofErr w:type="gramEnd"/>
    </w:p>
    <w:p w14:paraId="0E820EB8" w14:textId="77777777" w:rsidR="00C11F7C" w:rsidRPr="00C11F7C" w:rsidRDefault="00C11F7C" w:rsidP="00C11F7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C11F7C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It soon came to pass,</w:t>
      </w:r>
    </w:p>
    <w:p w14:paraId="2E7B628A" w14:textId="77777777" w:rsidR="00C11F7C" w:rsidRPr="00C11F7C" w:rsidRDefault="00C11F7C" w:rsidP="00C11F7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C11F7C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He was covered with grass,</w:t>
      </w:r>
    </w:p>
    <w:p w14:paraId="40762A67" w14:textId="4E801CBA" w:rsidR="009D010C" w:rsidRDefault="00C11F7C" w:rsidP="00C11F7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C11F7C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But has all the tomatoes he needs.</w:t>
      </w:r>
    </w:p>
    <w:p w14:paraId="40762A68" w14:textId="77777777" w:rsidR="009D010C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40762A69" w14:textId="77777777" w:rsidR="008F105D" w:rsidRDefault="008F105D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14:paraId="290057A6" w14:textId="33E14E84" w:rsidR="00936C4E" w:rsidRDefault="00936C4E" w:rsidP="00936C4E">
      <w:pPr>
        <w:pStyle w:val="Heading2"/>
        <w:ind w:left="0"/>
        <w:jc w:val="center"/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</w:pPr>
      <w:bookmarkStart w:id="1" w:name="Great-Grandmothers_Wish"/>
      <w:r w:rsidRPr="00936C4E"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lastRenderedPageBreak/>
        <w:t>Great-Grandmother’s Wish</w:t>
      </w:r>
      <w:bookmarkEnd w:id="1"/>
    </w:p>
    <w:p w14:paraId="658DDA45" w14:textId="77777777" w:rsidR="00DA33AE" w:rsidRPr="00936C4E" w:rsidRDefault="00DA33AE" w:rsidP="00936C4E">
      <w:pPr>
        <w:pStyle w:val="Heading2"/>
        <w:ind w:left="0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</w:rPr>
      </w:pPr>
    </w:p>
    <w:p w14:paraId="0D2F3514" w14:textId="78AC768E" w:rsidR="00936C4E" w:rsidRPr="00DA33AE" w:rsidRDefault="00936C4E" w:rsidP="00936C4E">
      <w:pPr>
        <w:pStyle w:val="drop-cap"/>
        <w:spacing w:before="180" w:beforeAutospacing="0" w:after="180" w:afterAutospacing="0"/>
        <w:jc w:val="both"/>
        <w:rPr>
          <w:rFonts w:asciiTheme="minorHAnsi" w:hAnsiTheme="minorHAnsi" w:cstheme="minorHAnsi"/>
          <w:color w:val="000000"/>
          <w:sz w:val="36"/>
          <w:szCs w:val="36"/>
        </w:rPr>
      </w:pPr>
      <w:r w:rsidRPr="00DA33AE">
        <w:rPr>
          <w:rFonts w:asciiTheme="minorHAnsi" w:hAnsiTheme="minorHAnsi" w:cstheme="minorHAnsi"/>
          <w:color w:val="000000"/>
          <w:sz w:val="36"/>
          <w:szCs w:val="36"/>
        </w:rPr>
        <w:t>“D</w:t>
      </w:r>
      <w:r w:rsidR="00AB7F1F">
        <w:rPr>
          <w:rFonts w:asciiTheme="minorHAnsi" w:hAnsiTheme="minorHAnsi" w:cstheme="minorHAnsi"/>
          <w:color w:val="000000"/>
          <w:sz w:val="36"/>
          <w:szCs w:val="36"/>
        </w:rPr>
        <w:t>id</w:t>
      </w:r>
      <w:r w:rsidRPr="00DA33AE">
        <w:rPr>
          <w:rFonts w:asciiTheme="minorHAnsi" w:hAnsiTheme="minorHAnsi" w:cstheme="minorHAnsi"/>
          <w:color w:val="000000"/>
          <w:sz w:val="36"/>
          <w:szCs w:val="36"/>
        </w:rPr>
        <w:t xml:space="preserve"> you ever see a fairy, grannie?” said Tots.</w:t>
      </w:r>
    </w:p>
    <w:p w14:paraId="6713F576" w14:textId="77777777" w:rsidR="00936C4E" w:rsidRPr="00DA33AE" w:rsidRDefault="00936C4E" w:rsidP="00DA33AE">
      <w:pPr>
        <w:pStyle w:val="NormalWeb"/>
        <w:spacing w:before="180" w:beforeAutospacing="0" w:after="180" w:afterAutospacing="0"/>
        <w:jc w:val="both"/>
        <w:rPr>
          <w:rFonts w:asciiTheme="minorHAnsi" w:hAnsiTheme="minorHAnsi" w:cstheme="minorHAnsi"/>
          <w:color w:val="000000"/>
          <w:sz w:val="36"/>
          <w:szCs w:val="36"/>
        </w:rPr>
      </w:pPr>
      <w:r w:rsidRPr="00DA33AE">
        <w:rPr>
          <w:rFonts w:asciiTheme="minorHAnsi" w:hAnsiTheme="minorHAnsi" w:cstheme="minorHAnsi"/>
          <w:color w:val="000000"/>
          <w:sz w:val="36"/>
          <w:szCs w:val="36"/>
        </w:rPr>
        <w:t>“No,” she said, “but my great-grandmother did.”</w:t>
      </w:r>
    </w:p>
    <w:p w14:paraId="3FA3ECCC" w14:textId="0B4D0CB1" w:rsidR="00864AF9" w:rsidRPr="00DA33AE" w:rsidRDefault="00864AF9" w:rsidP="00DA33AE">
      <w:pPr>
        <w:widowControl/>
        <w:autoSpaceDE/>
        <w:autoSpaceDN/>
        <w:spacing w:before="180" w:after="18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“Oh, do tell me!” cried Tots.</w:t>
      </w:r>
    </w:p>
    <w:p w14:paraId="0EC02960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“Well, once upon a time, as she was carrying her butter to market, she picked up a crooked sixpence. And with it, and what she sold her butter for, she bought a little black pig. Now, coming home, she had to cross the brook; so she picked piggy up in her arms and carried her over the brook. And, lo, instead of a pig, there was a little fairy in her arms!”</w:t>
      </w:r>
    </w:p>
    <w:p w14:paraId="7D00047D" w14:textId="25EC9361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“Oh!” cried Tots, “what was it like?”</w:t>
      </w:r>
    </w:p>
    <w:p w14:paraId="04B92D98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“Well, it had a red cap on its head, and a green frock, and it had gauzy wings, and it wanted to fly away, but great-grandmother held it tight.</w:t>
      </w:r>
    </w:p>
    <w:p w14:paraId="4F16CF33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“‘Please let me go,’ said the fairy.</w:t>
      </w:r>
    </w:p>
    <w:p w14:paraId="3917AD19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“‘What will you give me?’ said great-grandmother.</w:t>
      </w:r>
    </w:p>
    <w:p w14:paraId="5C585C31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“‘I will give you one wish,’” answered the fairy.</w:t>
      </w:r>
    </w:p>
    <w:p w14:paraId="44D5A1E9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So great-grandmother thought and thought what was the best thing to wish for, and at last she said,—</w:t>
      </w:r>
    </w:p>
    <w:p w14:paraId="52B146E1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“‘Give to me and to my daughters to the eleventh generation the lucky finger and the loving heart.’</w:t>
      </w:r>
    </w:p>
    <w:p w14:paraId="75F8FA67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“‘You have wished a big wish,’ said the fairy, ‘but you shall have it.’” So she kissed great-grandmother’s eyes and mouth, and then she flew away.</w:t>
      </w:r>
    </w:p>
    <w:p w14:paraId="6BAB4B5C" w14:textId="7FDEC91A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“And did the wish come true?” asked Tots.</w:t>
      </w:r>
    </w:p>
    <w:p w14:paraId="2576F1B3" w14:textId="77777777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lastRenderedPageBreak/>
        <w:t>“Always—always,” answered grannie. “We have been since then the best spinners and knitters in all the countryside, and the best wives and daughters.”</w:t>
      </w:r>
    </w:p>
    <w:p w14:paraId="5F231B72" w14:textId="20D5D49F" w:rsidR="00864AF9" w:rsidRPr="00DA33AE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proofErr w:type="gramStart"/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“But,” said Tots, “what will the eleventh generation do when the wish stops and the good-luck?”</w:t>
      </w:r>
      <w:proofErr w:type="gramEnd"/>
    </w:p>
    <w:p w14:paraId="60E0BFD3" w14:textId="33C2D092" w:rsidR="00864AF9" w:rsidRDefault="00864AF9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  <w:r w:rsidRPr="00DA33AE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“I don’t know,” said grannie, shaking her head. “I suppose they’ll have to catch a fairy of their own.”</w:t>
      </w:r>
    </w:p>
    <w:p w14:paraId="53C84063" w14:textId="445AFD84" w:rsidR="00DA33AE" w:rsidRDefault="00DA33AE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</w:p>
    <w:p w14:paraId="71BC8BD7" w14:textId="77777777" w:rsidR="00DA33AE" w:rsidRPr="00DA33AE" w:rsidRDefault="00DA33AE" w:rsidP="00864AF9">
      <w:pPr>
        <w:widowControl/>
        <w:autoSpaceDE/>
        <w:autoSpaceDN/>
        <w:spacing w:before="180" w:after="180"/>
        <w:ind w:firstLine="300"/>
        <w:jc w:val="both"/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</w:pPr>
    </w:p>
    <w:p w14:paraId="40762A7F" w14:textId="0DFB6B60" w:rsidR="008F105D" w:rsidRDefault="008F105D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14:paraId="01530158" w14:textId="499C25C5" w:rsidR="00DA33AE" w:rsidRDefault="00DA33AE" w:rsidP="00DA33AE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en-IE" w:eastAsia="en-IE"/>
        </w:rPr>
        <w:drawing>
          <wp:inline distT="0" distB="0" distL="0" distR="0" wp14:anchorId="0661DEF2" wp14:editId="756B6306">
            <wp:extent cx="5029200" cy="4151376"/>
            <wp:effectExtent l="0" t="0" r="0" b="190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D10B" w14:textId="2D5A8244" w:rsidR="00DA33AE" w:rsidRDefault="00DA33AE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14:paraId="04443A6E" w14:textId="77777777" w:rsidR="00DA33AE" w:rsidRDefault="00DA33AE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14:paraId="2968C885" w14:textId="694D9D9B" w:rsidR="00DA33AE" w:rsidRDefault="00DA33AE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14:paraId="61A42FBA" w14:textId="77777777" w:rsidR="00DA33AE" w:rsidRDefault="00DA33AE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14:paraId="349C8E96" w14:textId="1976FC28" w:rsidR="00214BE2" w:rsidRDefault="00214BE2" w:rsidP="00214BE2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 w:rsidRPr="00214BE2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The Granny Song</w:t>
      </w:r>
    </w:p>
    <w:p w14:paraId="04B43BC3" w14:textId="77777777" w:rsidR="00214BE2" w:rsidRPr="00214BE2" w:rsidRDefault="00214BE2" w:rsidP="00214BE2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</w:p>
    <w:p w14:paraId="2B20DDAA" w14:textId="77777777" w:rsidR="00265B1C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“Oh can we go to Granny's house, </w:t>
      </w:r>
    </w:p>
    <w:p w14:paraId="7516E229" w14:textId="4484864C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to Granny's house, to Granny's house?</w:t>
      </w:r>
    </w:p>
    <w:p w14:paraId="09EF3EA7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Oh can we go to Granny's house?”</w:t>
      </w:r>
    </w:p>
    <w:p w14:paraId="3A43349B" w14:textId="10CD6DA8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Said the children to their Mam</w:t>
      </w:r>
      <w:r w:rsidR="00265B1C">
        <w:rPr>
          <w:rFonts w:asciiTheme="minorHAnsi" w:hAnsiTheme="minorHAnsi" w:cstheme="minorHAnsi"/>
          <w:bCs/>
          <w:sz w:val="36"/>
          <w:szCs w:val="36"/>
        </w:rPr>
        <w:t>.</w:t>
      </w:r>
    </w:p>
    <w:p w14:paraId="33F476F6" w14:textId="77777777" w:rsidR="00265B1C" w:rsidRPr="00214BE2" w:rsidRDefault="00265B1C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3F45F108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“Well if Granny says that's it's okay</w:t>
      </w:r>
    </w:p>
    <w:p w14:paraId="793C87C2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I'll pack the bag without delay</w:t>
      </w:r>
    </w:p>
    <w:p w14:paraId="22312519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we'll have such great fun today</w:t>
      </w:r>
    </w:p>
    <w:p w14:paraId="5269013B" w14:textId="26E4843F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We always do with Gran.”</w:t>
      </w:r>
    </w:p>
    <w:p w14:paraId="27B23549" w14:textId="77777777" w:rsidR="00265B1C" w:rsidRPr="00214BE2" w:rsidRDefault="00265B1C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2BCE1AE1" w14:textId="77777777" w:rsidR="00265B1C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“And can we go walking, </w:t>
      </w:r>
    </w:p>
    <w:p w14:paraId="21610369" w14:textId="212F39EE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 walking, a walking?</w:t>
      </w:r>
    </w:p>
    <w:p w14:paraId="21CC97DB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can we go a walking?”</w:t>
      </w:r>
    </w:p>
    <w:p w14:paraId="40EA75B0" w14:textId="6F9D720E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Dúirt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na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leanaí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lena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Gran</w:t>
      </w:r>
      <w:r w:rsidR="00265B1C">
        <w:rPr>
          <w:rFonts w:asciiTheme="minorHAnsi" w:hAnsiTheme="minorHAnsi" w:cstheme="minorHAnsi"/>
          <w:bCs/>
          <w:sz w:val="36"/>
          <w:szCs w:val="36"/>
        </w:rPr>
        <w:t>.</w:t>
      </w:r>
    </w:p>
    <w:p w14:paraId="062D64F2" w14:textId="77777777" w:rsidR="00265B1C" w:rsidRPr="00214BE2" w:rsidRDefault="00265B1C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29684BC3" w14:textId="61C981BF" w:rsidR="00265B1C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“We can go down to the Silver Strand</w:t>
      </w:r>
    </w:p>
    <w:p w14:paraId="27F52358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Make mighty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caisleáins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in the sand</w:t>
      </w:r>
    </w:p>
    <w:p w14:paraId="0259AE88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I'll build a tower, you make a dam</w:t>
      </w:r>
    </w:p>
    <w:p w14:paraId="4589366D" w14:textId="57778B91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An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féidir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linn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>? Oh please Oh Gran”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20322739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03611CC3" w14:textId="77777777" w:rsidR="00F5505B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“And can we take a picnic, </w:t>
      </w:r>
    </w:p>
    <w:p w14:paraId="3BF9D515" w14:textId="3F177E9D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 picnic, a picnic?</w:t>
      </w:r>
    </w:p>
    <w:p w14:paraId="7A705D2B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Oh can we take a picnic?”</w:t>
      </w:r>
    </w:p>
    <w:p w14:paraId="43B332F5" w14:textId="70CD9B82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Dúirt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an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garmhac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leis a Gran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1AD3B29B" w14:textId="467798D5" w:rsidR="00F5505B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752F09E1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0980E78E" w14:textId="77777777" w:rsidR="00F5505B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7AC8CCB9" w14:textId="77777777" w:rsidR="00F5505B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4CB6B00E" w14:textId="313FE1DE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“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Beidh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tae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,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brioscaí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is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ceaparaí</w:t>
      </w:r>
      <w:proofErr w:type="spellEnd"/>
    </w:p>
    <w:p w14:paraId="178CD4C4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a special treat for you and me</w:t>
      </w:r>
    </w:p>
    <w:p w14:paraId="10CB2837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we'll paddle our feet in the salty sea</w:t>
      </w:r>
    </w:p>
    <w:p w14:paraId="5CD2849E" w14:textId="59EF9D70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play Catch Me if You Can”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5877BFD5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7EAFFD3C" w14:textId="77777777" w:rsidR="00F5505B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“And can we play in rocky pools, </w:t>
      </w:r>
    </w:p>
    <w:p w14:paraId="13369BE9" w14:textId="050728AC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in rocky pools in rocky pools?</w:t>
      </w:r>
    </w:p>
    <w:p w14:paraId="3107EC72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can we play in rocky pools?</w:t>
      </w:r>
    </w:p>
    <w:p w14:paraId="1806B11A" w14:textId="60AEA5FC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Dúirt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na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leanaí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lena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Gran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27229881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53C4E432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“We'll find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báirneachs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and anemones</w:t>
      </w:r>
    </w:p>
    <w:p w14:paraId="43734361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Some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portáns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and some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carraigín</w:t>
      </w:r>
      <w:proofErr w:type="spellEnd"/>
    </w:p>
    <w:p w14:paraId="37ECCBB0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A mermaid's purse and a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smugairle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rón</w:t>
      </w:r>
      <w:proofErr w:type="spellEnd"/>
    </w:p>
    <w:p w14:paraId="124EE48D" w14:textId="651446D8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With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it's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tentacles coming undone”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55EEA6E8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1121C308" w14:textId="77777777" w:rsidR="00F5505B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“And can we stay in your house, </w:t>
      </w:r>
    </w:p>
    <w:p w14:paraId="77A29EE1" w14:textId="3F85F556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in your house, in your house?</w:t>
      </w:r>
    </w:p>
    <w:p w14:paraId="34B61DA4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Oh can we sleep in your house?”</w:t>
      </w:r>
    </w:p>
    <w:p w14:paraId="499BF8D1" w14:textId="5B7A9925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Dúirt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na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leanaí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lena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Gran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09520766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7FA53467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“At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meanoíche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we could have a feast</w:t>
      </w:r>
    </w:p>
    <w:p w14:paraId="7FD84262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Have buns and cakes and other treats</w:t>
      </w:r>
    </w:p>
    <w:p w14:paraId="2677AA41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we promise we will brush our teeth</w:t>
      </w:r>
    </w:p>
    <w:p w14:paraId="57CB54CE" w14:textId="2AF27733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Agus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beidh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ár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fiacla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glan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>”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2E8150D5" w14:textId="3ACC1420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422CD682" w14:textId="4D2E0C9F" w:rsidR="00F5505B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7AA70FF7" w14:textId="761C7F9F" w:rsidR="00F5505B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3E58F192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14E54671" w14:textId="77777777" w:rsidR="00F5505B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“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Beidh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pancóga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againn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do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bricfeasta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, </w:t>
      </w:r>
    </w:p>
    <w:p w14:paraId="3206C7BB" w14:textId="6CE7D50D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don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bricfeasta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, don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bricfeasta</w:t>
      </w:r>
      <w:proofErr w:type="spellEnd"/>
    </w:p>
    <w:p w14:paraId="49292E4B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Beidh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pancóga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againn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do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bricfeasta</w:t>
      </w:r>
      <w:proofErr w:type="spellEnd"/>
    </w:p>
    <w:p w14:paraId="4BE1D986" w14:textId="5EA7AEA2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Le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sú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talún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agus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mil (jam)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61E354F7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3262C132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after that we'll sing this song</w:t>
      </w:r>
    </w:p>
    <w:p w14:paraId="119A7B00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we hope it hasn't been too long</w:t>
      </w:r>
    </w:p>
    <w:p w14:paraId="6E6D6EB0" w14:textId="77777777" w:rsidR="00214BE2" w:rsidRP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>And we'll have more fun with you Gran</w:t>
      </w:r>
    </w:p>
    <w:p w14:paraId="773C3EE9" w14:textId="430FC75D" w:rsidR="00214BE2" w:rsidRDefault="00214BE2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214BE2">
        <w:rPr>
          <w:rFonts w:asciiTheme="minorHAnsi" w:hAnsiTheme="minorHAnsi" w:cstheme="minorHAnsi"/>
          <w:bCs/>
          <w:sz w:val="36"/>
          <w:szCs w:val="36"/>
        </w:rPr>
        <w:t xml:space="preserve">An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féidir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 xml:space="preserve"> </w:t>
      </w:r>
      <w:proofErr w:type="spellStart"/>
      <w:r w:rsidRPr="00214BE2">
        <w:rPr>
          <w:rFonts w:asciiTheme="minorHAnsi" w:hAnsiTheme="minorHAnsi" w:cstheme="minorHAnsi"/>
          <w:bCs/>
          <w:sz w:val="36"/>
          <w:szCs w:val="36"/>
        </w:rPr>
        <w:t>linn</w:t>
      </w:r>
      <w:proofErr w:type="spellEnd"/>
      <w:r w:rsidRPr="00214BE2">
        <w:rPr>
          <w:rFonts w:asciiTheme="minorHAnsi" w:hAnsiTheme="minorHAnsi" w:cstheme="minorHAnsi"/>
          <w:bCs/>
          <w:sz w:val="36"/>
          <w:szCs w:val="36"/>
        </w:rPr>
        <w:t>? Of course we can</w:t>
      </w:r>
      <w:r w:rsidR="00F5505B">
        <w:rPr>
          <w:rFonts w:asciiTheme="minorHAnsi" w:hAnsiTheme="minorHAnsi" w:cstheme="minorHAnsi"/>
          <w:bCs/>
          <w:sz w:val="36"/>
          <w:szCs w:val="36"/>
        </w:rPr>
        <w:t>.</w:t>
      </w:r>
    </w:p>
    <w:p w14:paraId="4F600065" w14:textId="30FBF2B7" w:rsidR="00F5505B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4C9B3005" w14:textId="77777777" w:rsidR="00F5505B" w:rsidRPr="00214BE2" w:rsidRDefault="00F5505B" w:rsidP="00214BE2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40762A93" w14:textId="1B46B505" w:rsidR="008F105D" w:rsidRDefault="00214BE2" w:rsidP="00214BE2">
      <w:pPr>
        <w:spacing w:line="276" w:lineRule="auto"/>
        <w:rPr>
          <w:rFonts w:asciiTheme="minorHAnsi" w:hAnsiTheme="minorHAnsi" w:cstheme="minorHAnsi"/>
          <w:b/>
          <w:i/>
          <w:iCs/>
          <w:sz w:val="36"/>
          <w:szCs w:val="36"/>
        </w:rPr>
      </w:pPr>
      <w:r w:rsidRPr="00F5505B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This song was composed by Mary Mac </w:t>
      </w:r>
      <w:proofErr w:type="spellStart"/>
      <w:r w:rsidRPr="00F5505B">
        <w:rPr>
          <w:rFonts w:asciiTheme="minorHAnsi" w:hAnsiTheme="minorHAnsi" w:cstheme="minorHAnsi"/>
          <w:b/>
          <w:i/>
          <w:iCs/>
          <w:sz w:val="36"/>
          <w:szCs w:val="36"/>
        </w:rPr>
        <w:t>Nelis</w:t>
      </w:r>
      <w:proofErr w:type="spellEnd"/>
      <w:r w:rsidRPr="00F5505B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 with her grandson </w:t>
      </w:r>
      <w:proofErr w:type="spellStart"/>
      <w:r w:rsidRPr="00F5505B">
        <w:rPr>
          <w:rFonts w:asciiTheme="minorHAnsi" w:hAnsiTheme="minorHAnsi" w:cstheme="minorHAnsi"/>
          <w:b/>
          <w:i/>
          <w:iCs/>
          <w:sz w:val="36"/>
          <w:szCs w:val="36"/>
        </w:rPr>
        <w:t>Caolan</w:t>
      </w:r>
      <w:proofErr w:type="spellEnd"/>
      <w:r w:rsidRPr="00F5505B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 for the ‘Songs for our</w:t>
      </w:r>
      <w:r w:rsidR="00F5505B" w:rsidRPr="00F5505B">
        <w:rPr>
          <w:rFonts w:asciiTheme="minorHAnsi" w:hAnsiTheme="minorHAnsi" w:cstheme="minorHAnsi"/>
          <w:b/>
          <w:i/>
          <w:iCs/>
          <w:sz w:val="36"/>
          <w:szCs w:val="36"/>
        </w:rPr>
        <w:t xml:space="preserve"> </w:t>
      </w:r>
      <w:r w:rsidRPr="00F5505B">
        <w:rPr>
          <w:rFonts w:asciiTheme="minorHAnsi" w:hAnsiTheme="minorHAnsi" w:cstheme="minorHAnsi"/>
          <w:b/>
          <w:i/>
          <w:iCs/>
          <w:sz w:val="36"/>
          <w:szCs w:val="36"/>
        </w:rPr>
        <w:t>Children’ project in February 2020.</w:t>
      </w:r>
    </w:p>
    <w:p w14:paraId="029B3126" w14:textId="77777777" w:rsidR="00232DDC" w:rsidRDefault="00232DDC" w:rsidP="00214BE2">
      <w:pPr>
        <w:spacing w:line="276" w:lineRule="auto"/>
        <w:rPr>
          <w:rFonts w:asciiTheme="minorHAnsi" w:hAnsiTheme="minorHAnsi" w:cstheme="minorHAnsi"/>
          <w:b/>
          <w:i/>
          <w:iCs/>
          <w:sz w:val="36"/>
          <w:szCs w:val="36"/>
        </w:rPr>
      </w:pPr>
    </w:p>
    <w:p w14:paraId="347EDB14" w14:textId="031ED06E" w:rsidR="00F5505B" w:rsidRPr="00F5505B" w:rsidRDefault="00232DDC" w:rsidP="00232DDC">
      <w:pPr>
        <w:spacing w:line="276" w:lineRule="auto"/>
        <w:jc w:val="center"/>
        <w:rPr>
          <w:rFonts w:asciiTheme="minorHAnsi" w:hAnsiTheme="minorHAnsi" w:cstheme="minorHAnsi"/>
          <w:bCs/>
          <w:sz w:val="36"/>
          <w:szCs w:val="36"/>
        </w:rPr>
      </w:pPr>
      <w:r>
        <w:rPr>
          <w:rFonts w:asciiTheme="minorHAnsi" w:hAnsiTheme="minorHAnsi" w:cstheme="minorHAnsi"/>
          <w:bCs/>
          <w:noProof/>
          <w:sz w:val="36"/>
          <w:szCs w:val="36"/>
          <w:lang w:val="en-IE" w:eastAsia="en-IE"/>
        </w:rPr>
        <w:drawing>
          <wp:inline distT="0" distB="0" distL="0" distR="0" wp14:anchorId="502EAF7A" wp14:editId="171BA99D">
            <wp:extent cx="2586933" cy="3617259"/>
            <wp:effectExtent l="0" t="0" r="4445" b="2540"/>
            <wp:docPr id="33" name="Picture 33" descr="A picture containing mu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mug,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54" cy="36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7E4A" w14:textId="4F10723A" w:rsidR="004A5FED" w:rsidRDefault="004A5FED" w:rsidP="004A5FED">
      <w:pPr>
        <w:shd w:val="clear" w:color="auto" w:fill="FFFFFF"/>
        <w:jc w:val="center"/>
        <w:rPr>
          <w:rFonts w:ascii="Open Sans" w:eastAsia="Times New Roman" w:hAnsi="Open Sans" w:cs="Times New Roman"/>
          <w:b/>
          <w:bCs/>
          <w:color w:val="000000"/>
          <w:sz w:val="53"/>
          <w:szCs w:val="53"/>
          <w:u w:val="single"/>
          <w:lang w:eastAsia="en-IE"/>
        </w:rPr>
      </w:pPr>
      <w:r w:rsidRPr="000F09B7">
        <w:rPr>
          <w:rFonts w:ascii="Open Sans" w:eastAsia="Times New Roman" w:hAnsi="Open Sans" w:cs="Times New Roman"/>
          <w:b/>
          <w:bCs/>
          <w:color w:val="000000"/>
          <w:sz w:val="53"/>
          <w:szCs w:val="53"/>
          <w:u w:val="single"/>
          <w:lang w:eastAsia="en-IE"/>
        </w:rPr>
        <w:lastRenderedPageBreak/>
        <w:t>Stormy Weather</w:t>
      </w:r>
    </w:p>
    <w:p w14:paraId="44FAF4FC" w14:textId="77777777" w:rsidR="00FE0E5F" w:rsidRPr="000F09B7" w:rsidRDefault="00FE0E5F" w:rsidP="004A5FED">
      <w:pPr>
        <w:shd w:val="clear" w:color="auto" w:fill="FFFFFF"/>
        <w:jc w:val="center"/>
        <w:rPr>
          <w:rFonts w:ascii="Open Sans" w:eastAsia="Times New Roman" w:hAnsi="Open Sans" w:cs="Times New Roman"/>
          <w:b/>
          <w:bCs/>
          <w:color w:val="000000"/>
          <w:sz w:val="53"/>
          <w:szCs w:val="53"/>
          <w:u w:val="single"/>
          <w:lang w:eastAsia="en-IE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4"/>
      </w:tblGrid>
      <w:tr w:rsidR="004A5FED" w:rsidRPr="000F09B7" w14:paraId="534F2527" w14:textId="77777777" w:rsidTr="004A5FED">
        <w:trPr>
          <w:trHeight w:val="828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64"/>
            </w:tblGrid>
            <w:tr w:rsidR="004A5FED" w:rsidRPr="000F09B7" w14:paraId="4448F54B" w14:textId="77777777" w:rsidTr="004A5FED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4"/>
                    <w:gridCol w:w="684"/>
                    <w:gridCol w:w="661"/>
                    <w:gridCol w:w="587"/>
                    <w:gridCol w:w="661"/>
                    <w:gridCol w:w="587"/>
                    <w:gridCol w:w="661"/>
                    <w:gridCol w:w="684"/>
                    <w:gridCol w:w="661"/>
                    <w:gridCol w:w="587"/>
                    <w:gridCol w:w="684"/>
                    <w:gridCol w:w="587"/>
                    <w:gridCol w:w="684"/>
                    <w:gridCol w:w="661"/>
                    <w:gridCol w:w="661"/>
                  </w:tblGrid>
                  <w:tr w:rsidR="004A5FED" w:rsidRPr="000F09B7" w14:paraId="325BC852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699B64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1F269A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BCC1DC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09F740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031DE8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43268D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CECAF6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F11340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20663F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A369A3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BC7A18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48D801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37761A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5E9E3B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8D2999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</w:tr>
                  <w:tr w:rsidR="004A5FED" w:rsidRPr="000F09B7" w14:paraId="6C268CD4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620B2A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F737C3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C718DB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B55AA3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0702E5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AAE8D1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567316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2DFF16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43D996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A31A2F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D457BD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DAD34C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8CECDB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0B70FC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9E5B39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</w:tr>
                  <w:tr w:rsidR="004A5FED" w:rsidRPr="000F09B7" w14:paraId="74BEB87C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DF581F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E88091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3D1BD2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053511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75A04C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375BC4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6C3D66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205815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83ECDF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C70C9A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DF52A1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15BA7B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43DF3A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7B8C47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65562D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</w:tr>
                  <w:tr w:rsidR="004A5FED" w:rsidRPr="000F09B7" w14:paraId="6896AD6C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3B8651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40AB02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9153DC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EF00B8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9F72D2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A8B4B3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CD0687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244C35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306FB8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DED68B4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7D6A45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06CA85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38273D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EA3947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484755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</w:tr>
                  <w:tr w:rsidR="004A5FED" w:rsidRPr="000F09B7" w14:paraId="591D98B9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787FD1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70675E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DE5676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4BC770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D2FA34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798DE0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E8A5B3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CDAB21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CEFC7B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5CCC43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B914A9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FE6D14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4F67B2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EDFB7D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79CE58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</w:tr>
                  <w:tr w:rsidR="004A5FED" w:rsidRPr="000F09B7" w14:paraId="69CC2150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F78CBA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8295BF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5BB246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771147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82AA27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6A6D65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97A9DA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FFEF0C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267C55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20AFD5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AA5BED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395DAA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6F0F44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4D844E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7D8F8C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</w:tr>
                  <w:tr w:rsidR="004A5FED" w:rsidRPr="000F09B7" w14:paraId="31E2D666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726D70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814D12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1A8D7A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565FFA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50C94C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EB4BFE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733F04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E96372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3CDA43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321807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74913D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98B001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48E414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06BF87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928EB9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</w:tr>
                  <w:tr w:rsidR="004A5FED" w:rsidRPr="000F09B7" w14:paraId="1EED9FBE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647D91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D60905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C8D2D0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F05F30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24A6E2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C7090A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5694EB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3FEE28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446546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91FCB3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3C36C0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B14E04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AEBD39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4200CC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C96595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</w:tr>
                  <w:tr w:rsidR="004A5FED" w:rsidRPr="000F09B7" w14:paraId="1F1A20C1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D1606A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10A0B3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95CE89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C53B7E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2C30AF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F88448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9B9BB9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55F8ED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DF6A96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ACE17E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F77F56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80D327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D563A8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01110F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9C469C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</w:tr>
                  <w:tr w:rsidR="004A5FED" w:rsidRPr="000F09B7" w14:paraId="0667D654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867477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D2D27F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86263F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1A156D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58D4FB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93828F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A88BE3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AF5EAD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7402AF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3BD9B0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BF220A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2DBAC44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06C815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DABFD1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A19448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</w:tr>
                  <w:tr w:rsidR="004A5FED" w:rsidRPr="000F09B7" w14:paraId="26B7EDA3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89606B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E8C8F2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15C512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DA2801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E19B9C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BF971B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B8D6D6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BABBB8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646D89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6F0779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229C2E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7274EA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A01D0C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2B3809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B59FFD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</w:tr>
                  <w:tr w:rsidR="004A5FED" w:rsidRPr="000F09B7" w14:paraId="3D3CC07F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924519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15B03B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BAA790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5F2749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170734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204457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8EA9144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9D3DB2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F8A9AD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3621A3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5959FF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8262EF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BE516C4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EA7574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4CB7B0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P</w:t>
                        </w:r>
                      </w:p>
                    </w:tc>
                  </w:tr>
                  <w:tr w:rsidR="004A5FED" w:rsidRPr="000F09B7" w14:paraId="5FCD802A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EB19E14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F0A4C3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91AC9D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3BE6AF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B19629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7E8EA5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D71F1A1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74F7CE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F77E52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59F530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C40F43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2E565B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57C6D8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183CA6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7F7FDB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Z</w:t>
                        </w:r>
                      </w:p>
                    </w:tc>
                  </w:tr>
                  <w:tr w:rsidR="004A5FED" w:rsidRPr="000F09B7" w14:paraId="54DCA640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9BAC2E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CD48E4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16342F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80DADC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FD0FBF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F5F2DE9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171352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F1146E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4DAD48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A1918F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FE06DB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FDEBE9C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F431D12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CBF1070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8E6447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</w:tr>
                  <w:tr w:rsidR="004A5FED" w:rsidRPr="000F09B7" w14:paraId="09C028B3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FE2C11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917438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7C86BBF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57E6648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CAB4883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209AFA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18A40F8E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8F5806B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D4C6DCD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81D1EA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402DA39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1E9B72A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6E24A1E5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0E63ADA7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109A308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A</w:t>
                        </w:r>
                      </w:p>
                    </w:tc>
                  </w:tr>
                  <w:tr w:rsidR="004A5FED" w:rsidRPr="000F09B7" w14:paraId="7450F0EB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2BE616BF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5036E4F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FABAD21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81DC26C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8B8979C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C9CDE24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902D3D6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C857A88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7BA7950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7CCDDF5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96BEF6C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CCCDFE4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AB62FFB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A5B774B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1FC3A2E" w14:textId="77777777" w:rsidR="004A5FED" w:rsidRPr="000F09B7" w:rsidRDefault="004A5FED" w:rsidP="004A5FED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</w:tbl>
                <w:p w14:paraId="60374B19" w14:textId="77777777" w:rsidR="004A5FED" w:rsidRPr="000F09B7" w:rsidRDefault="004A5FED" w:rsidP="004A5FED">
                  <w:pPr>
                    <w:rPr>
                      <w:rFonts w:ascii="Open Sans" w:eastAsia="Times New Roman" w:hAnsi="Open Sans" w:cs="Times New Roman"/>
                      <w:caps/>
                      <w:sz w:val="45"/>
                      <w:szCs w:val="45"/>
                      <w:lang w:eastAsia="en-IE"/>
                    </w:rPr>
                  </w:pPr>
                </w:p>
              </w:tc>
            </w:tr>
            <w:tr w:rsidR="004A5FED" w:rsidRPr="000F09B7" w14:paraId="47DD913A" w14:textId="77777777" w:rsidTr="004A5FED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57840939" w14:textId="7F62A2A7" w:rsidR="00FE0E5F" w:rsidRDefault="00FE0E5F"/>
                <w:p w14:paraId="0606D470" w14:textId="77777777" w:rsidR="00FE0E5F" w:rsidRDefault="00FE0E5F"/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34"/>
                  </w:tblGrid>
                  <w:tr w:rsidR="004A5FED" w:rsidRPr="000F09B7" w14:paraId="4B55764F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p w14:paraId="3DF717B6" w14:textId="02E2F2AA" w:rsidR="004A5FED" w:rsidRPr="00FE0E5F" w:rsidRDefault="004A5FED" w:rsidP="004A5FED">
                        <w:pPr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</w:pP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t>WINDY                    GLOOMY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br/>
                          <w:t xml:space="preserve">RAINY                     </w:t>
                        </w:r>
                        <w:r w:rsid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t xml:space="preserve"> 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t>FROSTY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br/>
                          <w:t>DRY                          COLD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br/>
                          <w:t>CRISP                       CLOUDY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br/>
                          <w:t>DARK                       DULL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br/>
                          <w:t xml:space="preserve">STORMY              </w:t>
                        </w:r>
                        <w:r w:rsid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t xml:space="preserve">    </w:t>
                        </w:r>
                        <w:r w:rsidRPr="00FE0E5F">
                          <w:rPr>
                            <w:rFonts w:asciiTheme="minorHAnsi" w:eastAsia="Times New Roman" w:hAnsiTheme="minorHAnsi" w:cstheme="minorHAnsi"/>
                            <w:caps/>
                            <w:sz w:val="44"/>
                            <w:szCs w:val="44"/>
                            <w:lang w:eastAsia="en-IE"/>
                          </w:rPr>
                          <w:t>MISTY</w:t>
                        </w:r>
                      </w:p>
                    </w:tc>
                  </w:tr>
                  <w:tr w:rsidR="004A5FED" w:rsidRPr="000F09B7" w14:paraId="0078707D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</w:tcPr>
                      <w:p w14:paraId="28A8A2B2" w14:textId="77777777" w:rsidR="004A5FED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</w:p>
                      <w:p w14:paraId="1E5B9DD1" w14:textId="07F628B9" w:rsidR="004A5FED" w:rsidRDefault="004A5FED" w:rsidP="004A5FED">
                        <w:pPr>
                          <w:shd w:val="clear" w:color="auto" w:fill="FFFFFF"/>
                          <w:jc w:val="center"/>
                          <w:rPr>
                            <w:rFonts w:ascii="Open Sans" w:eastAsia="Times New Roman" w:hAnsi="Open Sans" w:cs="Times New Roman"/>
                            <w:b/>
                            <w:bCs/>
                            <w:color w:val="000000"/>
                            <w:sz w:val="53"/>
                            <w:szCs w:val="53"/>
                            <w:u w:val="single"/>
                            <w:lang w:eastAsia="en-IE"/>
                          </w:rPr>
                        </w:pPr>
                        <w:r w:rsidRPr="000F09B7">
                          <w:rPr>
                            <w:rFonts w:ascii="Open Sans" w:eastAsia="Times New Roman" w:hAnsi="Open Sans" w:cs="Times New Roman"/>
                            <w:b/>
                            <w:bCs/>
                            <w:color w:val="000000"/>
                            <w:sz w:val="53"/>
                            <w:szCs w:val="53"/>
                            <w:u w:val="single"/>
                            <w:lang w:eastAsia="en-IE"/>
                          </w:rPr>
                          <w:lastRenderedPageBreak/>
                          <w:t>Animal Crackers</w:t>
                        </w:r>
                      </w:p>
                      <w:p w14:paraId="09850000" w14:textId="77777777" w:rsidR="00FE0E5F" w:rsidRPr="000F09B7" w:rsidRDefault="00FE0E5F" w:rsidP="004A5FED">
                        <w:pPr>
                          <w:shd w:val="clear" w:color="auto" w:fill="FFFFFF"/>
                          <w:jc w:val="center"/>
                          <w:rPr>
                            <w:rFonts w:ascii="Open Sans" w:eastAsia="Times New Roman" w:hAnsi="Open Sans" w:cs="Times New Roman"/>
                            <w:b/>
                            <w:bCs/>
                            <w:color w:val="000000"/>
                            <w:sz w:val="53"/>
                            <w:szCs w:val="53"/>
                            <w:u w:val="single"/>
                            <w:lang w:eastAsia="en-IE"/>
                          </w:rPr>
                        </w:pPr>
                      </w:p>
                      <w:tbl>
                        <w:tblPr>
                          <w:tblW w:w="0" w:type="auto"/>
                          <w:tblCellSpacing w:w="15" w:type="dxa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464"/>
                        </w:tblGrid>
                        <w:tr w:rsidR="004A5FED" w:rsidRPr="000F09B7" w14:paraId="2E132400" w14:textId="77777777" w:rsidTr="004A5FED">
                          <w:trPr>
                            <w:trHeight w:val="75"/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34"/>
                              </w:tblGrid>
                              <w:tr w:rsidR="004A5FED" w:rsidRPr="000F09B7" w14:paraId="7F019A63" w14:textId="77777777" w:rsidTr="004A5FE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Borders>
                                        <w:bottom w:val="single" w:sz="6" w:space="0" w:color="000000"/>
                                      </w:tblBorders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02"/>
                                      <w:gridCol w:w="602"/>
                                      <w:gridCol w:w="523"/>
                                      <w:gridCol w:w="582"/>
                                      <w:gridCol w:w="601"/>
                                      <w:gridCol w:w="601"/>
                                      <w:gridCol w:w="601"/>
                                      <w:gridCol w:w="601"/>
                                      <w:gridCol w:w="523"/>
                                      <w:gridCol w:w="601"/>
                                      <w:gridCol w:w="601"/>
                                      <w:gridCol w:w="582"/>
                                      <w:gridCol w:w="601"/>
                                      <w:gridCol w:w="601"/>
                                      <w:gridCol w:w="582"/>
                                    </w:tblGrid>
                                    <w:tr w:rsidR="004A5FED" w:rsidRPr="000F09B7" w14:paraId="7C567CA8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BC21AD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08C81A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955909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298FD4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239290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5E850E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C7499E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0408FD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7DB77B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98D438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B64A95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FC0A4B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C7C49C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7288D0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9B6FEB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333E1538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CF932A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F188FE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C56427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44111D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F55746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C5FD92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41A946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ABCB26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414D19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DBA56B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09D8CC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72EE0D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C74B8E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4E6481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169646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71E9F5E4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FC0CF9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2E8FAA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EE472A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D0FE51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5D4441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B455B6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ECF927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C32031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5AC935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89D6D9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A81EC6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558291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22DAEE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D9C83D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87A2BA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7D8D0C3B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78B239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FE02F5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685094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8C0C4C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649C8A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7A4928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F9529C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8711CC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66AA5F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46D9EC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C709B4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702813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623BCD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410AE9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F05D36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0E45CA11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71B3B8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AC6984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FCDDD6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7B27B1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528618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931E81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AA1536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A08A3B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87D06B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F77312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AA6B35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83ACD3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2DFDB9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0F858E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2771AA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0262EE27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665A26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414140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151E6E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E13FDE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FFFE2B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6A9DDA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DAA031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E45BA5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40A506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ABC67F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8ED976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DD5D2A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EFF76A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9770B8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70127D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4A6B330C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8570FB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F03504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D2C82E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FA58A3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CB52F3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DE0F76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A80A4A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43A74C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19E36A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DA482E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B3DF17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2663D1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741D49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386C5F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4660F7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48D833D4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D923AC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DE517C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8CE8F2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755AA4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C73002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2D88F4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8FDBE2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975E2A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A85B2E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62D40A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1152BD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440B32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12587E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7DC881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25E5B1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215DAA1A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9491CA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4DC842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AC6144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C04881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4E598D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725830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520F80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CD8769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74977D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8871A7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20E48C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909D69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979A3A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A888EA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3D51A4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2FDB0A55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153638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71E728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61CBD9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7A2698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CB73CC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CA47FB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DC4FB0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8E024E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9F54D9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2AEB49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352955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23802F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9D5DDB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CA8CE7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30487D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2E7DE723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1283B9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F81F79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804A53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5420A8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19A28E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21FA2D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2B7279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7768DA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A24B8D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DD448B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3F6F6F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46E25A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0A70DB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3C54EF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3722EE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4E682297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F19071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E314A2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3F79E3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D7DF6E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475E20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96DB00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006522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D89C38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91F28C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B6D05A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07DE46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8B11BD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D86C73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694D3B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68A9AF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1C6CDEEC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C03D66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A459F5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BFF7A1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2FCA7B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1BBEB8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14698A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C5AC82F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1BE8F8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6955A2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AB06CC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D49C34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1D4F1A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147678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B5AF03E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ABF6AB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395E3243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7B0B650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14EE5D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AD44D9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DB13D4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389634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8B360E1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49884C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A29EB5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535E23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F35072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05FC6C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559537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EE435FA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3F7AB23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F6D262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7C5BB75E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DBB0AB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B97925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0D59E0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E1C092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498B14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0D5D7E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6C843A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BD776B8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3F234A7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DDAD344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EE7C76C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CDA4D69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DD85A16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004C685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240D5ED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</w:tr>
                                    <w:tr w:rsidR="004A5FED" w:rsidRPr="000F09B7" w14:paraId="0BA95EAB" w14:textId="77777777" w:rsidTr="004A5FE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5967BEB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91CE06E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3DAB1AE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7DF3242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897E3D9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60CB574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099F0C4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CB66FEF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DF110D8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4201354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5D921D5C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97D33D4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33A2AF3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98E8B70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C881563" w14:textId="77777777" w:rsidR="004A5FED" w:rsidRPr="000F09B7" w:rsidRDefault="004A5FED" w:rsidP="004A5FED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A18894" w14:textId="77777777" w:rsidR="004A5FED" w:rsidRPr="000F09B7" w:rsidRDefault="004A5FED" w:rsidP="004A5FED">
                                    <w:pPr>
                                      <w:rPr>
                                        <w:rFonts w:ascii="Open Sans" w:eastAsia="Times New Roman" w:hAnsi="Open Sans" w:cs="Times New Roman"/>
                                        <w:caps/>
                                        <w:sz w:val="45"/>
                                        <w:szCs w:val="45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  <w:tr w:rsidR="004A5FED" w:rsidRPr="000F09B7" w14:paraId="4D3501C1" w14:textId="77777777" w:rsidTr="004A5FED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4E5DBBB8" w14:textId="77777777" w:rsidR="00FE0E5F" w:rsidRDefault="00FE0E5F"/>
                                  <w:tbl>
                                    <w:tblPr>
                                      <w:tblW w:w="8804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4"/>
                                    </w:tblGrid>
                                    <w:tr w:rsidR="004A5FED" w:rsidRPr="000F09B7" w14:paraId="67B56A36" w14:textId="77777777" w:rsidTr="00FE0E5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804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B8CB548" w14:textId="147E6293" w:rsidR="004A5FED" w:rsidRPr="00FE0E5F" w:rsidRDefault="004A5FED" w:rsidP="004A5FED">
                                          <w:pPr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</w:pP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 xml:space="preserve">WHALE                  </w:t>
                                          </w:r>
                                          <w:r w:rsid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 xml:space="preserve"> 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 xml:space="preserve"> BEAR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br/>
                                            <w:t xml:space="preserve">OWL                       </w:t>
                                          </w:r>
                                          <w:r w:rsid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 xml:space="preserve"> 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>GOOSE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br/>
                                            <w:t>MOOSE                   TIGER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br/>
                                            <w:t xml:space="preserve">RAT                         </w:t>
                                          </w:r>
                                          <w:r w:rsid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 xml:space="preserve"> 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>WOLF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br/>
                                            <w:t xml:space="preserve">SNAKE                    </w:t>
                                          </w:r>
                                          <w:r w:rsid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 xml:space="preserve"> 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t>RHINO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br/>
                                            <w:t>GERBIL                    SALMON</w:t>
                                          </w:r>
                                          <w:r w:rsidRPr="00FE0E5F">
                                            <w:rPr>
                                              <w:rFonts w:asciiTheme="minorHAnsi" w:eastAsia="Times New Roman" w:hAnsiTheme="minorHAnsi" w:cstheme="minorHAnsi"/>
                                              <w:caps/>
                                              <w:sz w:val="44"/>
                                              <w:szCs w:val="44"/>
                                              <w:lang w:eastAsia="en-IE"/>
                                            </w:rPr>
                                            <w:br/>
                                            <w:t>EEL                           LION</w:t>
                                          </w:r>
                                        </w:p>
                                        <w:p w14:paraId="60138BF5" w14:textId="77777777" w:rsidR="004A5FED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eastAsia="en-IE"/>
                                            </w:rPr>
                                          </w:pPr>
                                        </w:p>
                                        <w:p w14:paraId="68ED1922" w14:textId="51C229DC" w:rsidR="004A5FED" w:rsidRDefault="004A5FED" w:rsidP="004A5FED">
                                          <w:pPr>
                                            <w:shd w:val="clear" w:color="auto" w:fill="FFFFFF"/>
                                            <w:jc w:val="center"/>
                                            <w:rPr>
                                              <w:rFonts w:ascii="Open Sans" w:eastAsia="Times New Roman" w:hAnsi="Open Sans" w:cs="Times New Roman"/>
                                              <w:b/>
                                              <w:bCs/>
                                              <w:color w:val="000000"/>
                                              <w:sz w:val="53"/>
                                              <w:szCs w:val="53"/>
                                              <w:u w:val="single"/>
                                              <w:lang w:eastAsia="en-IE"/>
                                            </w:rPr>
                                          </w:pPr>
                                          <w:r w:rsidRPr="000F09B7">
                                            <w:rPr>
                                              <w:rFonts w:ascii="Open Sans" w:eastAsia="Times New Roman" w:hAnsi="Open Sans" w:cs="Times New Roman"/>
                                              <w:b/>
                                              <w:bCs/>
                                              <w:color w:val="000000"/>
                                              <w:sz w:val="53"/>
                                              <w:szCs w:val="53"/>
                                              <w:u w:val="single"/>
                                              <w:lang w:eastAsia="en-IE"/>
                                            </w:rPr>
                                            <w:lastRenderedPageBreak/>
                                            <w:t>Flora</w:t>
                                          </w:r>
                                        </w:p>
                                        <w:p w14:paraId="20CCC513" w14:textId="77777777" w:rsidR="00FE0E5F" w:rsidRPr="000F09B7" w:rsidRDefault="00FE0E5F" w:rsidP="004A5FED">
                                          <w:pPr>
                                            <w:shd w:val="clear" w:color="auto" w:fill="FFFFFF"/>
                                            <w:jc w:val="center"/>
                                            <w:rPr>
                                              <w:rFonts w:ascii="Open Sans" w:eastAsia="Times New Roman" w:hAnsi="Open Sans" w:cs="Times New Roman"/>
                                              <w:b/>
                                              <w:bCs/>
                                              <w:color w:val="000000"/>
                                              <w:sz w:val="53"/>
                                              <w:szCs w:val="53"/>
                                              <w:u w:val="single"/>
                                              <w:lang w:eastAsia="en-IE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0" w:type="auto"/>
                                            <w:tblCellSpacing w:w="15" w:type="dxa"/>
                                            <w:shd w:val="clear" w:color="auto" w:fill="FFFFFF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34"/>
                                          </w:tblGrid>
                                          <w:tr w:rsidR="004A5FED" w:rsidRPr="000F09B7" w14:paraId="2E72B380" w14:textId="77777777" w:rsidTr="004A5FED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204"/>
                                                </w:tblGrid>
                                                <w:tr w:rsidR="004A5FED" w:rsidRPr="000F09B7" w14:paraId="75EBBFA1" w14:textId="77777777" w:rsidTr="009D52CC">
                                                  <w:trPr>
                                                    <w:tblCellSpacing w:w="15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135" w:type="dxa"/>
                                                        <w:bottom w:w="0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tblCellSpacing w:w="0" w:type="dxa"/>
                                                        <w:tblBorders>
                                                          <w:bottom w:val="single" w:sz="6" w:space="0" w:color="000000"/>
                                                        </w:tblBorders>
                                                        <w:tblCellMar>
                                                          <w:top w:w="15" w:type="dxa"/>
                                                          <w:left w:w="15" w:type="dxa"/>
                                                          <w:bottom w:w="15" w:type="dxa"/>
                                                          <w:right w:w="15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85"/>
                                                        <w:gridCol w:w="535"/>
                                                        <w:gridCol w:w="534"/>
                                                        <w:gridCol w:w="484"/>
                                                        <w:gridCol w:w="550"/>
                                                        <w:gridCol w:w="484"/>
                                                        <w:gridCol w:w="484"/>
                                                        <w:gridCol w:w="550"/>
                                                        <w:gridCol w:w="484"/>
                                                        <w:gridCol w:w="550"/>
                                                        <w:gridCol w:w="550"/>
                                                        <w:gridCol w:w="550"/>
                                                        <w:gridCol w:w="550"/>
                                                        <w:gridCol w:w="534"/>
                                                        <w:gridCol w:w="550"/>
                                                      </w:tblGrid>
                                                      <w:tr w:rsidR="004A5FED" w:rsidRPr="000F09B7" w14:paraId="72A94D8E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AEA131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0EBBFE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F2E240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V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82957A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X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515124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46A77B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37EBBF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FFD8D1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D1B1C4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4179C1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8CCEEB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8EE7E5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72326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04DFA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E05E18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093230F1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411413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500965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294E8B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5AF9AA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CCCD60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93BC7D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56DB81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D3C9E1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98A316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596DE3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M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7D8BA7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076BEE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J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685681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G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6F66C6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6AA956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02714ABF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8C3AB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FB6061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514078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C72A7B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5988B6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829585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52F04F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7DDEE7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8112AD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A4253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35470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F4099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213C2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E0D6A8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3BC861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4B2EC0A0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F4D36C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V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03C909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E840F8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M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B55897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X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B883E2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4C52B6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B1F8C2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X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44F82C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95A419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692805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D525E9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C03067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B1CE87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F0FDFA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F03ADC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20410B83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BA0946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A6A7BA1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215902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047F8A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41A889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8F5E61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C89AC4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8A3973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6EC9D8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E65072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4CF862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85B830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9BE881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D77F7C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J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E697F2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3BE37761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A63677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285605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1CE3CF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062C5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DF160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45D45B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9484D4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5C987C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F6B38E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F73050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A94DB3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F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BA9FE8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3967A6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EE38B5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A64E64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77C036BF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0679D8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J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21417D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7E3895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F18C09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3A08571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02C292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934771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CCA969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2FFD4C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B93B44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C78191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Z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666F5D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6F1662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5E909D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82A3F0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M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74EABBB6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401235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AB688D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7AD7D9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5B72A7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EE5350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A303BE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77748D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63228D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D56681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6E366D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CEBFF1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4A62B2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5D1BB6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A0E2DA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CFA99C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5CC6E226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C30337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0327FD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C5F5CC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Q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7834C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B8DD6D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B78C00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26B2A3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F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43FC5B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D90E4B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A3BF5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6EF30B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2B947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FECADB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Q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5D04C5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30CCAA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2E0E3034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4DEAD3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DA7CF8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9D2336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00A047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B59A56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92BB41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V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CA8C30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4DBF5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F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EB3A0C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C2B3F6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22CB8E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8BE1EE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0B46B7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X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48BCC7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Q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230328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F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76D0DCAE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5C18F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36844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Q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7E41A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1A8BE9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Z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1A47F6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EB9208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F21FA7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5937BA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5FAB0B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D5B606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58D770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F1B2E51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CCA1C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568478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C8C20B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3F3D6B8D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5AF003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A8F5E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DEEA5A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7554EA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EB85BB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V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1A2D0D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E32E11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0F2C59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C920FB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A719041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1B8175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E63EC5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I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6DFAE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83F461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E708F7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744630B1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253E27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7235B0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F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266E73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C0149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3E3FF1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CBDF25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E06DD6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868A48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17D201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8450A0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D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B9E185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Q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B198A9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DE7995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8F2F653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J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BE0A5D1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5A80E2F1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3C6FA8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H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386BDA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M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3258B21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25728F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K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4CB332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S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275DAE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J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E5B75D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Y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C442C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54269F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N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FE7FFD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Z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24FF15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FEB777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752112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Z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268DC9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M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BE4258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45FA1F52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D8F202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B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6D1418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4CB84D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EB46A8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T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A66791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E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840DB0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B1F435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C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966D8A9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992C1D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P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E23CF1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J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ECB9738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W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375034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5B0C978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L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D1D3DB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V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5D4F65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V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4A5FED" w:rsidRPr="000F09B7" w14:paraId="14211B7A" w14:textId="77777777" w:rsidTr="004A5FED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135" w:type="dxa"/>
                                                              <w:bottom w:w="0" w:type="dxa"/>
                                                              <w:right w:w="135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279078D6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  <w:r w:rsidRPr="000F09B7">
                                                              <w:rPr>
                                                                <w:rFonts w:ascii="Open Sans" w:eastAsia="Times New Roman" w:hAnsi="Open Sans" w:cs="Times New Roman"/>
                                                                <w:caps/>
                                                                <w:sz w:val="45"/>
                                                                <w:szCs w:val="45"/>
                                                                <w:lang w:eastAsia="en-IE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C7880BB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5EF81B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0502605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DCF4DCF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4E8B65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EA74380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1D56BE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39A488C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00DE20D2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49DC95D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442F404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67980CBA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F2D1C27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09DE32E" w14:textId="77777777" w:rsidR="004A5FED" w:rsidRPr="000F09B7" w:rsidRDefault="004A5FED" w:rsidP="004A5FED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527E0E6" w14:textId="77777777" w:rsidR="004A5FED" w:rsidRPr="000F09B7" w:rsidRDefault="004A5FED" w:rsidP="004A5FED">
                                                      <w:pPr>
                                                        <w:rPr>
                                                          <w:rFonts w:ascii="Open Sans" w:eastAsia="Times New Roman" w:hAnsi="Open Sans" w:cs="Times New Roman"/>
                                                          <w:caps/>
                                                          <w:sz w:val="45"/>
                                                          <w:szCs w:val="45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4A5FED" w:rsidRPr="000F09B7" w14:paraId="2AE30C74" w14:textId="77777777" w:rsidTr="009D52CC">
                                                  <w:trPr>
                                                    <w:tblCellSpacing w:w="15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135" w:type="dxa"/>
                                                        <w:bottom w:w="0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AB12FCF" w14:textId="77777777" w:rsidR="00FE0E5F" w:rsidRDefault="00FE0E5F"/>
                                                    <w:p w14:paraId="30953AB6" w14:textId="248C62F3" w:rsidR="00B01A64" w:rsidRDefault="00B01A64" w:rsidP="00B01A64">
                                                      <w:pP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IRIS                    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    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>CARNATION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br/>
                                                        <w:t xml:space="preserve">ROSE                  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   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>POPPY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br/>
                                                        <w:t xml:space="preserve">LILY                    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   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>DANDELION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br/>
                                                        <w:t xml:space="preserve">TULIP                 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   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>SUNFLOWER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br/>
                                                        <w:t xml:space="preserve">ORCHID             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   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>BLUEBELL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br/>
                                                        <w:t xml:space="preserve">SNOWDROP        </w:t>
                                                      </w:r>
                                                      <w: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 xml:space="preserve"> 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t>DAISY</w:t>
                                                      </w:r>
                                                      <w:r w:rsidRPr="00FE0E5F"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  <w:br/>
                                                        <w:t>BUTTERCUP         CROCUS</w:t>
                                                      </w:r>
                                                    </w:p>
                                                    <w:p w14:paraId="38BCBA87" w14:textId="77777777" w:rsidR="002168DB" w:rsidRPr="00FE0E5F" w:rsidRDefault="002168DB" w:rsidP="00B01A64">
                                                      <w:pPr>
                                                        <w:rPr>
                                                          <w:rFonts w:asciiTheme="minorHAnsi" w:eastAsia="Times New Roman" w:hAnsiTheme="minorHAnsi" w:cstheme="minorHAnsi"/>
                                                          <w:caps/>
                                                          <w:sz w:val="44"/>
                                                          <w:szCs w:val="44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  <w:p w14:paraId="32C7826B" w14:textId="77777777" w:rsidR="004A5FED" w:rsidRPr="000F09B7" w:rsidRDefault="004A5FED" w:rsidP="009D52CC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before="268"/>
                                                        <w:ind w:left="-3" w:right="286" w:hanging="3"/>
                                                        <w:rPr>
                                                          <w:rFonts w:ascii="Open Sans" w:eastAsia="Times New Roman" w:hAnsi="Open Sans" w:cs="Times New Roman"/>
                                                          <w:caps/>
                                                          <w:sz w:val="45"/>
                                                          <w:szCs w:val="45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3617FDA" w14:textId="77777777" w:rsidR="004A5FED" w:rsidRPr="000F09B7" w:rsidRDefault="004A5FED" w:rsidP="004A5FED">
                                                <w:pPr>
                                                  <w:rPr>
                                                    <w:rFonts w:ascii="Open Sans" w:eastAsia="Times New Roman" w:hAnsi="Open Sans" w:cs="Times New Roman"/>
                                                    <w:caps/>
                                                    <w:color w:val="000000"/>
                                                    <w:sz w:val="45"/>
                                                    <w:szCs w:val="45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15CFF29" w14:textId="77777777" w:rsidR="004A5FED" w:rsidRPr="000F09B7" w:rsidRDefault="004A5FED" w:rsidP="004A5FED">
                                          <w:pPr>
                                            <w:ind w:right="-3221"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5"/>
                                              <w:szCs w:val="45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A5FED" w:rsidRPr="000F09B7" w14:paraId="4B9333C4" w14:textId="77777777" w:rsidTr="00FE0E5F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804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</w:tcPr>
                                        <w:p w14:paraId="6B6CE4D2" w14:textId="77777777" w:rsidR="004A5FED" w:rsidRPr="000F09B7" w:rsidRDefault="004A5FED" w:rsidP="004A5FED">
                                          <w:pP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35BA32" w14:textId="77777777" w:rsidR="004A5FED" w:rsidRPr="000F09B7" w:rsidRDefault="004A5FED" w:rsidP="004A5FED">
                                    <w:pPr>
                                      <w:rPr>
                                        <w:rFonts w:ascii="Open Sans" w:eastAsia="Times New Roman" w:hAnsi="Open Sans" w:cs="Times New Roman"/>
                                        <w:caps/>
                                        <w:sz w:val="45"/>
                                        <w:szCs w:val="45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91310B" w14:textId="77777777" w:rsidR="004A5FED" w:rsidRPr="000F09B7" w:rsidRDefault="004A5FED" w:rsidP="004A5FED">
                              <w:pPr>
                                <w:rPr>
                                  <w:rFonts w:ascii="Open Sans" w:eastAsia="Times New Roman" w:hAnsi="Open Sans" w:cs="Times New Roman"/>
                                  <w:caps/>
                                  <w:color w:val="000000"/>
                                  <w:sz w:val="45"/>
                                  <w:szCs w:val="45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2F58E5E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</w:p>
                    </w:tc>
                  </w:tr>
                  <w:tr w:rsidR="004A5FED" w:rsidRPr="000F09B7" w14:paraId="7B55A34E" w14:textId="77777777" w:rsidTr="004A5FED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</w:tcPr>
                      <w:p w14:paraId="27802D46" w14:textId="77777777" w:rsidR="004A5FED" w:rsidRPr="000F09B7" w:rsidRDefault="004A5FED" w:rsidP="004A5FED">
                        <w:pPr>
                          <w:rPr>
                            <w:rFonts w:ascii="Open Sans" w:eastAsia="Times New Roman" w:hAnsi="Open Sans" w:cs="Times New Roman"/>
                            <w:caps/>
                            <w:sz w:val="45"/>
                            <w:szCs w:val="45"/>
                            <w:lang w:eastAsia="en-IE"/>
                          </w:rPr>
                        </w:pPr>
                      </w:p>
                    </w:tc>
                  </w:tr>
                </w:tbl>
                <w:p w14:paraId="1F66DA9E" w14:textId="77777777" w:rsidR="004A5FED" w:rsidRPr="000F09B7" w:rsidRDefault="004A5FED" w:rsidP="004A5FED">
                  <w:pPr>
                    <w:rPr>
                      <w:rFonts w:ascii="Open Sans" w:eastAsia="Times New Roman" w:hAnsi="Open Sans" w:cs="Times New Roman"/>
                      <w:caps/>
                      <w:sz w:val="45"/>
                      <w:szCs w:val="45"/>
                      <w:lang w:eastAsia="en-IE"/>
                    </w:rPr>
                  </w:pPr>
                </w:p>
              </w:tc>
            </w:tr>
          </w:tbl>
          <w:p w14:paraId="1A192FE5" w14:textId="77777777" w:rsidR="004A5FED" w:rsidRPr="000F09B7" w:rsidRDefault="004A5FED" w:rsidP="004A5FED">
            <w:pPr>
              <w:rPr>
                <w:rFonts w:ascii="Open Sans" w:eastAsia="Times New Roman" w:hAnsi="Open Sans" w:cs="Times New Roman"/>
                <w:caps/>
                <w:color w:val="000000"/>
                <w:sz w:val="45"/>
                <w:szCs w:val="45"/>
                <w:lang w:eastAsia="en-IE"/>
              </w:rPr>
            </w:pPr>
          </w:p>
        </w:tc>
      </w:tr>
    </w:tbl>
    <w:p w14:paraId="40762CC7" w14:textId="333E89ED" w:rsidR="009E0ACE" w:rsidRDefault="002E50ED" w:rsidP="002E50ED">
      <w:pPr>
        <w:spacing w:line="276" w:lineRule="auto"/>
        <w:ind w:left="360"/>
        <w:jc w:val="center"/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bCs/>
          <w:color w:val="1F497D" w:themeColor="text2"/>
          <w:sz w:val="44"/>
          <w:szCs w:val="44"/>
          <w:u w:val="single"/>
        </w:rPr>
        <w:lastRenderedPageBreak/>
        <w:t>Spot the Difference</w:t>
      </w:r>
    </w:p>
    <w:p w14:paraId="013E0D10" w14:textId="33348F99" w:rsidR="002E50ED" w:rsidRPr="004430D6" w:rsidRDefault="004430D6" w:rsidP="002E50ED">
      <w:pPr>
        <w:spacing w:line="276" w:lineRule="auto"/>
        <w:ind w:left="360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z w:val="36"/>
          <w:szCs w:val="36"/>
        </w:rPr>
        <w:t>Spot the 5 differences between the pictures below</w:t>
      </w:r>
    </w:p>
    <w:p w14:paraId="40762CC8" w14:textId="77777777" w:rsidR="009E0ACE" w:rsidRDefault="009E0ACE" w:rsidP="0025794D">
      <w:pPr>
        <w:spacing w:line="276" w:lineRule="auto"/>
        <w:ind w:left="360"/>
        <w:rPr>
          <w:rFonts w:asciiTheme="minorHAnsi" w:hAnsiTheme="minorHAnsi" w:cstheme="minorHAnsi"/>
          <w:sz w:val="36"/>
          <w:szCs w:val="36"/>
        </w:rPr>
      </w:pPr>
    </w:p>
    <w:p w14:paraId="40762CC9" w14:textId="2B0A676E" w:rsidR="009E0ACE" w:rsidRDefault="00A20854" w:rsidP="002E50ED">
      <w:pPr>
        <w:spacing w:line="276" w:lineRule="auto"/>
        <w:ind w:left="-284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 wp14:anchorId="492EA9DF" wp14:editId="5639A4C6">
            <wp:extent cx="6814461" cy="5069542"/>
            <wp:effectExtent l="0" t="0" r="5715" b="0"/>
            <wp:docPr id="7" name="Picture 7" descr="A picture containing toy, doll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oy, doll, clock, roo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133" cy="507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CCA" w14:textId="7C733484" w:rsidR="009E0ACE" w:rsidRDefault="009E0ACE" w:rsidP="009E0ACE">
      <w:pPr>
        <w:spacing w:line="276" w:lineRule="auto"/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p w14:paraId="6AB29E11" w14:textId="4CC043D7" w:rsidR="00A20854" w:rsidRDefault="00625701" w:rsidP="00625701">
      <w:pPr>
        <w:spacing w:line="276" w:lineRule="auto"/>
        <w:ind w:left="36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(Clues: hair, flowers, stripes, shorts…)</w:t>
      </w:r>
    </w:p>
    <w:p w14:paraId="40762CCB" w14:textId="77777777" w:rsidR="009E0ACE" w:rsidRDefault="009E0ACE" w:rsidP="009E0ACE">
      <w:pPr>
        <w:spacing w:line="276" w:lineRule="auto"/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p w14:paraId="5D289615" w14:textId="77777777" w:rsidR="00625701" w:rsidRDefault="00625701" w:rsidP="00650055">
      <w:pPr>
        <w:spacing w:line="276" w:lineRule="auto"/>
        <w:ind w:left="-567"/>
        <w:rPr>
          <w:rFonts w:asciiTheme="minorHAnsi" w:hAnsiTheme="minorHAnsi" w:cstheme="minorHAnsi"/>
          <w:noProof/>
          <w:sz w:val="36"/>
          <w:szCs w:val="36"/>
          <w:lang w:val="en-IE" w:eastAsia="en-IE"/>
        </w:rPr>
      </w:pPr>
    </w:p>
    <w:p w14:paraId="40762CCC" w14:textId="79129A89" w:rsidR="009E0ACE" w:rsidRDefault="009E0ACE" w:rsidP="00650055">
      <w:pPr>
        <w:spacing w:line="276" w:lineRule="auto"/>
        <w:ind w:left="-567"/>
        <w:rPr>
          <w:rFonts w:asciiTheme="minorHAnsi" w:hAnsiTheme="minorHAnsi" w:cstheme="minorHAnsi"/>
          <w:sz w:val="36"/>
          <w:szCs w:val="36"/>
        </w:rPr>
      </w:pPr>
    </w:p>
    <w:p w14:paraId="40762CD2" w14:textId="0DECE9F7" w:rsid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t xml:space="preserve">Sing-Along: </w:t>
      </w:r>
      <w:r w:rsidR="00D73499">
        <w:rPr>
          <w:rFonts w:asciiTheme="minorHAnsi" w:hAnsiTheme="minorHAnsi" w:cstheme="minorHAnsi"/>
          <w:b/>
          <w:sz w:val="40"/>
          <w:szCs w:val="40"/>
          <w:u w:val="single"/>
        </w:rPr>
        <w:t>A Daisy A Da</w:t>
      </w:r>
      <w:r w:rsidR="00F30B5D">
        <w:rPr>
          <w:rFonts w:asciiTheme="minorHAnsi" w:hAnsiTheme="minorHAnsi" w:cstheme="minorHAnsi"/>
          <w:b/>
          <w:sz w:val="40"/>
          <w:szCs w:val="40"/>
          <w:u w:val="single"/>
        </w:rPr>
        <w:t>y</w:t>
      </w:r>
    </w:p>
    <w:p w14:paraId="7AD1E693" w14:textId="6A7D7F86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He remembers the first time he met</w:t>
      </w:r>
      <w:r>
        <w:rPr>
          <w:rFonts w:asciiTheme="minorHAnsi" w:hAnsiTheme="minorHAnsi" w:cstheme="minorHAnsi"/>
          <w:bCs/>
          <w:sz w:val="36"/>
          <w:szCs w:val="36"/>
        </w:rPr>
        <w:t xml:space="preserve"> h</w:t>
      </w:r>
      <w:r w:rsidRPr="00F30B5D">
        <w:rPr>
          <w:rFonts w:asciiTheme="minorHAnsi" w:hAnsiTheme="minorHAnsi" w:cstheme="minorHAnsi"/>
          <w:bCs/>
          <w:sz w:val="36"/>
          <w:szCs w:val="36"/>
        </w:rPr>
        <w:t>er</w:t>
      </w:r>
    </w:p>
    <w:p w14:paraId="61877CCD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He remembers the first thing she said</w:t>
      </w:r>
    </w:p>
    <w:p w14:paraId="25CBB7CA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He remembers the first time he held her</w:t>
      </w:r>
    </w:p>
    <w:p w14:paraId="135688C4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the night that she came to his bed</w:t>
      </w:r>
    </w:p>
    <w:p w14:paraId="79C98C82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He remembers her sweet way of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singin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</w:t>
      </w:r>
    </w:p>
    <w:p w14:paraId="4420581A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Honey has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somethin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 gone wrong</w:t>
      </w:r>
    </w:p>
    <w:p w14:paraId="27E0C778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He remembers the fun and the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teasin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</w:t>
      </w:r>
    </w:p>
    <w:p w14:paraId="75512141" w14:textId="4F99794E" w:rsid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the reason he wrote</w:t>
      </w:r>
      <w:r>
        <w:rPr>
          <w:rFonts w:asciiTheme="minorHAnsi" w:hAnsiTheme="minorHAnsi" w:cstheme="minorHAnsi"/>
          <w:bCs/>
          <w:sz w:val="36"/>
          <w:szCs w:val="36"/>
        </w:rPr>
        <w:t xml:space="preserve"> h</w:t>
      </w:r>
      <w:r w:rsidRPr="00F30B5D">
        <w:rPr>
          <w:rFonts w:asciiTheme="minorHAnsi" w:hAnsiTheme="minorHAnsi" w:cstheme="minorHAnsi"/>
          <w:bCs/>
          <w:sz w:val="36"/>
          <w:szCs w:val="36"/>
        </w:rPr>
        <w:t>er this song</w:t>
      </w:r>
      <w:r>
        <w:rPr>
          <w:rFonts w:asciiTheme="minorHAnsi" w:hAnsiTheme="minorHAnsi" w:cstheme="minorHAnsi"/>
          <w:bCs/>
          <w:sz w:val="36"/>
          <w:szCs w:val="36"/>
        </w:rPr>
        <w:t>.</w:t>
      </w:r>
    </w:p>
    <w:p w14:paraId="4DCF8A90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4475B293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give you a daisy a day</w:t>
      </w:r>
    </w:p>
    <w:p w14:paraId="725083E5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give you a daisy a day</w:t>
      </w:r>
    </w:p>
    <w:p w14:paraId="15E0E7DF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love you until the rivers run still</w:t>
      </w:r>
    </w:p>
    <w:p w14:paraId="702C1D44" w14:textId="5C057F96" w:rsid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the four winds we know blow away</w:t>
      </w:r>
      <w:r>
        <w:rPr>
          <w:rFonts w:asciiTheme="minorHAnsi" w:hAnsiTheme="minorHAnsi" w:cstheme="minorHAnsi"/>
          <w:bCs/>
          <w:sz w:val="36"/>
          <w:szCs w:val="36"/>
        </w:rPr>
        <w:t>.</w:t>
      </w:r>
    </w:p>
    <w:p w14:paraId="59FC7E4C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676BAFF0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They would walk down the street in the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evenin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</w:t>
      </w:r>
    </w:p>
    <w:p w14:paraId="29497C4E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for years I would see them go by</w:t>
      </w:r>
    </w:p>
    <w:p w14:paraId="03328851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their love that was more than the clothes that they wore</w:t>
      </w:r>
    </w:p>
    <w:p w14:paraId="44A445F2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Could be seen in the gleam of their eye</w:t>
      </w:r>
    </w:p>
    <w:p w14:paraId="6D1C296F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As a kid they would take me for candy</w:t>
      </w:r>
    </w:p>
    <w:p w14:paraId="6C6E73F8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And I loved to go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taggin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 along</w:t>
      </w:r>
    </w:p>
    <w:p w14:paraId="6463D99E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We'd hold hands while we walked to the corner</w:t>
      </w:r>
    </w:p>
    <w:p w14:paraId="65A06B39" w14:textId="11A52900" w:rsid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the old man would sing</w:t>
      </w:r>
      <w:r>
        <w:rPr>
          <w:rFonts w:asciiTheme="minorHAnsi" w:hAnsiTheme="minorHAnsi" w:cstheme="minorHAnsi"/>
          <w:bCs/>
          <w:sz w:val="36"/>
          <w:szCs w:val="36"/>
        </w:rPr>
        <w:t xml:space="preserve"> h</w:t>
      </w:r>
      <w:r w:rsidRPr="00F30B5D">
        <w:rPr>
          <w:rFonts w:asciiTheme="minorHAnsi" w:hAnsiTheme="minorHAnsi" w:cstheme="minorHAnsi"/>
          <w:bCs/>
          <w:sz w:val="36"/>
          <w:szCs w:val="36"/>
        </w:rPr>
        <w:t>er his song</w:t>
      </w:r>
    </w:p>
    <w:p w14:paraId="08228DEA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563E47F7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give you a daisy a day</w:t>
      </w:r>
    </w:p>
    <w:p w14:paraId="2E5BBBE7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give you a daisy a day</w:t>
      </w:r>
    </w:p>
    <w:p w14:paraId="10445959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love you until the rivers run still</w:t>
      </w:r>
    </w:p>
    <w:p w14:paraId="2924694D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lastRenderedPageBreak/>
        <w:t>And the four winds we know blow away</w:t>
      </w:r>
    </w:p>
    <w:p w14:paraId="74E86AC3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Now he walks down the street in the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evenin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</w:t>
      </w:r>
    </w:p>
    <w:p w14:paraId="1354B919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he stops by the old candy store</w:t>
      </w:r>
    </w:p>
    <w:p w14:paraId="344DAA1B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And I somehow believe </w:t>
      </w:r>
      <w:proofErr w:type="gramStart"/>
      <w:r w:rsidRPr="00F30B5D">
        <w:rPr>
          <w:rFonts w:asciiTheme="minorHAnsi" w:hAnsiTheme="minorHAnsi" w:cstheme="minorHAnsi"/>
          <w:bCs/>
          <w:sz w:val="36"/>
          <w:szCs w:val="36"/>
        </w:rPr>
        <w:t xml:space="preserve">he's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believin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</w:t>
      </w:r>
      <w:proofErr w:type="gramEnd"/>
    </w:p>
    <w:p w14:paraId="2283A63A" w14:textId="09B70C5F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He's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holdin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</w:t>
      </w:r>
      <w:r w:rsidR="002C346A">
        <w:rPr>
          <w:rFonts w:asciiTheme="minorHAnsi" w:hAnsiTheme="minorHAnsi" w:cstheme="minorHAnsi"/>
          <w:bCs/>
          <w:sz w:val="36"/>
          <w:szCs w:val="36"/>
        </w:rPr>
        <w:t xml:space="preserve"> h</w:t>
      </w:r>
      <w:r w:rsidRPr="00F30B5D">
        <w:rPr>
          <w:rFonts w:asciiTheme="minorHAnsi" w:hAnsiTheme="minorHAnsi" w:cstheme="minorHAnsi"/>
          <w:bCs/>
          <w:sz w:val="36"/>
          <w:szCs w:val="36"/>
        </w:rPr>
        <w:t>er hand like before</w:t>
      </w:r>
    </w:p>
    <w:p w14:paraId="2F8CBF6F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 xml:space="preserve">For he feels all her love </w:t>
      </w:r>
      <w:proofErr w:type="spellStart"/>
      <w:r w:rsidRPr="00F30B5D">
        <w:rPr>
          <w:rFonts w:asciiTheme="minorHAnsi" w:hAnsiTheme="minorHAnsi" w:cstheme="minorHAnsi"/>
          <w:bCs/>
          <w:sz w:val="36"/>
          <w:szCs w:val="36"/>
        </w:rPr>
        <w:t>walkin</w:t>
      </w:r>
      <w:proofErr w:type="spellEnd"/>
      <w:r w:rsidRPr="00F30B5D">
        <w:rPr>
          <w:rFonts w:asciiTheme="minorHAnsi" w:hAnsiTheme="minorHAnsi" w:cstheme="minorHAnsi"/>
          <w:bCs/>
          <w:sz w:val="36"/>
          <w:szCs w:val="36"/>
        </w:rPr>
        <w:t>' with him</w:t>
      </w:r>
    </w:p>
    <w:p w14:paraId="4598E04A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he smiles at the things she might say</w:t>
      </w:r>
    </w:p>
    <w:p w14:paraId="14E13DFE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Then the old man walks up to the hilltop</w:t>
      </w:r>
    </w:p>
    <w:p w14:paraId="2013FB36" w14:textId="4E624CE3" w:rsid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gives her a daisy a day</w:t>
      </w:r>
    </w:p>
    <w:p w14:paraId="2C2C7908" w14:textId="77777777" w:rsidR="002C346A" w:rsidRPr="00F30B5D" w:rsidRDefault="002C346A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39991A76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give you a daisy a day</w:t>
      </w:r>
    </w:p>
    <w:p w14:paraId="41990486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give you a daisy a day</w:t>
      </w:r>
    </w:p>
    <w:p w14:paraId="264F527C" w14:textId="77777777" w:rsidR="00F30B5D" w:rsidRPr="00F30B5D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I'll love you until the rivers run still</w:t>
      </w:r>
    </w:p>
    <w:p w14:paraId="40762CD3" w14:textId="412BF635" w:rsidR="0052791C" w:rsidRDefault="00F30B5D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  <w:r w:rsidRPr="00F30B5D">
        <w:rPr>
          <w:rFonts w:asciiTheme="minorHAnsi" w:hAnsiTheme="minorHAnsi" w:cstheme="minorHAnsi"/>
          <w:bCs/>
          <w:sz w:val="36"/>
          <w:szCs w:val="36"/>
        </w:rPr>
        <w:t>And the four winds we know blow away</w:t>
      </w:r>
    </w:p>
    <w:p w14:paraId="4E9121F9" w14:textId="30D13BAE" w:rsidR="002C346A" w:rsidRDefault="002C346A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65EB3D1A" w14:textId="0C9405CF" w:rsidR="002C346A" w:rsidRDefault="002C346A" w:rsidP="00F30B5D">
      <w:pPr>
        <w:spacing w:line="276" w:lineRule="auto"/>
        <w:rPr>
          <w:rFonts w:asciiTheme="minorHAnsi" w:hAnsiTheme="minorHAnsi" w:cstheme="minorHAnsi"/>
          <w:bCs/>
          <w:sz w:val="36"/>
          <w:szCs w:val="36"/>
        </w:rPr>
      </w:pPr>
    </w:p>
    <w:p w14:paraId="25AF973D" w14:textId="16283CEB" w:rsidR="002C346A" w:rsidRPr="00F30B5D" w:rsidRDefault="002C346A" w:rsidP="002C346A">
      <w:pPr>
        <w:spacing w:line="276" w:lineRule="auto"/>
        <w:jc w:val="center"/>
        <w:rPr>
          <w:rFonts w:asciiTheme="minorHAnsi" w:hAnsiTheme="minorHAnsi" w:cstheme="minorHAnsi"/>
          <w:bCs/>
          <w:sz w:val="36"/>
          <w:szCs w:val="36"/>
        </w:rPr>
      </w:pPr>
      <w:r>
        <w:rPr>
          <w:rFonts w:asciiTheme="minorHAnsi" w:hAnsiTheme="minorHAnsi" w:cstheme="minorHAnsi"/>
          <w:bCs/>
          <w:noProof/>
          <w:sz w:val="36"/>
          <w:szCs w:val="36"/>
          <w:lang w:val="en-IE" w:eastAsia="en-IE"/>
        </w:rPr>
        <w:drawing>
          <wp:inline distT="0" distB="0" distL="0" distR="0" wp14:anchorId="20B5C8AF" wp14:editId="2CC39FF2">
            <wp:extent cx="3719945" cy="3766519"/>
            <wp:effectExtent l="0" t="0" r="0" b="5715"/>
            <wp:docPr id="10" name="Picture 10" descr="A picture containing umbrella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clock, roo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80" cy="37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0762CEE" w14:textId="0A80E6B0" w:rsidR="0052791C" w:rsidRDefault="00ED5E54" w:rsidP="00083F3D">
      <w:pPr>
        <w:pStyle w:val="Heading2"/>
        <w:shd w:val="clear" w:color="auto" w:fill="FFFFFF"/>
        <w:ind w:left="0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bCs/>
          <w:sz w:val="40"/>
          <w:szCs w:val="40"/>
          <w:u w:val="single"/>
        </w:rPr>
        <w:lastRenderedPageBreak/>
        <w:t xml:space="preserve">Sing-Along: </w:t>
      </w:r>
      <w:r w:rsidR="00083F3D">
        <w:rPr>
          <w:rFonts w:asciiTheme="minorHAnsi" w:hAnsiTheme="minorHAnsi" w:cstheme="minorHAnsi"/>
          <w:b/>
          <w:bCs/>
          <w:sz w:val="40"/>
          <w:szCs w:val="40"/>
          <w:u w:val="single"/>
        </w:rPr>
        <w:t>Avondale</w:t>
      </w:r>
      <w:r w:rsidR="00214657">
        <w:rPr>
          <w:rFonts w:asciiTheme="minorHAnsi" w:hAnsiTheme="minorHAnsi" w:cstheme="minorHAnsi"/>
          <w:b/>
          <w:bCs/>
          <w:sz w:val="40"/>
          <w:szCs w:val="40"/>
          <w:u w:val="single"/>
        </w:rPr>
        <w:t xml:space="preserve"> </w:t>
      </w:r>
      <w:r w:rsidR="00393A6D">
        <w:rPr>
          <w:rFonts w:asciiTheme="minorHAnsi" w:hAnsiTheme="minorHAnsi" w:cstheme="minorHAnsi"/>
          <w:b/>
          <w:bCs/>
          <w:sz w:val="40"/>
          <w:szCs w:val="40"/>
          <w:u w:val="single"/>
        </w:rPr>
        <w:t>by James Galway and Paddy Moloney</w:t>
      </w:r>
    </w:p>
    <w:p w14:paraId="40762CEF" w14:textId="77777777" w:rsidR="00ED5E54" w:rsidRPr="00ED5E54" w:rsidRDefault="00ED5E54" w:rsidP="00ED5E54">
      <w:pPr>
        <w:pStyle w:val="Heading2"/>
        <w:shd w:val="clear" w:color="auto" w:fill="FFFFFF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4FD657CC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Oh, have you been to Avondale</w:t>
      </w:r>
    </w:p>
    <w:p w14:paraId="6CF31BDA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And lingered in her lovely vale?</w:t>
      </w:r>
    </w:p>
    <w:p w14:paraId="458065DE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Where tall trees whisper low the tale</w:t>
      </w:r>
    </w:p>
    <w:p w14:paraId="69D0D03C" w14:textId="17FAD978" w:rsid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Of Avondale's proud eagle.</w:t>
      </w:r>
    </w:p>
    <w:p w14:paraId="0D75862C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</w:p>
    <w:p w14:paraId="0AD17ECB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Where pride and ancient glory fade,</w:t>
      </w:r>
    </w:p>
    <w:p w14:paraId="21F9E1ED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Such was the land where he was laid,</w:t>
      </w:r>
    </w:p>
    <w:p w14:paraId="0A5D1313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Like Christ was thirty pieces paid,</w:t>
      </w:r>
    </w:p>
    <w:p w14:paraId="2FB16871" w14:textId="70A8F496" w:rsid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For Avondale's proud eagle.</w:t>
      </w:r>
    </w:p>
    <w:p w14:paraId="1CBC1DF3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</w:p>
    <w:p w14:paraId="440074CB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Long years that green and lovely glade,</w:t>
      </w:r>
    </w:p>
    <w:p w14:paraId="608D5CFF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Have lost for now our grandest Gael,</w:t>
      </w:r>
    </w:p>
    <w:p w14:paraId="2A3586E4" w14:textId="77777777" w:rsidR="00393A6D" w:rsidRPr="00393A6D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And Cursed the land that has betrayed,</w:t>
      </w:r>
    </w:p>
    <w:p w14:paraId="40762CF7" w14:textId="6284B404" w:rsidR="00ED5E54" w:rsidRDefault="00393A6D" w:rsidP="00393A6D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393A6D">
        <w:rPr>
          <w:rFonts w:asciiTheme="minorHAnsi" w:hAnsiTheme="minorHAnsi" w:cstheme="minorHAnsi"/>
          <w:color w:val="222222"/>
          <w:sz w:val="36"/>
          <w:szCs w:val="36"/>
        </w:rPr>
        <w:t>Our Avondale's proud eagle</w:t>
      </w:r>
    </w:p>
    <w:p w14:paraId="40762CF8" w14:textId="2643DE29" w:rsidR="00ED5E54" w:rsidRDefault="00ED5E54" w:rsidP="00ED5E54">
      <w:pPr>
        <w:shd w:val="clear" w:color="auto" w:fill="FFFFFF"/>
        <w:jc w:val="center"/>
        <w:rPr>
          <w:rFonts w:asciiTheme="minorHAnsi" w:hAnsiTheme="minorHAnsi" w:cstheme="minorHAnsi"/>
          <w:noProof/>
          <w:color w:val="222222"/>
          <w:sz w:val="36"/>
          <w:szCs w:val="36"/>
          <w:lang w:val="en-IE" w:eastAsia="en-IE"/>
        </w:rPr>
      </w:pPr>
    </w:p>
    <w:p w14:paraId="1C9A8F85" w14:textId="77777777" w:rsidR="003E1A5D" w:rsidRDefault="003E1A5D" w:rsidP="00ED5E54">
      <w:pPr>
        <w:shd w:val="clear" w:color="auto" w:fill="FFFFFF"/>
        <w:jc w:val="center"/>
        <w:rPr>
          <w:rFonts w:asciiTheme="minorHAnsi" w:hAnsiTheme="minorHAnsi" w:cstheme="minorHAnsi"/>
          <w:color w:val="222222"/>
          <w:sz w:val="36"/>
          <w:szCs w:val="36"/>
        </w:rPr>
      </w:pPr>
    </w:p>
    <w:p w14:paraId="14AE9766" w14:textId="1D6090AA" w:rsidR="00435AA0" w:rsidRPr="0052791C" w:rsidRDefault="003E1A5D" w:rsidP="00ED5E54">
      <w:pPr>
        <w:shd w:val="clear" w:color="auto" w:fill="FFFFFF"/>
        <w:jc w:val="center"/>
        <w:rPr>
          <w:rFonts w:asciiTheme="minorHAnsi" w:hAnsiTheme="minorHAnsi" w:cstheme="minorHAnsi"/>
          <w:color w:val="222222"/>
          <w:sz w:val="36"/>
          <w:szCs w:val="36"/>
        </w:rPr>
      </w:pPr>
      <w:r>
        <w:rPr>
          <w:rFonts w:asciiTheme="minorHAnsi" w:hAnsiTheme="minorHAnsi" w:cstheme="minorHAnsi"/>
          <w:noProof/>
          <w:color w:val="222222"/>
          <w:sz w:val="36"/>
          <w:szCs w:val="36"/>
          <w:lang w:val="en-IE" w:eastAsia="en-IE"/>
        </w:rPr>
        <w:drawing>
          <wp:inline distT="0" distB="0" distL="0" distR="0" wp14:anchorId="16B658B7" wp14:editId="7A0498A3">
            <wp:extent cx="3832412" cy="3832412"/>
            <wp:effectExtent l="0" t="0" r="0" b="0"/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57" cy="38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CF9" w14:textId="77777777" w:rsidR="0052791C" w:rsidRDefault="000B2554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 xml:space="preserve">Mindful </w:t>
      </w:r>
      <w:r w:rsidR="0052791C" w:rsidRPr="0052791C">
        <w:rPr>
          <w:rFonts w:asciiTheme="minorHAnsi" w:hAnsiTheme="minorHAnsi" w:cstheme="minorHAnsi"/>
          <w:b/>
          <w:sz w:val="40"/>
          <w:szCs w:val="40"/>
          <w:u w:val="single"/>
        </w:rPr>
        <w:t>Meditation</w:t>
      </w:r>
    </w:p>
    <w:p w14:paraId="40762CFA" w14:textId="77777777"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158C018A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With your eyes opened or closed, become aware of your breath</w:t>
      </w:r>
    </w:p>
    <w:p w14:paraId="3723CAD3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Often, the act of simply noticing changes the breath</w:t>
      </w:r>
    </w:p>
    <w:p w14:paraId="7DD7CD88" w14:textId="01C42C35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But see if you can allow yourself to be present with the breath as it currently is</w:t>
      </w:r>
      <w:r w:rsidR="0014139F">
        <w:rPr>
          <w:rFonts w:asciiTheme="minorHAnsi" w:hAnsiTheme="minorHAnsi" w:cstheme="minorHAnsi"/>
          <w:sz w:val="36"/>
          <w:szCs w:val="36"/>
        </w:rPr>
        <w:t xml:space="preserve">. </w:t>
      </w:r>
      <w:r w:rsidRPr="004F7259">
        <w:rPr>
          <w:rFonts w:asciiTheme="minorHAnsi" w:hAnsiTheme="minorHAnsi" w:cstheme="minorHAnsi"/>
          <w:sz w:val="36"/>
          <w:szCs w:val="36"/>
        </w:rPr>
        <w:t>Without judgement, what do you notice about the quality of your breathing?</w:t>
      </w:r>
    </w:p>
    <w:p w14:paraId="5AF4E5B2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001CD148" w14:textId="59C35F4A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 xml:space="preserve">Notice if </w:t>
      </w:r>
      <w:r w:rsidR="0014139F" w:rsidRPr="004F7259">
        <w:rPr>
          <w:rFonts w:asciiTheme="minorHAnsi" w:hAnsiTheme="minorHAnsi" w:cstheme="minorHAnsi"/>
          <w:sz w:val="36"/>
          <w:szCs w:val="36"/>
        </w:rPr>
        <w:t>you are</w:t>
      </w:r>
      <w:r w:rsidRPr="004F7259">
        <w:rPr>
          <w:rFonts w:asciiTheme="minorHAnsi" w:hAnsiTheme="minorHAnsi" w:cstheme="minorHAnsi"/>
          <w:sz w:val="36"/>
          <w:szCs w:val="36"/>
        </w:rPr>
        <w:t xml:space="preserve"> breathing through the mouth, or through the nose</w:t>
      </w:r>
      <w:r w:rsidR="0014139F">
        <w:rPr>
          <w:rFonts w:asciiTheme="minorHAnsi" w:hAnsiTheme="minorHAnsi" w:cstheme="minorHAnsi"/>
          <w:sz w:val="36"/>
          <w:szCs w:val="36"/>
        </w:rPr>
        <w:t>.</w:t>
      </w:r>
    </w:p>
    <w:p w14:paraId="6C95750B" w14:textId="372B870E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Notice the breath is short, or long, shallow, or deep</w:t>
      </w:r>
      <w:r w:rsidR="0014139F">
        <w:rPr>
          <w:rFonts w:asciiTheme="minorHAnsi" w:hAnsiTheme="minorHAnsi" w:cstheme="minorHAnsi"/>
          <w:sz w:val="36"/>
          <w:szCs w:val="36"/>
        </w:rPr>
        <w:t>.</w:t>
      </w:r>
    </w:p>
    <w:p w14:paraId="3CB8288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Is there a difference between the length of the breath in, and the length of the breath out?</w:t>
      </w:r>
    </w:p>
    <w:p w14:paraId="7FF86D54" w14:textId="1BE8F084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Allow breath to be just as it is</w:t>
      </w:r>
      <w:r w:rsidR="0014139F">
        <w:rPr>
          <w:rFonts w:asciiTheme="minorHAnsi" w:hAnsiTheme="minorHAnsi" w:cstheme="minorHAnsi"/>
          <w:sz w:val="36"/>
          <w:szCs w:val="36"/>
        </w:rPr>
        <w:t>.</w:t>
      </w:r>
    </w:p>
    <w:p w14:paraId="788733FC" w14:textId="525FB5EB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As you take a moment to list to yourself what it is that you find</w:t>
      </w:r>
      <w:r w:rsidR="0014139F">
        <w:rPr>
          <w:rFonts w:asciiTheme="minorHAnsi" w:hAnsiTheme="minorHAnsi" w:cstheme="minorHAnsi"/>
          <w:sz w:val="36"/>
          <w:szCs w:val="36"/>
        </w:rPr>
        <w:t>.</w:t>
      </w:r>
    </w:p>
    <w:p w14:paraId="75E25024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30E20F99" w14:textId="583865B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then purposefully, breathe in and out through your nose</w:t>
      </w:r>
      <w:r w:rsidR="00F45491">
        <w:rPr>
          <w:rFonts w:asciiTheme="minorHAnsi" w:hAnsiTheme="minorHAnsi" w:cstheme="minorHAnsi"/>
          <w:sz w:val="36"/>
          <w:szCs w:val="36"/>
        </w:rPr>
        <w:t>.</w:t>
      </w:r>
    </w:p>
    <w:p w14:paraId="6B7D1D59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take 3 full, relaxing, exhale breaths</w:t>
      </w:r>
    </w:p>
    <w:p w14:paraId="39DBC51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One long breath in to prepare,</w:t>
      </w:r>
    </w:p>
    <w:p w14:paraId="3F24AA3E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then a long, full breath out</w:t>
      </w:r>
    </w:p>
    <w:p w14:paraId="7CA3F0C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3858DD7B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Two more</w:t>
      </w:r>
    </w:p>
    <w:p w14:paraId="5672CF79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Easy and patient breath in,</w:t>
      </w:r>
    </w:p>
    <w:p w14:paraId="0D8E25CF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Full and relaxed breath out</w:t>
      </w:r>
    </w:p>
    <w:p w14:paraId="214D294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2836442B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Last one</w:t>
      </w:r>
    </w:p>
    <w:p w14:paraId="2A57A2F8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Deep, slow breath in,</w:t>
      </w:r>
    </w:p>
    <w:p w14:paraId="7F13BB1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Breathe all the way out</w:t>
      </w:r>
    </w:p>
    <w:p w14:paraId="32FD47A2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39B1E972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lastRenderedPageBreak/>
        <w:t>Continue to breathe through your nostrils,</w:t>
      </w:r>
    </w:p>
    <w:p w14:paraId="79557AD9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Steadily, and patiently</w:t>
      </w:r>
    </w:p>
    <w:p w14:paraId="5F56DF20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now turn your attention to the body itself</w:t>
      </w:r>
    </w:p>
    <w:p w14:paraId="22BAB80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70339400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Notice what’s present in the body</w:t>
      </w:r>
    </w:p>
    <w:p w14:paraId="05C1B692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Tightness? Any pain? Discomfort?</w:t>
      </w:r>
    </w:p>
    <w:p w14:paraId="7385A82C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Are there areas of softness? Spaciousness? Joy?</w:t>
      </w:r>
    </w:p>
    <w:p w14:paraId="69919578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1120159B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Stay curious and open to sensation, free from self-criticism</w:t>
      </w:r>
    </w:p>
    <w:p w14:paraId="2A5121D3" w14:textId="5481318E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Allow whatever sensation you notice in the body to be here with you</w:t>
      </w:r>
      <w:r w:rsidR="00E17FD0">
        <w:rPr>
          <w:rFonts w:asciiTheme="minorHAnsi" w:hAnsiTheme="minorHAnsi" w:cstheme="minorHAnsi"/>
          <w:sz w:val="36"/>
          <w:szCs w:val="36"/>
        </w:rPr>
        <w:t xml:space="preserve"> a</w:t>
      </w:r>
      <w:r w:rsidRPr="004F7259">
        <w:rPr>
          <w:rFonts w:asciiTheme="minorHAnsi" w:hAnsiTheme="minorHAnsi" w:cstheme="minorHAnsi"/>
          <w:sz w:val="36"/>
          <w:szCs w:val="36"/>
        </w:rPr>
        <w:t>nd if a particular sensation, or area of the body is speaking to you</w:t>
      </w:r>
      <w:r w:rsidR="00E17FD0">
        <w:rPr>
          <w:rFonts w:asciiTheme="minorHAnsi" w:hAnsiTheme="minorHAnsi" w:cstheme="minorHAnsi"/>
          <w:sz w:val="36"/>
          <w:szCs w:val="36"/>
        </w:rPr>
        <w:t xml:space="preserve"> l</w:t>
      </w:r>
      <w:r w:rsidRPr="004F7259">
        <w:rPr>
          <w:rFonts w:asciiTheme="minorHAnsi" w:hAnsiTheme="minorHAnsi" w:cstheme="minorHAnsi"/>
          <w:sz w:val="36"/>
          <w:szCs w:val="36"/>
        </w:rPr>
        <w:t>et’s go to it</w:t>
      </w:r>
      <w:r w:rsidR="00E17FD0">
        <w:rPr>
          <w:rFonts w:asciiTheme="minorHAnsi" w:hAnsiTheme="minorHAnsi" w:cstheme="minorHAnsi"/>
          <w:sz w:val="36"/>
          <w:szCs w:val="36"/>
        </w:rPr>
        <w:t>.</w:t>
      </w:r>
      <w:r w:rsidR="00CB2851">
        <w:rPr>
          <w:rFonts w:asciiTheme="minorHAnsi" w:hAnsiTheme="minorHAnsi" w:cstheme="minorHAnsi"/>
          <w:sz w:val="36"/>
          <w:szCs w:val="36"/>
        </w:rPr>
        <w:t xml:space="preserve"> </w:t>
      </w:r>
      <w:r w:rsidRPr="004F7259">
        <w:rPr>
          <w:rFonts w:asciiTheme="minorHAnsi" w:hAnsiTheme="minorHAnsi" w:cstheme="minorHAnsi"/>
          <w:sz w:val="36"/>
          <w:szCs w:val="36"/>
        </w:rPr>
        <w:t>Go to it with your attention and awareness</w:t>
      </w:r>
      <w:r w:rsidR="00E17FD0">
        <w:rPr>
          <w:rFonts w:asciiTheme="minorHAnsi" w:hAnsiTheme="minorHAnsi" w:cstheme="minorHAnsi"/>
          <w:sz w:val="36"/>
          <w:szCs w:val="36"/>
        </w:rPr>
        <w:t>.</w:t>
      </w:r>
    </w:p>
    <w:p w14:paraId="058B56D9" w14:textId="4D59E1D2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Ask what it’s trying to say</w:t>
      </w:r>
      <w:r w:rsidR="00E17FD0">
        <w:rPr>
          <w:rFonts w:asciiTheme="minorHAnsi" w:hAnsiTheme="minorHAnsi" w:cstheme="minorHAnsi"/>
          <w:sz w:val="36"/>
          <w:szCs w:val="36"/>
        </w:rPr>
        <w:t>.</w:t>
      </w:r>
    </w:p>
    <w:p w14:paraId="4D8F8957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1694A58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Move towards this area with curiosity, with openness</w:t>
      </w:r>
    </w:p>
    <w:p w14:paraId="5F9ED421" w14:textId="7B57020E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Open to whatever it has to tell you</w:t>
      </w:r>
      <w:r w:rsidR="00CB2851">
        <w:rPr>
          <w:rFonts w:asciiTheme="minorHAnsi" w:hAnsiTheme="minorHAnsi" w:cstheme="minorHAnsi"/>
          <w:sz w:val="36"/>
          <w:szCs w:val="36"/>
        </w:rPr>
        <w:t>.</w:t>
      </w:r>
    </w:p>
    <w:p w14:paraId="6B3CD6A5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Be fully accepting of this sensation in this moment</w:t>
      </w:r>
    </w:p>
    <w:p w14:paraId="18035DEC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3DC4B960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then silently describe to yourself what you’re feeling</w:t>
      </w:r>
    </w:p>
    <w:p w14:paraId="3F0860B5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Perhaps this sensation has a temperature, a warmth or a coldness</w:t>
      </w:r>
    </w:p>
    <w:p w14:paraId="3F72C882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Perhaps there’s a color, a shape or a size</w:t>
      </w:r>
    </w:p>
    <w:p w14:paraId="31830B61" w14:textId="6A9E4AE4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if you feel nothing, notice that to</w:t>
      </w:r>
      <w:r w:rsidR="00E17FD0">
        <w:rPr>
          <w:rFonts w:asciiTheme="minorHAnsi" w:hAnsiTheme="minorHAnsi" w:cstheme="minorHAnsi"/>
          <w:sz w:val="36"/>
          <w:szCs w:val="36"/>
        </w:rPr>
        <w:t>o…</w:t>
      </w:r>
    </w:p>
    <w:p w14:paraId="0B584E2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Take note</w:t>
      </w:r>
    </w:p>
    <w:p w14:paraId="55BACD5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6EE47B4E" w14:textId="7437D40F" w:rsidR="004F7259" w:rsidRPr="004F7259" w:rsidRDefault="00E17FD0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(</w:t>
      </w:r>
      <w:r w:rsidR="004F7259" w:rsidRPr="004F7259">
        <w:rPr>
          <w:rFonts w:asciiTheme="minorHAnsi" w:hAnsiTheme="minorHAnsi" w:cstheme="minorHAnsi"/>
          <w:sz w:val="36"/>
          <w:szCs w:val="36"/>
        </w:rPr>
        <w:t>pause 3 breaths)</w:t>
      </w:r>
    </w:p>
    <w:p w14:paraId="10227B15" w14:textId="77777777" w:rsidR="00E17FD0" w:rsidRDefault="00E17FD0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218FACEA" w14:textId="5D794394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So again, intentionally, purposefully, we’ll take 3 full, relaxing, exhale breaths</w:t>
      </w:r>
    </w:p>
    <w:p w14:paraId="1FE95863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lastRenderedPageBreak/>
        <w:t>One long breath in to prepare,</w:t>
      </w:r>
    </w:p>
    <w:p w14:paraId="55F09D7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then a long, full breath out</w:t>
      </w:r>
    </w:p>
    <w:p w14:paraId="0AD5AD5C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42684EB4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Two more</w:t>
      </w:r>
    </w:p>
    <w:p w14:paraId="3B5D16F5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Easy and patient breath in,</w:t>
      </w:r>
    </w:p>
    <w:p w14:paraId="7D4685A0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Full and relaxed breath out</w:t>
      </w:r>
    </w:p>
    <w:p w14:paraId="1581360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19034BFE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Last one</w:t>
      </w:r>
    </w:p>
    <w:p w14:paraId="1066C48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Deep, slow breath in,</w:t>
      </w:r>
    </w:p>
    <w:p w14:paraId="518EFDAF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Breathe all the way out</w:t>
      </w:r>
    </w:p>
    <w:p w14:paraId="71131F94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05AF6CE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This exercise here is not about self-criticism or self-blame</w:t>
      </w:r>
    </w:p>
    <w:p w14:paraId="35F272D3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The exercise here is to simply notice</w:t>
      </w:r>
    </w:p>
    <w:p w14:paraId="312BE15E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7B71AF62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To acknowledge anxiety, or anything else that’s present</w:t>
      </w:r>
    </w:p>
    <w:p w14:paraId="604527FA" w14:textId="77777777" w:rsidR="00581405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To allow it to be present</w:t>
      </w:r>
      <w:r w:rsidR="00581405">
        <w:rPr>
          <w:rFonts w:asciiTheme="minorHAnsi" w:hAnsiTheme="minorHAnsi" w:cstheme="minorHAnsi"/>
          <w:sz w:val="36"/>
          <w:szCs w:val="36"/>
        </w:rPr>
        <w:t>, a</w:t>
      </w:r>
      <w:r w:rsidRPr="004F7259">
        <w:rPr>
          <w:rFonts w:asciiTheme="minorHAnsi" w:hAnsiTheme="minorHAnsi" w:cstheme="minorHAnsi"/>
          <w:sz w:val="36"/>
          <w:szCs w:val="36"/>
        </w:rPr>
        <w:t>nd to give it space</w:t>
      </w:r>
      <w:r w:rsidR="00581405">
        <w:rPr>
          <w:rFonts w:asciiTheme="minorHAnsi" w:hAnsiTheme="minorHAnsi" w:cstheme="minorHAnsi"/>
          <w:sz w:val="36"/>
          <w:szCs w:val="36"/>
        </w:rPr>
        <w:t>.</w:t>
      </w:r>
    </w:p>
    <w:p w14:paraId="68A20AC5" w14:textId="581B85EC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To give it the space to move and change</w:t>
      </w:r>
      <w:r w:rsidR="00581405">
        <w:rPr>
          <w:rFonts w:asciiTheme="minorHAnsi" w:hAnsiTheme="minorHAnsi" w:cstheme="minorHAnsi"/>
          <w:sz w:val="36"/>
          <w:szCs w:val="36"/>
        </w:rPr>
        <w:t>.</w:t>
      </w:r>
    </w:p>
    <w:p w14:paraId="2B8413FD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03FDD1B6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So ask what the breath, the body and mind are trying to tell you</w:t>
      </w:r>
    </w:p>
    <w:p w14:paraId="3B62E7DE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And then listen</w:t>
      </w:r>
    </w:p>
    <w:p w14:paraId="5C6604B1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Listen with an open curiosity,</w:t>
      </w:r>
    </w:p>
    <w:p w14:paraId="50CEDA5C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Listen without expectation</w:t>
      </w:r>
    </w:p>
    <w:p w14:paraId="2A9BD004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Listen with love in your heart</w:t>
      </w:r>
    </w:p>
    <w:p w14:paraId="36880611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14:paraId="1B5D8123" w14:textId="77777777" w:rsidR="004F7259" w:rsidRPr="004F7259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For the breath, body and mind are not the enemy</w:t>
      </w:r>
    </w:p>
    <w:p w14:paraId="40762D3D" w14:textId="6D2FCFB6" w:rsidR="0052791C" w:rsidRDefault="004F7259" w:rsidP="004F7259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4F7259">
        <w:rPr>
          <w:rFonts w:asciiTheme="minorHAnsi" w:hAnsiTheme="minorHAnsi" w:cstheme="minorHAnsi"/>
          <w:sz w:val="36"/>
          <w:szCs w:val="36"/>
        </w:rPr>
        <w:t>But the tools through which we’re given the clues that will guide us home</w:t>
      </w:r>
    </w:p>
    <w:p w14:paraId="40762D3E" w14:textId="369653D4" w:rsidR="0052791C" w:rsidRPr="0025794D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</w:p>
    <w:sectPr w:rsidR="0052791C" w:rsidRPr="0025794D" w:rsidSect="002E50ED">
      <w:pgSz w:w="11910" w:h="16840"/>
      <w:pgMar w:top="993" w:right="853" w:bottom="280" w:left="993" w:header="720" w:footer="720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3CED9" w14:textId="77777777" w:rsidR="008E7830" w:rsidRDefault="008E7830" w:rsidP="000F048C">
      <w:r>
        <w:separator/>
      </w:r>
    </w:p>
  </w:endnote>
  <w:endnote w:type="continuationSeparator" w:id="0">
    <w:p w14:paraId="3F03FBA4" w14:textId="77777777" w:rsidR="008E7830" w:rsidRDefault="008E7830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902711260"/>
      <w:docPartObj>
        <w:docPartGallery w:val="Page Numbers (Bottom of Page)"/>
        <w:docPartUnique/>
      </w:docPartObj>
    </w:sdtPr>
    <w:sdtEndPr/>
    <w:sdtContent>
      <w:p w14:paraId="40762D7B" w14:textId="77777777" w:rsidR="00936C4E" w:rsidRDefault="00936C4E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begin"/>
        </w:r>
        <w:r w:rsidRPr="00A53C99">
          <w:rPr>
            <w:sz w:val="36"/>
            <w:szCs w:val="36"/>
          </w:rPr>
          <w:instrText xml:space="preserve"> PAGE    \* MERGEFORMAT </w:instrTex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separate"/>
        </w:r>
        <w:r w:rsidR="001A23ED" w:rsidRPr="001A23ED">
          <w:rPr>
            <w:rFonts w:asciiTheme="majorHAnsi" w:eastAsiaTheme="majorEastAsia" w:hAnsiTheme="majorHAnsi" w:cstheme="majorBidi"/>
            <w:noProof/>
            <w:sz w:val="36"/>
            <w:szCs w:val="36"/>
          </w:rPr>
          <w:t>30</w:t>
        </w:r>
        <w:r w:rsidRPr="00A53C99">
          <w:rPr>
            <w:rFonts w:asciiTheme="majorHAnsi" w:eastAsiaTheme="majorEastAsia" w:hAnsiTheme="majorHAnsi" w:cstheme="majorBidi"/>
            <w:noProof/>
            <w:sz w:val="36"/>
            <w:szCs w:val="36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40762D7C" w14:textId="77777777" w:rsidR="00936C4E" w:rsidRDefault="00936C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4546BF" w14:textId="77777777" w:rsidR="008E7830" w:rsidRDefault="008E7830" w:rsidP="000F048C">
      <w:r>
        <w:separator/>
      </w:r>
    </w:p>
  </w:footnote>
  <w:footnote w:type="continuationSeparator" w:id="0">
    <w:p w14:paraId="0C969721" w14:textId="77777777" w:rsidR="008E7830" w:rsidRDefault="008E7830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B3817"/>
    <w:multiLevelType w:val="multilevel"/>
    <w:tmpl w:val="213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065508"/>
    <w:multiLevelType w:val="hybridMultilevel"/>
    <w:tmpl w:val="DCE4D22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D21F5"/>
    <w:multiLevelType w:val="multilevel"/>
    <w:tmpl w:val="C4B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7A"/>
    <w:rsid w:val="00004B91"/>
    <w:rsid w:val="00013BFC"/>
    <w:rsid w:val="00021C71"/>
    <w:rsid w:val="00070248"/>
    <w:rsid w:val="00083F3D"/>
    <w:rsid w:val="000B2554"/>
    <w:rsid w:val="000C7B9D"/>
    <w:rsid w:val="000E0501"/>
    <w:rsid w:val="000F048C"/>
    <w:rsid w:val="001010E0"/>
    <w:rsid w:val="00137C62"/>
    <w:rsid w:val="0014139F"/>
    <w:rsid w:val="00150268"/>
    <w:rsid w:val="001506F8"/>
    <w:rsid w:val="00152610"/>
    <w:rsid w:val="00153EBB"/>
    <w:rsid w:val="00161C57"/>
    <w:rsid w:val="00181972"/>
    <w:rsid w:val="001823AE"/>
    <w:rsid w:val="001921D8"/>
    <w:rsid w:val="001944F8"/>
    <w:rsid w:val="001975A9"/>
    <w:rsid w:val="001A23ED"/>
    <w:rsid w:val="001C17D6"/>
    <w:rsid w:val="001D5F29"/>
    <w:rsid w:val="001D6511"/>
    <w:rsid w:val="002033B1"/>
    <w:rsid w:val="00214657"/>
    <w:rsid w:val="00214BE2"/>
    <w:rsid w:val="00215162"/>
    <w:rsid w:val="002168DB"/>
    <w:rsid w:val="00227906"/>
    <w:rsid w:val="00232DDC"/>
    <w:rsid w:val="0024342F"/>
    <w:rsid w:val="002435A5"/>
    <w:rsid w:val="0025794D"/>
    <w:rsid w:val="00265B1C"/>
    <w:rsid w:val="0027306C"/>
    <w:rsid w:val="002914AE"/>
    <w:rsid w:val="002A0657"/>
    <w:rsid w:val="002A3997"/>
    <w:rsid w:val="002A3DCA"/>
    <w:rsid w:val="002C346A"/>
    <w:rsid w:val="002C68D2"/>
    <w:rsid w:val="002D67A8"/>
    <w:rsid w:val="002D7500"/>
    <w:rsid w:val="002E490F"/>
    <w:rsid w:val="002E50ED"/>
    <w:rsid w:val="002F55BB"/>
    <w:rsid w:val="00314FF0"/>
    <w:rsid w:val="00327610"/>
    <w:rsid w:val="003277E4"/>
    <w:rsid w:val="003659EC"/>
    <w:rsid w:val="00373D09"/>
    <w:rsid w:val="00393A6D"/>
    <w:rsid w:val="003C44BF"/>
    <w:rsid w:val="003D37FC"/>
    <w:rsid w:val="003E1A5D"/>
    <w:rsid w:val="003E5D7A"/>
    <w:rsid w:val="00411448"/>
    <w:rsid w:val="004138A8"/>
    <w:rsid w:val="00414A18"/>
    <w:rsid w:val="00421CBF"/>
    <w:rsid w:val="004233A7"/>
    <w:rsid w:val="00426FF2"/>
    <w:rsid w:val="00435AA0"/>
    <w:rsid w:val="004430D6"/>
    <w:rsid w:val="0048773E"/>
    <w:rsid w:val="00487DC4"/>
    <w:rsid w:val="004926EF"/>
    <w:rsid w:val="004A0444"/>
    <w:rsid w:val="004A0E5B"/>
    <w:rsid w:val="004A1080"/>
    <w:rsid w:val="004A1D78"/>
    <w:rsid w:val="004A20D2"/>
    <w:rsid w:val="004A5FED"/>
    <w:rsid w:val="004A6240"/>
    <w:rsid w:val="004A6FD6"/>
    <w:rsid w:val="004C4CC5"/>
    <w:rsid w:val="004D257D"/>
    <w:rsid w:val="004D4212"/>
    <w:rsid w:val="004E3D5D"/>
    <w:rsid w:val="004F7259"/>
    <w:rsid w:val="005063E7"/>
    <w:rsid w:val="005076A6"/>
    <w:rsid w:val="00513A6D"/>
    <w:rsid w:val="0051781D"/>
    <w:rsid w:val="00523420"/>
    <w:rsid w:val="0052791C"/>
    <w:rsid w:val="00531EA1"/>
    <w:rsid w:val="00540342"/>
    <w:rsid w:val="0056020E"/>
    <w:rsid w:val="00581405"/>
    <w:rsid w:val="00582C7A"/>
    <w:rsid w:val="005C32E0"/>
    <w:rsid w:val="005D3633"/>
    <w:rsid w:val="005D5E65"/>
    <w:rsid w:val="005E2F97"/>
    <w:rsid w:val="005E4C6E"/>
    <w:rsid w:val="005E7746"/>
    <w:rsid w:val="00625701"/>
    <w:rsid w:val="006301B6"/>
    <w:rsid w:val="00631037"/>
    <w:rsid w:val="00637B2D"/>
    <w:rsid w:val="00640A88"/>
    <w:rsid w:val="00650055"/>
    <w:rsid w:val="006527CE"/>
    <w:rsid w:val="006530B3"/>
    <w:rsid w:val="00690E83"/>
    <w:rsid w:val="0069187A"/>
    <w:rsid w:val="00697742"/>
    <w:rsid w:val="006C4242"/>
    <w:rsid w:val="006C72F1"/>
    <w:rsid w:val="006D5A22"/>
    <w:rsid w:val="006F2E52"/>
    <w:rsid w:val="00710A06"/>
    <w:rsid w:val="00715BD8"/>
    <w:rsid w:val="007234BD"/>
    <w:rsid w:val="00730774"/>
    <w:rsid w:val="00744C5A"/>
    <w:rsid w:val="00746EEF"/>
    <w:rsid w:val="0075355C"/>
    <w:rsid w:val="00760559"/>
    <w:rsid w:val="0076254E"/>
    <w:rsid w:val="00783256"/>
    <w:rsid w:val="00795495"/>
    <w:rsid w:val="00795F92"/>
    <w:rsid w:val="007A7586"/>
    <w:rsid w:val="007B47E4"/>
    <w:rsid w:val="007C3DEB"/>
    <w:rsid w:val="007F0110"/>
    <w:rsid w:val="00820411"/>
    <w:rsid w:val="008245F0"/>
    <w:rsid w:val="00864AF9"/>
    <w:rsid w:val="00866D27"/>
    <w:rsid w:val="0087386D"/>
    <w:rsid w:val="00877EAB"/>
    <w:rsid w:val="008960EC"/>
    <w:rsid w:val="008A274E"/>
    <w:rsid w:val="008B07DB"/>
    <w:rsid w:val="008B13FB"/>
    <w:rsid w:val="008B2029"/>
    <w:rsid w:val="008C3626"/>
    <w:rsid w:val="008D2694"/>
    <w:rsid w:val="008E5E57"/>
    <w:rsid w:val="008E7830"/>
    <w:rsid w:val="008F105D"/>
    <w:rsid w:val="008F15DA"/>
    <w:rsid w:val="008F58B1"/>
    <w:rsid w:val="00923A74"/>
    <w:rsid w:val="00932BA4"/>
    <w:rsid w:val="0093554D"/>
    <w:rsid w:val="00936812"/>
    <w:rsid w:val="00936C4E"/>
    <w:rsid w:val="00947F7F"/>
    <w:rsid w:val="00951120"/>
    <w:rsid w:val="00953E28"/>
    <w:rsid w:val="00954F54"/>
    <w:rsid w:val="00957620"/>
    <w:rsid w:val="0096262B"/>
    <w:rsid w:val="00981A59"/>
    <w:rsid w:val="00993E89"/>
    <w:rsid w:val="009B060A"/>
    <w:rsid w:val="009B35CA"/>
    <w:rsid w:val="009D010C"/>
    <w:rsid w:val="009D52CC"/>
    <w:rsid w:val="009E0ACE"/>
    <w:rsid w:val="009F7C04"/>
    <w:rsid w:val="00A0776B"/>
    <w:rsid w:val="00A20854"/>
    <w:rsid w:val="00A22D83"/>
    <w:rsid w:val="00A23BCB"/>
    <w:rsid w:val="00A35617"/>
    <w:rsid w:val="00A51527"/>
    <w:rsid w:val="00A53C99"/>
    <w:rsid w:val="00A63C71"/>
    <w:rsid w:val="00A65229"/>
    <w:rsid w:val="00A72970"/>
    <w:rsid w:val="00A740B6"/>
    <w:rsid w:val="00A7569F"/>
    <w:rsid w:val="00A76EA7"/>
    <w:rsid w:val="00A7787A"/>
    <w:rsid w:val="00A90BA0"/>
    <w:rsid w:val="00AA7372"/>
    <w:rsid w:val="00AB7F1F"/>
    <w:rsid w:val="00AD3270"/>
    <w:rsid w:val="00AD4226"/>
    <w:rsid w:val="00AF371D"/>
    <w:rsid w:val="00AF5412"/>
    <w:rsid w:val="00B00E20"/>
    <w:rsid w:val="00B01A64"/>
    <w:rsid w:val="00B12978"/>
    <w:rsid w:val="00B13BC3"/>
    <w:rsid w:val="00B170A9"/>
    <w:rsid w:val="00B202B4"/>
    <w:rsid w:val="00B30EB7"/>
    <w:rsid w:val="00B37157"/>
    <w:rsid w:val="00B402B7"/>
    <w:rsid w:val="00B504AC"/>
    <w:rsid w:val="00B6279F"/>
    <w:rsid w:val="00B62E47"/>
    <w:rsid w:val="00B877BF"/>
    <w:rsid w:val="00B91BC4"/>
    <w:rsid w:val="00B92B10"/>
    <w:rsid w:val="00B946B9"/>
    <w:rsid w:val="00BA23B8"/>
    <w:rsid w:val="00BB1790"/>
    <w:rsid w:val="00BB309F"/>
    <w:rsid w:val="00BC4027"/>
    <w:rsid w:val="00BC6016"/>
    <w:rsid w:val="00BD0019"/>
    <w:rsid w:val="00BD28B4"/>
    <w:rsid w:val="00BD2EAD"/>
    <w:rsid w:val="00BE1602"/>
    <w:rsid w:val="00C11F7C"/>
    <w:rsid w:val="00C22916"/>
    <w:rsid w:val="00C2714E"/>
    <w:rsid w:val="00C31255"/>
    <w:rsid w:val="00C52148"/>
    <w:rsid w:val="00C543E8"/>
    <w:rsid w:val="00C74558"/>
    <w:rsid w:val="00CB2851"/>
    <w:rsid w:val="00CD570C"/>
    <w:rsid w:val="00CE030D"/>
    <w:rsid w:val="00CE5EFD"/>
    <w:rsid w:val="00CF4CB0"/>
    <w:rsid w:val="00D508F5"/>
    <w:rsid w:val="00D5201B"/>
    <w:rsid w:val="00D54242"/>
    <w:rsid w:val="00D5798B"/>
    <w:rsid w:val="00D70461"/>
    <w:rsid w:val="00D70EAD"/>
    <w:rsid w:val="00D73499"/>
    <w:rsid w:val="00D863C2"/>
    <w:rsid w:val="00D945B7"/>
    <w:rsid w:val="00DA33AE"/>
    <w:rsid w:val="00DA748F"/>
    <w:rsid w:val="00DC0EC1"/>
    <w:rsid w:val="00DF0851"/>
    <w:rsid w:val="00E17FD0"/>
    <w:rsid w:val="00E22E4B"/>
    <w:rsid w:val="00E312C1"/>
    <w:rsid w:val="00E44DBE"/>
    <w:rsid w:val="00E55618"/>
    <w:rsid w:val="00E80A9B"/>
    <w:rsid w:val="00E879F9"/>
    <w:rsid w:val="00E956C6"/>
    <w:rsid w:val="00EA1553"/>
    <w:rsid w:val="00EB1655"/>
    <w:rsid w:val="00EB2A9F"/>
    <w:rsid w:val="00EC5B29"/>
    <w:rsid w:val="00ED1CD0"/>
    <w:rsid w:val="00ED5E54"/>
    <w:rsid w:val="00EF6C5F"/>
    <w:rsid w:val="00F06375"/>
    <w:rsid w:val="00F30B5D"/>
    <w:rsid w:val="00F428C3"/>
    <w:rsid w:val="00F45491"/>
    <w:rsid w:val="00F5505B"/>
    <w:rsid w:val="00F66755"/>
    <w:rsid w:val="00F73946"/>
    <w:rsid w:val="00F75E3C"/>
    <w:rsid w:val="00F83BB7"/>
    <w:rsid w:val="00F91AA5"/>
    <w:rsid w:val="00FB35D8"/>
    <w:rsid w:val="00FB622D"/>
    <w:rsid w:val="00FE0E5F"/>
    <w:rsid w:val="00FE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629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lzheimer.ie/service/alzheimer-cafe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nch.ie/Online/default.asp" TargetMode="External"/><Relationship Id="rId25" Type="http://schemas.openxmlformats.org/officeDocument/2006/relationships/image" Target="media/image11.gif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imma.ie/whats-on/armchair-azure-programme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s://m4dradio.com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alzheimer.ie/get-support/resources-and-factsheets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7DCBA-7220-431D-A1FB-EFF8DB72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30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Danielle Keogh</cp:lastModifiedBy>
  <cp:revision>81</cp:revision>
  <cp:lastPrinted>2020-09-04T09:31:00Z</cp:lastPrinted>
  <dcterms:created xsi:type="dcterms:W3CDTF">2020-09-03T17:07:00Z</dcterms:created>
  <dcterms:modified xsi:type="dcterms:W3CDTF">2020-11-15T21:48:00Z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